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:rsidR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P="008950A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="008950A6">
              <w:rPr>
                <w:rFonts w:cs="Fanan" w:hint="cs"/>
                <w:b/>
                <w:bCs/>
                <w:rtl/>
              </w:rPr>
              <w:t>تعليم ........................</w:t>
            </w:r>
          </w:p>
          <w:p w:rsidR="00B3058F" w:rsidRPr="004B44D4" w:rsidP="008950A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مكتب </w:t>
            </w:r>
            <w:r w:rsidR="008950A6">
              <w:rPr>
                <w:rFonts w:cs="Fanan" w:hint="cs"/>
                <w:b/>
                <w:bCs/>
                <w:rtl/>
              </w:rPr>
              <w:t>تعليم .......................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</w:p>
          <w:p w:rsidR="00B3058F" w:rsidRPr="00294E43" w:rsidP="00B3058F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........................</w:t>
            </w:r>
          </w:p>
          <w:p w:rsidR="004A11A0" w:rsidRPr="00174FB6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294E43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المادة: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P="00FA5444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الصف: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FA5444">
              <w:rPr>
                <w:rFonts w:cs="Cocon® Next Arabic" w:hint="cs"/>
                <w:b/>
                <w:bCs/>
                <w:color w:val="000000" w:themeColor="text1"/>
                <w:rtl/>
              </w:rPr>
              <w:t>الثالث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P="008950A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8950A6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P="008950A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</w:t>
            </w:r>
            <w:r w:rsidR="008950A6">
              <w:rPr>
                <w:rFonts w:cs="Cocon® Next Arabic" w:hint="cs"/>
                <w:b/>
                <w:bCs/>
                <w:color w:val="000000" w:themeColor="text1"/>
                <w:rtl/>
              </w:rPr>
              <w:t>6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4A11A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8890</wp:posOffset>
            </wp:positionV>
            <wp:extent cx="2400300" cy="1400175"/>
            <wp:effectExtent l="0" t="0" r="0" b="9525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5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2097405</wp:posOffset>
            </wp:positionH>
            <wp:positionV relativeFrom="paragraph">
              <wp:posOffset>18415</wp:posOffset>
            </wp:positionV>
            <wp:extent cx="2238375" cy="14001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امن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8889</wp:posOffset>
            </wp:positionV>
            <wp:extent cx="1952625" cy="1381125"/>
            <wp:effectExtent l="0" t="0" r="9525" b="9525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4E77D4" w:rsidRPr="00E63F94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0323EB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9427" w:type="dxa"/>
            <w:gridSpan w:val="4"/>
            <w:shd w:val="clear" w:color="auto" w:fill="FFC000"/>
            <w:vAlign w:val="center"/>
          </w:tcPr>
          <w:p w:rsidR="00CA49AF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A49AF" w:rsidRPr="00856937" w:rsidP="008950A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نموذج اسئلة الاختبار النهائي لمادة الدراسات الاجتماعية للفصل</w:t>
            </w:r>
            <w:r w:rsidRPr="00856937" w:rsidR="00A94C38">
              <w:rPr>
                <w:rFonts w:asciiTheme="minorHAnsi" w:hAnsiTheme="minorHAnsi" w:cstheme="minorHAnsi"/>
                <w:b/>
                <w:bCs/>
                <w:rtl/>
              </w:rPr>
              <w:t xml:space="preserve"> الدراسي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856937" w:rsidR="008950A6">
              <w:rPr>
                <w:rFonts w:asciiTheme="minorHAnsi" w:hAnsiTheme="minorHAnsi" w:cstheme="minorHAnsi"/>
                <w:b/>
                <w:bCs/>
                <w:rtl/>
              </w:rPr>
              <w:t>الثاني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14</w:t>
            </w:r>
            <w:r w:rsidRPr="00856937" w:rsidR="008950A6">
              <w:rPr>
                <w:rFonts w:asciiTheme="minorHAnsi" w:hAnsiTheme="minorHAnsi" w:cstheme="minorHAnsi"/>
                <w:b/>
                <w:bCs/>
                <w:rtl/>
              </w:rPr>
              <w:t>46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هـ</w:t>
            </w:r>
          </w:p>
        </w:tc>
      </w:tr>
      <w:tr w:rsidTr="000323EB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الاول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294E43" w:rsidRPr="00856937" w:rsidP="00F546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856937" w:rsidP="0009622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ساعة </w:t>
            </w:r>
            <w:r w:rsidR="00096220">
              <w:rPr>
                <w:rFonts w:asciiTheme="minorHAnsi" w:hAnsiTheme="minorHAnsi" w:cstheme="minorHAnsi" w:hint="cs"/>
                <w:b/>
                <w:bCs/>
                <w:rtl/>
              </w:rPr>
              <w:t xml:space="preserve">واحدة فقط </w:t>
            </w:r>
            <w:bookmarkStart w:id="0" w:name="_GoBack"/>
            <w:bookmarkEnd w:id="0"/>
          </w:p>
        </w:tc>
      </w:tr>
      <w:tr w:rsidTr="000323EB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الثالث</w:t>
            </w:r>
            <w:r w:rsidRPr="00856937" w:rsidR="006B5417">
              <w:rPr>
                <w:rFonts w:asciiTheme="minorHAnsi" w:hAnsiTheme="minorHAnsi" w:cstheme="minorHAnsi"/>
                <w:b/>
                <w:bCs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856937" w:rsidP="00CA49A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عدد </w:t>
            </w:r>
            <w:r w:rsidRPr="00856937" w:rsidR="00CA49AF">
              <w:rPr>
                <w:rFonts w:asciiTheme="minorHAnsi" w:hAnsiTheme="minorHAnsi" w:cstheme="minorHAnsi"/>
                <w:b/>
                <w:bCs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</w:tr>
      <w:tr w:rsidTr="000323EB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</w:tr>
    </w:tbl>
    <w:p w:rsidR="004A11A0" w:rsidRPr="00856937" w:rsidP="004A11A0">
      <w:pPr>
        <w:rPr>
          <w:rFonts w:asciiTheme="minorHAnsi" w:hAnsiTheme="minorHAnsi" w:cstheme="minorHAnsi"/>
          <w:b/>
          <w:bCs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2F2F2" w:themeFill="background1" w:themeFillShade="F2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1A0" w:rsidRPr="00856937" w:rsidP="00C3446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مجموع درجات الطالب</w:t>
            </w:r>
            <w:r w:rsidR="00572396">
              <w:rPr>
                <w:rFonts w:asciiTheme="minorHAnsi" w:hAnsiTheme="minorHAnsi" w:cstheme="minorHAnsi" w:hint="cs"/>
                <w:b/>
                <w:bCs/>
                <w:rtl/>
              </w:rPr>
              <w:t>ـــــــ/ـــــــة</w:t>
            </w: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856937" w:rsidP="00F657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856937" w:rsidP="00F657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3446E" w:rsidRPr="00856937" w:rsidP="00C3446E">
      <w:pPr>
        <w:tabs>
          <w:tab w:val="left" w:pos="1442"/>
        </w:tabs>
        <w:rPr>
          <w:rFonts w:asciiTheme="minorHAnsi" w:hAnsiTheme="minorHAnsi" w:cstheme="minorHAnsi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6"/>
        <w:gridCol w:w="1693"/>
        <w:gridCol w:w="1426"/>
        <w:gridCol w:w="1551"/>
        <w:gridCol w:w="1276"/>
        <w:gridCol w:w="1848"/>
      </w:tblGrid>
      <w:tr w:rsidTr="0085693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المصحح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ــ/ــــة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المراجع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ـــــ/ــــة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المدقق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ــــ/ـــة</w:t>
            </w:r>
          </w:p>
        </w:tc>
        <w:tc>
          <w:tcPr>
            <w:tcW w:w="1848" w:type="dxa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Tr="0085693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التوقيع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التوق</w:t>
            </w:r>
            <w:r w:rsidRPr="00856937" w:rsidR="00BB5990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3446E" w:rsidRPr="00856937" w:rsidP="004A11A0">
      <w:pPr>
        <w:rPr>
          <w:rFonts w:asciiTheme="minorHAnsi" w:hAnsiTheme="minorHAnsi" w:cstheme="minorHAnsi"/>
          <w:b/>
          <w:bCs/>
          <w:rtl/>
        </w:rPr>
      </w:pPr>
    </w:p>
    <w:p w:rsidR="00CA49AF" w:rsidRPr="00856937" w:rsidP="004A11A0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اسم الطالب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ـــــــ/ـــة</w:t>
            </w:r>
          </w:p>
        </w:tc>
        <w:tc>
          <w:tcPr>
            <w:tcW w:w="7234" w:type="dxa"/>
            <w:gridSpan w:val="3"/>
          </w:tcPr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A49AF" w:rsidRPr="00856937" w:rsidP="008950A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color w:val="FF0000"/>
                <w:rtl/>
              </w:rPr>
              <w:t>هذا النموذج ( المستوى الثاني ) ( أسئلة موضوعية )</w:t>
            </w:r>
          </w:p>
        </w:tc>
      </w:tr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856937" w:rsidP="00ED666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</w:tbl>
    <w:p w:rsidR="00C3446E" w:rsidRPr="00856937" w:rsidP="004A11A0">
      <w:pPr>
        <w:rPr>
          <w:rFonts w:asciiTheme="minorHAnsi" w:hAnsiTheme="minorHAnsi" w:cstheme="minorHAnsi"/>
          <w:b/>
          <w:bCs/>
          <w:rtl/>
        </w:rPr>
      </w:pPr>
    </w:p>
    <w:p w:rsidR="00404A93" w:rsidRPr="00856937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73025</wp:posOffset>
                </wp:positionV>
                <wp:extent cx="6020657" cy="1657350"/>
                <wp:effectExtent l="0" t="0" r="18415" b="19050"/>
                <wp:wrapNone/>
                <wp:docPr id="2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التوكل على الله وتذكَر حديث نبينا محمد صلى الله عليه وسلم حيث قال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(من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غشنا فليس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منا)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(أ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أو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ب)</w:t>
                            </w:r>
                            <w:r w:rsidRPr="006B5417" w:rsidR="00A94C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فقط</w:t>
                            </w:r>
                            <w:r w:rsidRPr="006B5417" w:rsidR="00770E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CA49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ثلاثة أسئلة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5" type="#_x0000_t202" style="width:474.05pt;height:130.5pt;margin-top:5.75pt;margin-left:31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التوكل على الله وتذكَر حديث نبينا محمد صلى الله عليه وسلم حيث قال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(من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غشنا فليس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منا)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(أ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أو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ب)</w:t>
                      </w:r>
                      <w:r w:rsidRPr="006B5417" w:rsidR="00A94C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فقط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ثلاثة أسئلة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Pr="00856937">
      <w:pPr>
        <w:rPr>
          <w:rFonts w:asciiTheme="minorHAnsi" w:hAnsiTheme="minorHAnsi" w:cstheme="minorHAnsi"/>
          <w:b/>
          <w:bCs/>
          <w:rtl/>
        </w:rPr>
      </w:pPr>
    </w:p>
    <w:p w:rsidR="004A11A0" w:rsidRPr="00856937">
      <w:pPr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142240</wp:posOffset>
                </wp:positionV>
                <wp:extent cx="1304925" cy="82867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6E" w:rsidP="00A907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083310" cy="711835"/>
                                  <wp:effectExtent l="0" t="0" r="2540" b="0"/>
                                  <wp:docPr id="722042689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2042689" name="قناة محمد القرني 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3310" cy="711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width:102.75pt;height:65.25pt;margin-top:11.2pt;margin-left:398.4pt;mso-wrap-distance-bottom:0;mso-wrap-distance-left:9pt;mso-wrap-distance-right:9pt;mso-wrap-distance-top:0;mso-wrap-style:square;position:absolute;v-text-anchor:middle;visibility:visible;z-index:251692032" fillcolor="white" strokecolor="black" strokeweight="2pt">
                <v:textbox>
                  <w:txbxContent>
                    <w:p w:rsidR="00A9076E" w:rsidP="00A9076E">
                      <w:pPr>
                        <w:jc w:val="center"/>
                      </w:pPr>
                      <w:drawing>
                        <wp:inline distT="0" distB="0" distL="0" distR="0">
                          <wp:extent cx="1083310" cy="711835"/>
                          <wp:effectExtent l="0" t="0" r="2540" b="0"/>
                          <wp:docPr id="8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قناة محمد القرني 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3310" cy="7118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514561" w:rsidRPr="00856937" w:rsidP="00514561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                      </w: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88900</wp:posOffset>
                </wp:positionV>
                <wp:extent cx="1343025" cy="2952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6E" w:rsidRPr="00A9076E" w:rsidP="00A907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9076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قناة محمد القرني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7" style="width:105.75pt;height:23.25pt;margin-top:7pt;margin-left:396.15pt;mso-height-percent:0;mso-height-relative:margin;mso-wrap-distance-bottom:0;mso-wrap-distance-left:9pt;mso-wrap-distance-right:9pt;mso-wrap-distance-top:0;mso-wrap-style:square;position:absolute;v-text-anchor:middle;visibility:visible;z-index:251688960" fillcolor="white" strokecolor="#f79646" strokeweight="2pt">
                <v:textbox>
                  <w:txbxContent>
                    <w:p w:rsidR="00A9076E" w:rsidRPr="00A9076E" w:rsidP="00A907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9076E">
                        <w:rPr>
                          <w:rFonts w:hint="cs"/>
                          <w:b/>
                          <w:bCs/>
                          <w:rtl/>
                        </w:rPr>
                        <w:t xml:space="preserve">قناة محمد القرني </w:t>
                      </w:r>
                    </w:p>
                  </w:txbxContent>
                </v:textbox>
              </v:rect>
            </w:pict>
          </mc:Fallback>
        </mc:AlternateConten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>
      <w:pPr>
        <w:rPr>
          <w:rtl/>
        </w:rPr>
      </w:pPr>
    </w:p>
    <w:p w:rsidR="000323EB" w:rsidP="00CA49AF">
      <w:pPr>
        <w:rPr>
          <w:rFonts w:cs="Al-Mothnna"/>
          <w:b/>
          <w:bCs/>
          <w:color w:val="FF0000"/>
          <w:sz w:val="28"/>
          <w:szCs w:val="28"/>
          <w:rtl/>
        </w:rPr>
      </w:pPr>
    </w:p>
    <w:p w:rsidR="007E36D2" w:rsidP="00CA49AF">
      <w:pPr>
        <w:rPr>
          <w:rFonts w:cs="Al-Mothnna"/>
          <w:sz w:val="28"/>
          <w:szCs w:val="28"/>
          <w:rtl/>
        </w:rPr>
      </w:pPr>
    </w:p>
    <w:p w:rsidR="008950A6" w:rsidP="00CA49AF">
      <w:pPr>
        <w:rPr>
          <w:rFonts w:cs="Al-Mothnna"/>
          <w:sz w:val="28"/>
          <w:szCs w:val="28"/>
          <w:rtl/>
        </w:rPr>
      </w:pPr>
    </w:p>
    <w:p w:rsidR="008950A6" w:rsidP="00CA49AF">
      <w:pPr>
        <w:rPr>
          <w:rFonts w:cs="Al-Mothnna"/>
          <w:sz w:val="28"/>
          <w:szCs w:val="28"/>
          <w:rtl/>
        </w:rPr>
      </w:pPr>
    </w:p>
    <w:p w:rsidR="00D66CD3" w:rsidP="00CA49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D66CD3" w:rsidRPr="00856937" w:rsidP="00E1020C">
      <w:pPr>
        <w:jc w:val="center"/>
        <w:rPr>
          <w:rFonts w:asciiTheme="minorHAnsi" w:hAnsiTheme="minorHAnsi" w:cstheme="minorHAnsi"/>
          <w:b/>
          <w:bCs/>
          <w:u w:val="single"/>
          <w:rtl/>
        </w:rPr>
      </w:pPr>
      <w:r w:rsidRPr="00856937">
        <w:rPr>
          <w:rFonts w:asciiTheme="minorHAnsi" w:hAnsiTheme="minorHAnsi" w:cstheme="minorHAnsi"/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64136</wp:posOffset>
                </wp:positionV>
                <wp:extent cx="1143000" cy="342900"/>
                <wp:effectExtent l="0" t="0" r="19050" b="190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8" style="width:90pt;height:27pt;margin-top:5.05pt;margin-left:27.9pt;mso-height-percent:0;mso-height-relative:margin;mso-wrap-distance-bottom:0;mso-wrap-distance-left:9pt;mso-wrap-distance-right:9pt;mso-wrap-distance-top:0;mso-wrap-style:square;position:absolute;v-text-anchor:middle;visibility:visible;z-index:251666432" fillcolor="white" strokecolor="#f79646" strokeweight="2pt"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16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856937">
        <w:rPr>
          <w:rFonts w:asciiTheme="minorHAnsi" w:hAnsiTheme="minorHAnsi" w:cstheme="minorHAnsi"/>
          <w:b/>
          <w:bCs/>
          <w:u w:val="single"/>
          <w:rtl/>
        </w:rPr>
        <w:t>السؤال الأول:</w:t>
      </w:r>
    </w:p>
    <w:p w:rsidR="007E36D2" w:rsidRPr="00856937" w:rsidP="00CA49AF">
      <w:pPr>
        <w:rPr>
          <w:rFonts w:asciiTheme="minorHAnsi" w:hAnsiTheme="minorHAnsi" w:cstheme="minorHAnsi"/>
          <w:b/>
          <w:bCs/>
          <w:rtl/>
        </w:rPr>
      </w:pPr>
    </w:p>
    <w:p w:rsidR="00185EB8" w:rsidRPr="00856937" w:rsidP="00CA49AF">
      <w:pPr>
        <w:rPr>
          <w:rFonts w:asciiTheme="minorHAnsi" w:hAnsiTheme="minorHAnsi" w:cstheme="minorHAnsi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643B99" w:rsidRPr="00856937" w:rsidP="00D66CD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:rsidR="00643B99" w:rsidRPr="00856937" w:rsidP="00856937">
            <w:pPr>
              <w:rPr>
                <w:rFonts w:asciiTheme="minorHAnsi" w:hAnsiTheme="minorHAnsi" w:cstheme="minorHAnsi"/>
                <w:b/>
                <w:bCs/>
                <w:color w:val="FFC000"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ضع</w:t>
            </w:r>
            <w:r w:rsidRPr="00856937" w:rsidR="008950A6">
              <w:rPr>
                <w:rFonts w:asciiTheme="minorHAnsi" w:hAnsiTheme="minorHAnsi" w:cstheme="minorHAnsi"/>
                <w:b/>
                <w:bCs/>
                <w:rtl/>
              </w:rPr>
              <w:t>ـــ/ــي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علامة ( √ ) امام العبارة الصائبة وعلامة ( × ) امام العبارة الخاطئة ؟</w:t>
            </w:r>
          </w:p>
        </w:tc>
      </w:tr>
    </w:tbl>
    <w:p w:rsidR="000323EB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76200</wp:posOffset>
                </wp:positionV>
                <wp:extent cx="838200" cy="266700"/>
                <wp:effectExtent l="57150" t="38100" r="76200" b="952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9" style="width:66pt;height:21pt;margin-top:6pt;margin-left:33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643B99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54"/>
        <w:gridCol w:w="7796"/>
        <w:gridCol w:w="986"/>
      </w:tblGrid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7796" w:type="dxa"/>
          </w:tcPr>
          <w:p w:rsidR="00FA5444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جاءت رؤية المملكة 2030لتحقيق التنمية تحقيقا فاعلا ودائما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7796" w:type="dxa"/>
          </w:tcPr>
          <w:p w:rsidR="00FA5444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تقدم حكومة وطني خدمات طبية متكاملة لحجاج بيت الله الحرام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7796" w:type="dxa"/>
          </w:tcPr>
          <w:p w:rsidR="00FA5444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صدر في عهد الملك عبدالعزيز أكثر من 250 نظاما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7796" w:type="dxa"/>
          </w:tcPr>
          <w:p w:rsidR="00572396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مجلس القضاء الأعلى و المحاكم تعد سلطة تنفيذية </w:t>
            </w:r>
            <w:r w:rsidR="00572396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5</w:t>
            </w:r>
          </w:p>
        </w:tc>
        <w:tc>
          <w:tcPr>
            <w:tcW w:w="7796" w:type="dxa"/>
          </w:tcPr>
          <w:p w:rsidR="00FA5444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اهم اختصاصات أمير المنطقة العمل على تطوير المنطقة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6</w:t>
            </w:r>
          </w:p>
        </w:tc>
        <w:tc>
          <w:tcPr>
            <w:tcW w:w="7796" w:type="dxa"/>
          </w:tcPr>
          <w:p w:rsidR="00572396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وجود الأمن و </w:t>
            </w:r>
            <w:r w:rsidR="00125DC2">
              <w:rPr>
                <w:rFonts w:asciiTheme="minorHAnsi" w:hAnsiTheme="minorHAnsi" w:cstheme="minorHAnsi" w:hint="cs"/>
                <w:b/>
                <w:bCs/>
                <w:rtl/>
              </w:rPr>
              <w:t>الاستقرار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125DC2">
              <w:rPr>
                <w:rFonts w:asciiTheme="minorHAnsi" w:hAnsiTheme="minorHAnsi" w:cstheme="minorHAnsi" w:hint="cs"/>
                <w:b/>
                <w:bCs/>
                <w:rtl/>
              </w:rPr>
              <w:t>يهيئ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لتحقيق التنمية </w:t>
            </w:r>
            <w:r w:rsidR="00572396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7</w:t>
            </w:r>
          </w:p>
        </w:tc>
        <w:tc>
          <w:tcPr>
            <w:tcW w:w="7796" w:type="dxa"/>
          </w:tcPr>
          <w:p w:rsidR="00572396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علم المملكة العربية السعودية لا ينكس أبدا </w:t>
            </w:r>
            <w:r w:rsidR="00572396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8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تمنح الأوسمة السعودية للملوك و رؤساء الدول </w:t>
            </w:r>
            <w:r w:rsidRPr="00856937" w:rsidR="00A27FEF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9</w:t>
            </w:r>
          </w:p>
        </w:tc>
        <w:tc>
          <w:tcPr>
            <w:tcW w:w="7796" w:type="dxa"/>
          </w:tcPr>
          <w:p w:rsidR="00572396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يتخذ مجلس الشورى من مدينة جدة مقرا له </w:t>
            </w:r>
            <w:r w:rsidR="00572396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10</w:t>
            </w:r>
          </w:p>
        </w:tc>
        <w:tc>
          <w:tcPr>
            <w:tcW w:w="7796" w:type="dxa"/>
          </w:tcPr>
          <w:p w:rsidR="00D637BB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واجبنا المحافظة على المرافق العامة </w:t>
            </w:r>
            <w:r w:rsidR="00057455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</w:tbl>
    <w:p w:rsidR="00643B99" w:rsidRPr="00856937" w:rsidP="00CA49AF">
      <w:pPr>
        <w:rPr>
          <w:rFonts w:asciiTheme="minorHAnsi" w:hAnsiTheme="minorHAnsi" w:cstheme="minorHAnsi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643B99" w:rsidRPr="00856937" w:rsidP="0088607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:rsidR="00643B99" w:rsidRPr="00856937" w:rsidP="0088607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عدَد و أذكر ( إثنبن فقط لمايأتي )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؟</w:t>
            </w:r>
          </w:p>
        </w:tc>
      </w:tr>
    </w:tbl>
    <w:p w:rsidR="00643B99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42545</wp:posOffset>
                </wp:positionV>
                <wp:extent cx="838200" cy="266700"/>
                <wp:effectExtent l="57150" t="38100" r="76200" b="952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6درجات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0" style="width:66pt;height:21pt;margin-top:3.35pt;margin-left:3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6درجات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43B99" w:rsidRPr="00856937" w:rsidP="00185EB8">
      <w:pPr>
        <w:tabs>
          <w:tab w:val="left" w:pos="9167"/>
        </w:tabs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ab/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54"/>
        <w:gridCol w:w="51"/>
        <w:gridCol w:w="4290"/>
        <w:gridCol w:w="4887"/>
      </w:tblGrid>
      <w:tr w:rsidTr="00A27FEF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88607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9228" w:type="dxa"/>
            <w:gridSpan w:val="3"/>
          </w:tcPr>
          <w:p w:rsidR="00A27FEF" w:rsidRPr="00856937" w:rsidP="00A27FE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A27FE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أسس المملكة العربية السعودية </w:t>
            </w:r>
            <w:r w:rsidR="00D637BB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Pr="00856937" w:rsidR="00A27FEF">
              <w:rPr>
                <w:rFonts w:asciiTheme="minorHAnsi" w:hAnsiTheme="minorHAnsi" w:cstheme="minorHAnsi"/>
                <w:b/>
                <w:bCs/>
                <w:rtl/>
              </w:rPr>
              <w:t xml:space="preserve"> :</w:t>
            </w:r>
          </w:p>
        </w:tc>
      </w:tr>
      <w:tr w:rsidTr="00A27FEF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  <w:tr w:rsidTr="005300FD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9228" w:type="dxa"/>
            <w:gridSpan w:val="3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أنواع الأنظمة في المملكة العربية السعودية </w:t>
            </w:r>
            <w:r w:rsidR="00D637BB">
              <w:rPr>
                <w:rFonts w:asciiTheme="minorHAnsi" w:hAnsiTheme="minorHAnsi" w:cstheme="minorHAnsi" w:hint="cs"/>
                <w:b/>
                <w:bCs/>
                <w:rtl/>
              </w:rPr>
              <w:t xml:space="preserve">  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:</w:t>
            </w:r>
          </w:p>
        </w:tc>
      </w:tr>
      <w:tr w:rsidTr="00A27FEF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  <w:tr w:rsidTr="003210D4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705" w:type="dxa"/>
            <w:gridSpan w:val="2"/>
            <w:shd w:val="clear" w:color="auto" w:fill="D9D9D9" w:themeFill="background1" w:themeFillShade="D9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9177" w:type="dxa"/>
            <w:gridSpan w:val="2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مجالات خدمات التعليم في المملكة العربية السعودية </w:t>
            </w:r>
            <w:r w:rsidR="00D637BB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Pr="00856937" w:rsidR="00856937">
              <w:rPr>
                <w:rFonts w:asciiTheme="minorHAnsi" w:hAnsiTheme="minorHAnsi" w:cstheme="minorHAnsi"/>
                <w:b/>
                <w:bCs/>
                <w:rtl/>
              </w:rPr>
              <w:t xml:space="preserve"> :</w:t>
            </w:r>
          </w:p>
        </w:tc>
      </w:tr>
      <w:tr w:rsidTr="00031EEC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</w:tbl>
    <w:p w:rsidR="007E36D2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108585</wp:posOffset>
                </wp:positionV>
                <wp:extent cx="1571625" cy="561975"/>
                <wp:effectExtent l="0" t="0" r="28575" b="28575"/>
                <wp:wrapNone/>
                <wp:docPr id="30" name="سهم إلى اليسار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6937" w:rsidRPr="007E36D2" w:rsidP="00856937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36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0" o:spid="_x0000_s1031" type="#_x0000_t66" style="width:123.75pt;height:44.25pt;margin-top:8.55pt;margin-left:37.6pt;mso-height-percent:0;mso-height-relative:margin;mso-wrap-distance-bottom:0;mso-wrap-distance-left:9pt;mso-wrap-distance-right:9pt;mso-wrap-distance-top:0;mso-wrap-style:square;position:absolute;v-text-anchor:middle;visibility:visible;z-index:251684864" adj="3862" fillcolor="window" strokecolor="#f79646" strokeweight="2pt">
                <v:textbox>
                  <w:txbxContent>
                    <w:p w:rsidR="00856937" w:rsidRPr="007E36D2" w:rsidP="00856937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bCs/>
                        </w:rPr>
                      </w:pPr>
                      <w:r w:rsidRPr="007E36D2">
                        <w:rPr>
                          <w:rFonts w:hint="cs"/>
                          <w:b/>
                          <w:bCs/>
                          <w:rtl/>
                        </w:rPr>
                        <w:t>أقلب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267CEB" w:rsidP="00CA49AF">
      <w:pPr>
        <w:rPr>
          <w:rFonts w:cs="Al-Mothnna"/>
          <w:sz w:val="28"/>
          <w:szCs w:val="28"/>
          <w:rtl/>
        </w:rPr>
      </w:pPr>
    </w:p>
    <w:p w:rsidR="00E1020C" w:rsidP="00E1020C">
      <w:pPr>
        <w:rPr>
          <w:rFonts w:cs="Al-Mothnna"/>
          <w:sz w:val="28"/>
          <w:szCs w:val="28"/>
          <w:rtl/>
        </w:rPr>
      </w:pPr>
    </w:p>
    <w:p w:rsidR="00E1020C" w:rsidRPr="00267CEB" w:rsidP="00E1020C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267CEB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59690</wp:posOffset>
                </wp:positionV>
                <wp:extent cx="1143000" cy="3714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20C" w:rsidRPr="00185EB8" w:rsidP="005848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2" style="width:90pt;height:29.25pt;margin-top:4.7pt;margin-left:27.9pt;mso-height-percent:0;mso-height-relative:margin;mso-wrap-distance-bottom:0;mso-wrap-distance-left:9pt;mso-wrap-distance-right:9pt;mso-wrap-distance-top:0;mso-wrap-style:square;position:absolute;v-text-anchor:middle;visibility:visible;z-index:251668480" fillcolor="window" strokecolor="#f79646" strokeweight="2pt">
                <v:textbox>
                  <w:txbxContent>
                    <w:p w:rsidR="00E1020C" w:rsidRPr="00185EB8" w:rsidP="005848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14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267C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الثاني:</w:t>
      </w:r>
    </w:p>
    <w:p w:rsidR="00E1020C" w:rsidRPr="00267CEB" w:rsidP="00E1020C">
      <w:pPr>
        <w:rPr>
          <w:rFonts w:asciiTheme="minorHAnsi" w:hAnsiTheme="minorHAnsi" w:cstheme="minorHAnsi"/>
          <w:sz w:val="28"/>
          <w:szCs w:val="28"/>
          <w:rtl/>
        </w:rPr>
      </w:pPr>
    </w:p>
    <w:p w:rsidR="00E1020C" w:rsidRPr="00267CEB" w:rsidP="00E1020C">
      <w:pPr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E1020C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:rsidR="00E1020C" w:rsidRPr="00267CEB" w:rsidP="0074197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ضع</w:t>
            </w:r>
            <w:r w:rsidRPr="00267CEB" w:rsidR="0085693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ــ/ــي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267CEB" w:rsidR="0074197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الأرقام 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الموجود</w:t>
            </w:r>
            <w:r w:rsidRPr="00267CEB" w:rsidR="0074197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ة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أمام المجموعة الأولى أمام </w:t>
            </w:r>
            <w:r w:rsidRPr="00267CEB" w:rsidR="00613BA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ما يناسبها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من المجموعة الثانية ؟</w:t>
            </w:r>
          </w:p>
        </w:tc>
      </w:tr>
    </w:tbl>
    <w:p w:rsidR="00E1020C" w:rsidRPr="00267CEB" w:rsidP="00CA49AF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66675</wp:posOffset>
                </wp:positionV>
                <wp:extent cx="838200" cy="266700"/>
                <wp:effectExtent l="57150" t="38100" r="76200" b="952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020C" w:rsidRPr="00185EB8" w:rsidP="00E102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33" style="width:66pt;height:21pt;margin-top:5.25pt;margin-left:29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E1020C" w:rsidRPr="00185EB8" w:rsidP="00E1020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E1020C" w:rsidRPr="00267CEB" w:rsidP="00E1020C">
      <w:pPr>
        <w:tabs>
          <w:tab w:val="left" w:pos="102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90"/>
        <w:gridCol w:w="4350"/>
        <w:gridCol w:w="895"/>
        <w:gridCol w:w="3537"/>
      </w:tblGrid>
      <w:tr w:rsidTr="00B13EDD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92D050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350" w:type="dxa"/>
            <w:shd w:val="clear" w:color="auto" w:fill="A6A6A6" w:themeFill="background1" w:themeFillShade="A6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895" w:type="dxa"/>
            <w:shd w:val="clear" w:color="auto" w:fill="92D050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537" w:type="dxa"/>
            <w:shd w:val="clear" w:color="auto" w:fill="A6A6A6" w:themeFill="background1" w:themeFillShade="A6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50" w:type="dxa"/>
          </w:tcPr>
          <w:p w:rsidR="00E1020C" w:rsidRPr="00267CEB" w:rsidP="00C5152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وظيفتك بعثتك 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تنمية بنية أساسية 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تطبيق صحتي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سلطات تنفيذية 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المعاشات الضمانية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تنمية صحية 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مترو الرياض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سلطات قضائية 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50" w:type="dxa"/>
          </w:tcPr>
          <w:p w:rsidR="00E1020C" w:rsidRPr="00267CEB" w:rsidP="00C5152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نظام المناطق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تنمية تعليمية 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نظام مجلس الشورى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تنمية اجتماعية </w:t>
            </w:r>
          </w:p>
        </w:tc>
      </w:tr>
      <w:tr w:rsidTr="00997251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5004" w:type="dxa"/>
            <w:gridSpan w:val="2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سلطات تنظيمية </w:t>
            </w:r>
          </w:p>
        </w:tc>
      </w:tr>
    </w:tbl>
    <w:p w:rsidR="00267CEB" w:rsidRPr="00267CEB" w:rsidP="00E1020C">
      <w:pPr>
        <w:tabs>
          <w:tab w:val="left" w:pos="102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613BA7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:rsidR="00613BA7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مستعينــــ/ــة بالشكل المجاور ضعــ/ــي مصطلحا مناسبا أمام العبارات التالية  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؟</w:t>
            </w:r>
          </w:p>
        </w:tc>
      </w:tr>
    </w:tbl>
    <w:p w:rsidR="00267CEB" w:rsidRPr="00267CEB" w:rsidP="00267CEB">
      <w:pPr>
        <w:ind w:firstLine="720"/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440054</wp:posOffset>
                </wp:positionH>
                <wp:positionV relativeFrom="paragraph">
                  <wp:posOffset>60325</wp:posOffset>
                </wp:positionV>
                <wp:extent cx="885825" cy="266700"/>
                <wp:effectExtent l="57150" t="38100" r="85725" b="952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13BA7" w:rsidRPr="00185EB8" w:rsidP="0026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8 درجات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4" style="width:69.75pt;height:21pt;margin-top:4.75pt;margin-left:3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613BA7" w:rsidRPr="00185EB8" w:rsidP="00267CE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8 درجات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613BA7" w:rsidRPr="00267CEB" w:rsidP="00613BA7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249556</wp:posOffset>
                </wp:positionH>
                <wp:positionV relativeFrom="paragraph">
                  <wp:posOffset>193040</wp:posOffset>
                </wp:positionV>
                <wp:extent cx="1428750" cy="3810000"/>
                <wp:effectExtent l="0" t="0" r="19050" b="19050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0" cy="381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 الوطني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AF0D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التنمية المستدامة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يوم التأسيس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قلادة بدر الكبرى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67CEB" w:rsidP="00AF0D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رؤية 2030</w:t>
                            </w:r>
                            <w:r w:rsidR="00AF0DC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RPr="00267CEB" w:rsidP="00AF0D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الوحدة الوطنية</w:t>
                            </w: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النظام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الرشوة </w:t>
                            </w:r>
                            <w:r w:rsidR="00AF0DC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السلامة </w:t>
                            </w: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1" o:spid="_x0000_s1035" style="width:112.5pt;height:300pt;margin-top:15.2pt;margin-left:19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6912" arcsize="10923f" fillcolor="white" strokecolor="#9bbb59" strokeweight="2pt">
                <v:textbox>
                  <w:txbxContent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اليوم الوطني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AF0D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التنمية المستدامة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يوم التأسيس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قلادة بدر الكبرى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P="00AF0D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رؤية 2030</w:t>
                      </w:r>
                      <w:r w:rsidR="00AF0DCF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RPr="00267CEB" w:rsidP="00AF0D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الوحدة الوطنية</w:t>
                      </w: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النظام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الرشوة </w:t>
                      </w:r>
                      <w:r w:rsidR="00AF0DCF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السلامة </w:t>
                      </w: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bidiVisual/>
        <w:tblW w:w="0" w:type="auto"/>
        <w:tblInd w:w="371" w:type="dxa"/>
        <w:tblLook w:val="04A0"/>
      </w:tblPr>
      <w:tblGrid>
        <w:gridCol w:w="419"/>
        <w:gridCol w:w="1292"/>
        <w:gridCol w:w="5804"/>
      </w:tblGrid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1   </w:t>
            </w: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ذكرى توحيد البلاد على يد الملك عبدالعزيز </w:t>
            </w:r>
            <w:r w:rsidR="00C8515A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8515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الاجراءات التي تتخذ للوقاية من الوقوع في الاخطار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817A4A" w:rsidP="00817A4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8515A" w:rsidRPr="00267CEB" w:rsidP="00817A4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قواعد و احكام ملزمة تعدها السلطات ال</w:t>
            </w:r>
            <w:r w:rsidR="00FE723F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تنظيمية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817A4A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8515A" w:rsidRPr="00267CEB" w:rsidP="00C8515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من مهددات الهوية الوطنية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ذكرى تأسيس الدولة السعودية الاولى </w:t>
            </w:r>
            <w:r w:rsidR="00C8515A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817A4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نموذج واقعي للخطط المستقبلية والتطوير الشامل و المستمر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7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817A4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التحسين و التطوير المستمر والشامل في شتى المجالات </w:t>
            </w:r>
            <w:r w:rsidR="00C8515A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اعلى الاوسمة في المملكة العربية السعودية </w:t>
            </w:r>
            <w:r w:rsidR="00C8515A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B11016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sz w:val="28"/>
          <w:szCs w:val="28"/>
          <w:rtl/>
        </w:rPr>
        <w:t xml:space="preserve">         </w:t>
      </w: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210820</wp:posOffset>
                </wp:positionV>
                <wp:extent cx="1571625" cy="561975"/>
                <wp:effectExtent l="0" t="0" r="28575" b="28575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14A8" w:rsidRPr="007E36D2" w:rsidP="00A414A8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36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6" o:spid="_x0000_s1036" type="#_x0000_t66" style="width:123.75pt;height:44.25pt;margin-top:16.6pt;margin-left:36.1pt;mso-height-percent:0;mso-height-relative:margin;mso-wrap-distance-bottom:0;mso-wrap-distance-left:9pt;mso-wrap-distance-right:9pt;mso-wrap-distance-top:0;mso-wrap-style:square;position:absolute;v-text-anchor:middle;visibility:visible;z-index:251674624" adj="3862" fillcolor="window" strokecolor="#f79646" strokeweight="2pt">
                <v:textbox>
                  <w:txbxContent>
                    <w:p w:rsidR="00A414A8" w:rsidRPr="007E36D2" w:rsidP="00A414A8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bCs/>
                        </w:rPr>
                      </w:pPr>
                      <w:r w:rsidRPr="007E36D2">
                        <w:rPr>
                          <w:rFonts w:hint="cs"/>
                          <w:b/>
                          <w:bCs/>
                          <w:rtl/>
                        </w:rPr>
                        <w:t xml:space="preserve">أقلب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</w:p>
    <w:p w:rsidR="00C5152A" w:rsidP="00267CEB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267CEB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</w:p>
    <w:p w:rsidR="00267CEB" w:rsidP="00267CEB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267CEB" w:rsidRPr="00267CEB" w:rsidP="00267CEB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5848F2" w:rsidP="005848F2">
      <w:pPr>
        <w:jc w:val="center"/>
        <w:rPr>
          <w:rFonts w:cs="Al-Mothnna"/>
          <w:sz w:val="28"/>
          <w:szCs w:val="28"/>
          <w:rtl/>
        </w:rPr>
      </w:pPr>
    </w:p>
    <w:p w:rsidR="00FF1662" w:rsidP="005848F2">
      <w:pPr>
        <w:jc w:val="center"/>
        <w:rPr>
          <w:rFonts w:cs="Al-Mothnna"/>
          <w:sz w:val="28"/>
          <w:szCs w:val="28"/>
          <w:rtl/>
        </w:rPr>
      </w:pPr>
    </w:p>
    <w:p w:rsidR="00FF1662" w:rsidP="005848F2">
      <w:pPr>
        <w:jc w:val="center"/>
        <w:rPr>
          <w:rFonts w:cs="Al-Mothnna"/>
          <w:sz w:val="28"/>
          <w:szCs w:val="28"/>
          <w:rtl/>
        </w:rPr>
      </w:pPr>
    </w:p>
    <w:p w:rsidR="005848F2" w:rsidRPr="00FF1662" w:rsidP="005848F2">
      <w:pPr>
        <w:jc w:val="center"/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35561</wp:posOffset>
                </wp:positionV>
                <wp:extent cx="1143000" cy="323850"/>
                <wp:effectExtent l="0" t="0" r="19050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48F2" w:rsidRPr="00185EB8" w:rsidP="005848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37" style="width:90pt;height:25.5pt;margin-top:2.8pt;margin-left:39.9pt;mso-height-percent:0;mso-height-relative:margin;mso-wrap-distance-bottom:0;mso-wrap-distance-left:9pt;mso-wrap-distance-right:9pt;mso-wrap-distance-top:0;mso-wrap-style:square;position:absolute;v-text-anchor:middle;visibility:visible;z-index:251676672" fillcolor="window" strokecolor="#f79646" strokeweight="2pt">
                <v:textbox>
                  <w:txbxContent>
                    <w:p w:rsidR="005848F2" w:rsidRPr="00185EB8" w:rsidP="005848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FF1662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الثالث:</w:t>
      </w:r>
    </w:p>
    <w:p w:rsidR="005848F2" w:rsidRPr="00FF1662" w:rsidP="005848F2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5848F2" w:rsidRPr="00FF1662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:rsidR="005848F2" w:rsidRPr="00FF1662" w:rsidP="00FD67A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اخت</w:t>
            </w:r>
            <w:r w:rsidR="00096220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ر</w:t>
            </w:r>
            <w:r w:rsidR="00096220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/ـــي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الاجابة </w:t>
            </w:r>
            <w:r w:rsidRPr="00FF1662" w:rsidR="00FD67A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الصائبة والصحيحة لمايأتي؟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FD67A5" w:rsidRPr="00FF1662" w:rsidP="005848F2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61595</wp:posOffset>
                </wp:positionV>
                <wp:extent cx="838200" cy="266700"/>
                <wp:effectExtent l="57150" t="38100" r="76200" b="952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26593" w:rsidRPr="00185EB8" w:rsidP="002265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38" style="width:66pt;height:21pt;margin-top:4.85pt;margin-left:42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226593" w:rsidRPr="00185EB8" w:rsidP="0022659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FD67A5" w:rsidRPr="00FF1662" w:rsidP="00FD67A5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74"/>
        <w:gridCol w:w="4252"/>
        <w:gridCol w:w="284"/>
        <w:gridCol w:w="567"/>
        <w:gridCol w:w="4105"/>
      </w:tblGrid>
      <w:tr w:rsidTr="00A94C3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نظام الحكم في وطني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4" w:type="dxa"/>
            <w:vMerge w:val="restart"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وسام الملك سلمان من الدرجة </w:t>
            </w:r>
            <w:r w:rsidR="00D637BB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FF1662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: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ملكي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 w:rsid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:rsidR="00B146E2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الاولى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نيابي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الثانية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 w:rsid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22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برلماني </w:t>
            </w:r>
            <w:r w:rsidRPr="00FF1662" w:rsid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الثالثة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 w:rsid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حزبي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الرابعة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7F35C5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9782" w:type="dxa"/>
            <w:gridSpan w:val="5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Tr="00A94C3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صدر النظام الاساسي للحكم </w:t>
            </w:r>
            <w:r w:rsidR="00D637BB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عام </w:t>
            </w:r>
            <w:r w:rsidRPr="00FF1662" w:rsidR="00267CE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FF1662" w:rsidR="00B57E8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كل ما يأت</w:t>
            </w:r>
            <w:r>
              <w:rPr>
                <w:rFonts w:asciiTheme="minorHAnsi" w:hAnsiTheme="minorHAnsi" w:cstheme="minorHAnsi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ممارسات إيجابية عدا </w:t>
            </w:r>
            <w:r w:rsidR="00AF0DC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 w:rsidR="00B57E8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:rsidR="00267CEB" w:rsidRPr="00FF1662" w:rsidP="00D637B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1400هـ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اقف فخرا عند أداء النشيد الوطني </w:t>
            </w:r>
            <w:r w:rsidR="00AF0DC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:rsidR="00267CEB" w:rsidRPr="00FF1662" w:rsidP="00FE723F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140</w:t>
            </w:r>
            <w:r w:rsidR="00FE72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هـ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اقدر جهود حكامنا في تأسيس البلاد</w:t>
            </w:r>
            <w:r w:rsidR="00AF0DC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267CEB" w:rsidRPr="00FF1662" w:rsidP="00FE723F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</w:t>
            </w:r>
            <w:r w:rsidR="00FE72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هـ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التعدي على الممتلكات العامة </w:t>
            </w:r>
            <w:r w:rsidR="00AF0DC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:rsidR="00267CEB" w:rsidRPr="00FF1662" w:rsidP="00FE723F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</w:t>
            </w:r>
            <w:r w:rsidR="00FE72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12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هـ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الترشيد في استهلاك الموارد </w:t>
            </w:r>
            <w:r w:rsidR="00AF0DC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E0385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9782" w:type="dxa"/>
            <w:gridSpan w:val="5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Tr="00A94C3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علم بلادي لونه </w:t>
            </w:r>
            <w:r w:rsidR="00C8515A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F1662" w:rsidR="00FF166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قسمت المملكة إداريا الى .....منطقة</w:t>
            </w:r>
            <w:r w:rsidRPr="00FF1662" w:rsidR="00226593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أخضر </w:t>
            </w:r>
            <w:r w:rsidR="00C8515A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:rsidR="00267CEB" w:rsidRPr="00FF1662" w:rsidP="00FE723F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10 مناطق </w:t>
            </w:r>
            <w:r w:rsidR="00C8515A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احمر </w:t>
            </w:r>
            <w:r w:rsidR="00C8515A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11 منطقة </w:t>
            </w:r>
            <w:r w:rsidR="00C8515A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ازرق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12 منطقة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اصفر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:rsidR="00267CEB" w:rsidRPr="00FF1662" w:rsidP="00FE723F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13 منطقة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B146E2" w:rsidP="00B146E2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p w:rsidR="00FF1662" w:rsidRPr="00FF1662" w:rsidP="00B146E2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B146E2" w:rsidRPr="00FF1662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:rsidR="00B146E2" w:rsidRPr="00FF1662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أكم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لــــــ/ـــــي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الفراغات التالية بكلمات مناسبة  ؟</w:t>
            </w:r>
          </w:p>
        </w:tc>
      </w:tr>
    </w:tbl>
    <w:p w:rsidR="00B146E2" w:rsidP="005E78BF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61595</wp:posOffset>
                </wp:positionV>
                <wp:extent cx="838200" cy="266700"/>
                <wp:effectExtent l="57150" t="38100" r="76200" b="952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146E2" w:rsidRPr="00185EB8" w:rsidP="00B146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39" style="width:66pt;height:21pt;margin-top:4.85pt;margin-left:3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0768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B146E2" w:rsidRPr="00185EB8" w:rsidP="00B146E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Pr="00FF1662"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p w:rsidR="00FF1662" w:rsidRPr="00FF1662" w:rsidP="005E78BF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p w:rsidR="00FF1662" w:rsidP="00125DC2">
      <w:pPr>
        <w:pStyle w:val="ListParagraph"/>
        <w:numPr>
          <w:ilvl w:val="0"/>
          <w:numId w:val="10"/>
        </w:numPr>
        <w:tabs>
          <w:tab w:val="left" w:pos="1097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FF1662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من </w:t>
      </w:r>
      <w:r w:rsidR="00125DC2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مقومات الهوية </w:t>
      </w:r>
      <w:r w:rsidR="00096220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الوطنية:</w:t>
      </w:r>
    </w:p>
    <w:p w:rsidR="00FF1662" w:rsidP="00FF1662">
      <w:pPr>
        <w:pStyle w:val="ListParagraph"/>
        <w:tabs>
          <w:tab w:val="left" w:pos="1097"/>
        </w:tabs>
        <w:ind w:left="1035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 </w:t>
      </w:r>
    </w:p>
    <w:p w:rsidR="00B146E2" w:rsidRPr="00FF1662" w:rsidP="00AF0DCF">
      <w:pPr>
        <w:pStyle w:val="ListParagraph"/>
        <w:tabs>
          <w:tab w:val="left" w:pos="1097"/>
        </w:tabs>
        <w:ind w:left="1755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..............</w:t>
      </w:r>
      <w:r w:rsidRPr="00FF1662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.....................</w:t>
      </w:r>
      <w:r w:rsidR="00AF0DCF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        و     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....................................</w:t>
      </w:r>
    </w:p>
    <w:p w:rsidR="00B146E2" w:rsidRPr="00FF1662" w:rsidP="00B146E2">
      <w:pPr>
        <w:pStyle w:val="ListParagraph"/>
        <w:tabs>
          <w:tab w:val="left" w:pos="1097"/>
        </w:tabs>
        <w:ind w:left="1035"/>
        <w:rPr>
          <w:rFonts w:asciiTheme="minorHAnsi" w:hAnsiTheme="minorHAnsi" w:cstheme="minorHAnsi"/>
          <w:sz w:val="28"/>
          <w:szCs w:val="28"/>
        </w:rPr>
      </w:pPr>
    </w:p>
    <w:p w:rsidR="00B146E2" w:rsidP="00125DC2">
      <w:pPr>
        <w:pStyle w:val="ListParagraph"/>
        <w:numPr>
          <w:ilvl w:val="0"/>
          <w:numId w:val="10"/>
        </w:numPr>
        <w:tabs>
          <w:tab w:val="left" w:pos="1097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من </w:t>
      </w:r>
      <w:r w:rsidR="00125DC2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أسماء </w:t>
      </w:r>
      <w:r w:rsidR="00FE723F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العلم:</w:t>
      </w:r>
    </w:p>
    <w:p w:rsidR="00FF1662" w:rsidP="00FF1662">
      <w:pPr>
        <w:pStyle w:val="ListParagraph"/>
        <w:tabs>
          <w:tab w:val="left" w:pos="1097"/>
        </w:tabs>
        <w:ind w:left="1035"/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</w:pPr>
    </w:p>
    <w:p w:rsidR="005E78BF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............................................. و ...............................................</w:t>
      </w:r>
    </w:p>
    <w:p w:rsidR="00FF1662" w:rsidRPr="00FF1662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507CA" w:rsidP="00ED2A9B">
      <w:pPr>
        <w:tabs>
          <w:tab w:val="left" w:pos="1172"/>
        </w:tabs>
        <w:rPr>
          <w:lang w:eastAsia="en-US" w:bidi="en-US"/>
        </w:rPr>
      </w:pPr>
    </w:p>
    <w:p w:rsidR="00ED2A9B" w:rsidRPr="00A94C38" w:rsidP="007507CA">
      <w:pPr>
        <w:jc w:val="center"/>
        <w:rPr>
          <w:b/>
          <w:bCs/>
          <w:color w:val="1F497D" w:themeColor="text2"/>
          <w:sz w:val="38"/>
          <w:szCs w:val="38"/>
          <w:lang w:eastAsia="en-US" w:bidi="en-US"/>
        </w:rPr>
      </w:pPr>
      <w:r w:rsidRPr="00A94C38">
        <w:rPr>
          <w:rFonts w:ascii="AGA Arabesque Desktop" w:hAnsi="AGA Arabesque Desktop"/>
          <w:b/>
          <w:bCs/>
          <w:color w:val="1F497D" w:themeColor="text2"/>
          <w:sz w:val="38"/>
          <w:szCs w:val="38"/>
          <w:lang w:eastAsia="en-US"/>
        </w:rPr>
        <w:t></w:t>
      </w:r>
      <w:r w:rsidRPr="00A94C38">
        <w:rPr>
          <w:rFonts w:hint="cs"/>
          <w:b/>
          <w:bCs/>
          <w:color w:val="1F497D" w:themeColor="text2"/>
          <w:sz w:val="38"/>
          <w:szCs w:val="38"/>
          <w:rtl/>
          <w:lang w:eastAsia="en-US"/>
        </w:rPr>
        <w:t xml:space="preserve"> انتهت الاسئلة</w:t>
      </w:r>
      <w:r w:rsidRPr="00A94C38">
        <w:rPr>
          <w:b/>
          <w:bCs/>
          <w:color w:val="1F497D" w:themeColor="text2"/>
          <w:sz w:val="38"/>
          <w:szCs w:val="38"/>
          <w:lang w:eastAsia="en-US" w:bidi="en-US"/>
        </w:rPr>
        <w:t xml:space="preserve"> </w:t>
      </w:r>
      <w:r w:rsidRPr="00A94C38">
        <w:rPr>
          <w:rFonts w:ascii="AGA Arabesque Desktop" w:hAnsi="AGA Arabesque Desktop"/>
          <w:b/>
          <w:bCs/>
          <w:color w:val="1F497D" w:themeColor="text2"/>
          <w:sz w:val="38"/>
          <w:szCs w:val="38"/>
          <w:lang w:eastAsia="en-US" w:bidi="en-US"/>
        </w:rPr>
        <w:t></w:t>
      </w:r>
      <w:r w:rsidRPr="00A94C38">
        <w:rPr>
          <w:b/>
          <w:bCs/>
          <w:color w:val="1F497D" w:themeColor="text2"/>
          <w:sz w:val="38"/>
          <w:szCs w:val="38"/>
          <w:lang w:eastAsia="en-US" w:bidi="en-US"/>
        </w:rPr>
        <w:t xml:space="preserve"> </w:t>
      </w:r>
    </w:p>
    <w:p w:rsidR="007507CA" w:rsidRPr="00A94C38" w:rsidP="00FF1662">
      <w:pPr>
        <w:jc w:val="center"/>
        <w:rPr>
          <w:b/>
          <w:bCs/>
          <w:color w:val="FF0000"/>
          <w:sz w:val="28"/>
          <w:szCs w:val="28"/>
          <w:rtl/>
          <w:lang w:eastAsia="en-US"/>
        </w:rPr>
        <w:sectPr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>معلم</w:t>
      </w:r>
      <w:r w:rsidR="00FF1662">
        <w:rPr>
          <w:rFonts w:hint="cs"/>
          <w:b/>
          <w:bCs/>
          <w:color w:val="FF0000"/>
          <w:sz w:val="28"/>
          <w:szCs w:val="28"/>
          <w:rtl/>
          <w:lang w:eastAsia="en-US"/>
        </w:rPr>
        <w:t>ــ/ـــة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Pr="00A94C38" w:rsidR="005E78BF">
        <w:rPr>
          <w:rFonts w:hint="cs"/>
          <w:b/>
          <w:bCs/>
          <w:color w:val="FF0000"/>
          <w:sz w:val="28"/>
          <w:szCs w:val="28"/>
          <w:rtl/>
          <w:lang w:eastAsia="en-US"/>
        </w:rPr>
        <w:t>المادة: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="00FF1662">
        <w:rPr>
          <w:rFonts w:hint="cs"/>
          <w:b/>
          <w:bCs/>
          <w:sz w:val="28"/>
          <w:szCs w:val="28"/>
          <w:rtl/>
          <w:lang w:eastAsia="en-US"/>
        </w:rPr>
        <w:t xml:space="preserve">......................                                     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>مدير</w:t>
      </w:r>
      <w:r w:rsidR="00FF1662">
        <w:rPr>
          <w:rFonts w:hint="cs"/>
          <w:b/>
          <w:bCs/>
          <w:color w:val="FF0000"/>
          <w:sz w:val="28"/>
          <w:szCs w:val="28"/>
          <w:rtl/>
          <w:lang w:eastAsia="en-US"/>
        </w:rPr>
        <w:t>/ة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Pr="00A94C38" w:rsidR="005E78BF">
        <w:rPr>
          <w:rFonts w:hint="cs"/>
          <w:b/>
          <w:bCs/>
          <w:color w:val="FF0000"/>
          <w:sz w:val="28"/>
          <w:szCs w:val="28"/>
          <w:rtl/>
          <w:lang w:eastAsia="en-US"/>
        </w:rPr>
        <w:t>المدرسة: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="00FF1662">
        <w:rPr>
          <w:rFonts w:hint="cs"/>
          <w:b/>
          <w:bCs/>
          <w:sz w:val="28"/>
          <w:szCs w:val="28"/>
          <w:rtl/>
          <w:lang w:eastAsia="en-US"/>
        </w:rPr>
        <w:t>...........................</w:t>
      </w:r>
    </w:p>
    <w:p w:rsidR="004B44D4"/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P="00582080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B3058F">
              <w:rPr>
                <w:rFonts w:cs="Fanan" w:hint="cs"/>
                <w:b/>
                <w:bCs/>
                <w:rtl/>
              </w:rPr>
              <w:t xml:space="preserve">بمحافظة </w:t>
            </w:r>
            <w:r w:rsidR="00582080">
              <w:rPr>
                <w:rFonts w:cs="Fanan" w:hint="cs"/>
                <w:b/>
                <w:bCs/>
                <w:rtl/>
              </w:rPr>
              <w:t>.................</w:t>
            </w:r>
          </w:p>
          <w:p w:rsidR="00B3058F" w:rsidRPr="004B44D4" w:rsidP="00582080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مكتب تعليم </w:t>
            </w:r>
            <w:r w:rsidR="00582080">
              <w:rPr>
                <w:rFonts w:cs="Fanan" w:hint="cs"/>
                <w:b/>
                <w:bCs/>
                <w:rtl/>
              </w:rPr>
              <w:t>.................</w:t>
            </w:r>
          </w:p>
          <w:p w:rsidR="00B3058F" w:rsidRPr="00294E43" w:rsidP="00B3058F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.....................</w:t>
            </w:r>
          </w:p>
          <w:p w:rsidR="004A11A0" w:rsidRPr="00174FB6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670068583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068583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294E43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المادة: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P="006B5417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الصف: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6B5417">
              <w:rPr>
                <w:rFonts w:cs="Cocon® Next Arabic" w:hint="cs"/>
                <w:b/>
                <w:bCs/>
                <w:color w:val="000000" w:themeColor="text1"/>
                <w:rtl/>
              </w:rPr>
              <w:t>الثالث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P="00862653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..................</w:t>
            </w:r>
          </w:p>
        </w:tc>
      </w:tr>
    </w:tbl>
    <w:p w:rsidR="004A11A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430530</wp:posOffset>
            </wp:positionH>
            <wp:positionV relativeFrom="paragraph">
              <wp:posOffset>85089</wp:posOffset>
            </wp:positionV>
            <wp:extent cx="6035675" cy="1514475"/>
            <wp:effectExtent l="0" t="0" r="3175" b="9525"/>
            <wp:wrapNone/>
            <wp:docPr id="163377672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776728" name="كليشة 3م .jp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720" cy="1524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4E77D4" w:rsidRPr="00E63F94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4E77D4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9427" w:type="dxa"/>
            <w:gridSpan w:val="4"/>
            <w:shd w:val="clear" w:color="auto" w:fill="F2F2F2"/>
            <w:vAlign w:val="center"/>
          </w:tcPr>
          <w:p w:rsidR="00CA49AF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CA49AF" w:rsidRPr="006B5417" w:rsidP="00582080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اسئلة الاختبار النهائي لمادة الدراسات الاجتماعية للفصل الثاني </w:t>
            </w:r>
            <w:r w:rsidR="00582080">
              <w:rPr>
                <w:rFonts w:cs="AL-Mohanad" w:hint="cs"/>
                <w:b/>
                <w:bCs/>
                <w:sz w:val="28"/>
                <w:szCs w:val="28"/>
                <w:rtl/>
              </w:rPr>
              <w:t>....................</w:t>
            </w:r>
          </w:p>
        </w:tc>
      </w:tr>
      <w:tr w:rsidTr="004E77D4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94E43" w:rsidRPr="006B5417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ساعة واحدة </w:t>
            </w:r>
          </w:p>
        </w:tc>
      </w:tr>
      <w:tr w:rsidTr="004E77D4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الثالث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E43" w:rsidRPr="006B5417" w:rsidP="00CA49AF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6B5417" w:rsidR="00CA49A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4E77D4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4A11A0" w:rsidRPr="00D16605" w:rsidP="004A11A0">
      <w:pPr>
        <w:rPr>
          <w:rFonts w:cs="AL-Mohanad"/>
          <w:sz w:val="20"/>
          <w:szCs w:val="20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2F2F2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4A11A0" w:rsidRPr="004B44D4" w:rsidP="00C3446E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مجموع درجات الطالب</w:t>
            </w: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4B44D4" w:rsidP="00F6571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3446E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4B44D4" w:rsidP="00F6571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3446E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C3446E" w:rsidP="00C3446E">
      <w:pPr>
        <w:tabs>
          <w:tab w:val="left" w:pos="1442"/>
        </w:tabs>
        <w:rPr>
          <w:rFonts w:cs="AL-Mohanad"/>
          <w:sz w:val="20"/>
          <w:szCs w:val="20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3"/>
        <w:gridCol w:w="2126"/>
        <w:gridCol w:w="1276"/>
        <w:gridCol w:w="1701"/>
        <w:gridCol w:w="1276"/>
        <w:gridCol w:w="1848"/>
      </w:tblGrid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183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المراجع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المدقق</w:t>
            </w:r>
          </w:p>
        </w:tc>
        <w:tc>
          <w:tcPr>
            <w:tcW w:w="1848" w:type="dxa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183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التوقبع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C3446E" w:rsidP="004A11A0">
      <w:pPr>
        <w:rPr>
          <w:rFonts w:cs="AL-Mohanad"/>
          <w:sz w:val="20"/>
          <w:szCs w:val="20"/>
          <w:rtl/>
        </w:rPr>
      </w:pPr>
    </w:p>
    <w:p w:rsidR="00CA49AF" w:rsidP="004A11A0">
      <w:pPr>
        <w:rPr>
          <w:rFonts w:cs="AL-Mohanad"/>
          <w:sz w:val="20"/>
          <w:szCs w:val="20"/>
          <w:rtl/>
        </w:rPr>
      </w:pPr>
      <w:r>
        <w:rPr>
          <w:rFonts w:cs="AL-Mohanad" w:hint="cs"/>
          <w:sz w:val="20"/>
          <w:szCs w:val="20"/>
          <w:rtl/>
        </w:rPr>
        <w:t xml:space="preserve">     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/>
          </w:tcPr>
          <w:p w:rsidR="00CA49AF" w:rsidRPr="006B5417" w:rsidP="006B541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A49AF" w:rsidRPr="006B5417" w:rsidP="006B541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7234" w:type="dxa"/>
            <w:gridSpan w:val="3"/>
          </w:tcPr>
          <w:p w:rsidR="00CA49AF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CA49AF" w:rsidRPr="006B5417" w:rsidP="006B5417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/>
          </w:tcPr>
          <w:p w:rsid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ED6668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cs="AL-Mohanad" w:hint="cs"/>
                <w:b/>
                <w:bCs/>
                <w:sz w:val="32"/>
                <w:szCs w:val="32"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6B5417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  <w:shd w:val="clear" w:color="auto" w:fill="F2F2F2"/>
          </w:tcPr>
          <w:p w:rsid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ED6668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cs="AL-Mohanad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6B5417" w:rsidP="00ED6668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C3446E" w:rsidP="004A11A0">
      <w:pPr>
        <w:rPr>
          <w:rFonts w:cs="AL-Mohanad"/>
          <w:sz w:val="20"/>
          <w:szCs w:val="20"/>
          <w:rtl/>
        </w:rPr>
      </w:pPr>
    </w:p>
    <w:p w:rsidR="00404A93" w:rsidP="00582080">
      <w:pPr>
        <w:ind w:firstLine="720"/>
        <w:rPr>
          <w:rtl/>
        </w:rPr>
      </w:pPr>
    </w:p>
    <w:p w:rsidR="004A11A0">
      <w:pPr>
        <w:rPr>
          <w:rtl/>
        </w:rPr>
      </w:pPr>
      <w:r w:rsidRPr="00582080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-105410</wp:posOffset>
                </wp:positionV>
                <wp:extent cx="6020657" cy="1752600"/>
                <wp:effectExtent l="0" t="0" r="18415" b="19050"/>
                <wp:wrapNone/>
                <wp:docPr id="86647853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080" w:rsidRPr="006B5417" w:rsidP="0058208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582080" w:rsidRPr="006B5417" w:rsidP="0058208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582080" w:rsidRPr="006B5417" w:rsidP="0058208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 الرباعي كاملا في الصفحة الأولى وفصلك ( أ أو ب)</w:t>
                            </w:r>
                            <w:r w:rsidRPr="006B54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582080" w:rsidRPr="006B5417" w:rsidP="0058208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ثلاثة  أسئلة </w:t>
                            </w:r>
                          </w:p>
                          <w:p w:rsidR="00582080" w:rsidRPr="006B5417" w:rsidP="0058208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582080" w:rsidRPr="006B5417" w:rsidP="0058208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:rsidR="00582080" w:rsidRPr="006B5417" w:rsidP="0058208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582080" w:rsidRPr="006B5417" w:rsidP="0058208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الخروج من قاعة الاختبار بعد مضي نصف الوقت </w:t>
                            </w:r>
                          </w:p>
                          <w:p w:rsidR="00582080" w:rsidRPr="00B47E36" w:rsidP="00582080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82080" w:rsidRPr="00514561" w:rsidP="00582080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width:474.07pt;height:138pt;margin-top:-8.3pt;margin-left:31.65pt;mso-height-percent:0;mso-height-relative:margin;mso-width-percent:0;mso-width-relative:margin;mso-wrap-distance-bottom:0;mso-wrap-distance-left:9pt;mso-wrap-distance-right:9pt;mso-wrap-distance-top:0;position:absolute;v-text-anchor:top;z-index:251693056" fillcolor="white" stroked="t" strokecolor="black" strokeweight="0.75pt">
                <v:textbox>
                  <w:txbxContent>
                    <w:p w:rsidR="00582080" w:rsidRPr="006B5417" w:rsidP="00582080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582080" w:rsidRPr="006B5417" w:rsidP="0058208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582080" w:rsidRPr="006B5417" w:rsidP="0058208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 الرباعي كاملا في الصفحة الأولى وفصلك ( أ أو ب)</w:t>
                      </w:r>
                      <w:r w:rsidRPr="006B54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582080" w:rsidRPr="006B5417" w:rsidP="0058208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ثلاثة  أسئلة </w:t>
                      </w:r>
                    </w:p>
                    <w:p w:rsidR="00582080" w:rsidRPr="006B5417" w:rsidP="0058208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582080" w:rsidRPr="006B5417" w:rsidP="0058208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الالتزام بالهدوء في قاعة الاختبار </w:t>
                      </w:r>
                    </w:p>
                    <w:p w:rsidR="00582080" w:rsidRPr="006B5417" w:rsidP="0058208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582080" w:rsidRPr="006B5417" w:rsidP="0058208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الخروج من قاعة الاختبار بعد مضي نصف الوقت </w:t>
                      </w:r>
                    </w:p>
                    <w:p w:rsidR="00582080" w:rsidRPr="00B47E36" w:rsidP="00582080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82080" w:rsidRPr="00514561" w:rsidP="00582080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>
      <w:pPr>
        <w:rPr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5097780</wp:posOffset>
            </wp:positionH>
            <wp:positionV relativeFrom="paragraph">
              <wp:posOffset>141605</wp:posOffset>
            </wp:positionV>
            <wp:extent cx="1247775" cy="942975"/>
            <wp:effectExtent l="0" t="0" r="9525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قناة محمد القرني .jp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E43">
      <w:pPr>
        <w:rPr>
          <w:rtl/>
        </w:rPr>
      </w:pPr>
    </w:p>
    <w:p w:rsidR="00294E43">
      <w:pPr>
        <w:rPr>
          <w:rtl/>
        </w:rPr>
      </w:pPr>
    </w:p>
    <w:p w:rsidR="00514561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>
      <w:pPr>
        <w:rPr>
          <w:rtl/>
        </w:rPr>
      </w:pPr>
    </w:p>
    <w:p w:rsidR="00294E43">
      <w:pPr>
        <w:rPr>
          <w:rtl/>
        </w:rPr>
      </w:pPr>
    </w:p>
    <w:p w:rsidR="00294E43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42545</wp:posOffset>
                </wp:positionV>
                <wp:extent cx="1285875" cy="314325"/>
                <wp:effectExtent l="0" t="0" r="28575" b="28575"/>
                <wp:wrapNone/>
                <wp:docPr id="1418415589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080" w:rsidRPr="00582080" w:rsidP="0058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208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قناة محمد القرني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" o:spid="_x0000_s1041" type="#_x0000_t202" style="width:101.25pt;height:24.75pt;margin-top:3.35pt;margin-left:396.9pt;mso-wrap-distance-bottom:0;mso-wrap-distance-left:9pt;mso-wrap-distance-right:9pt;mso-wrap-distance-top:0;position:absolute;v-text-anchor:middle;z-index:251696128" fillcolor="white" stroked="t" strokecolor="#f79646" strokeweight="2pt">
                <v:textbox>
                  <w:txbxContent>
                    <w:p w:rsidR="00582080" w:rsidRPr="00582080" w:rsidP="0058208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2080">
                        <w:rPr>
                          <w:rFonts w:hint="cs"/>
                          <w:b/>
                          <w:bCs/>
                          <w:rtl/>
                        </w:rPr>
                        <w:t xml:space="preserve">قناة محمد القرني </w:t>
                      </w:r>
                    </w:p>
                  </w:txbxContent>
                </v:textbox>
              </v:shape>
            </w:pict>
          </mc:Fallback>
        </mc:AlternateContent>
      </w:r>
    </w:p>
    <w:p w:rsidR="00294E43">
      <w:pPr>
        <w:rPr>
          <w:rtl/>
        </w:rPr>
      </w:pPr>
    </w:p>
    <w:p w:rsidR="004A11A0">
      <w:pPr>
        <w:rPr>
          <w:rtl/>
        </w:rPr>
      </w:pPr>
    </w:p>
    <w:p w:rsidR="009A547B" w:rsidRPr="005D60DA" w:rsidP="00CA49AF">
      <w:pPr>
        <w:rPr>
          <w:rFonts w:cs="Al-Mothnna"/>
          <w:sz w:val="28"/>
          <w:szCs w:val="28"/>
          <w:rtl/>
        </w:rPr>
        <w:sectPr w:rsidSect="004B44D4">
          <w:type w:val="nextPage"/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E73FA0" w:rsidP="00221D55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17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42" style="width:54.75pt;height:54.75pt;margin-top:1.3pt;margin-left:46.65pt;mso-wrap-distance-bottom:0;mso-wrap-distance-left:9pt;mso-wrap-distance-right:9pt;mso-wrap-distance-top:0;position:absolute;v-text-anchor:middle;z-index:251698176" fillcolor="white" stroked="t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17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E73FA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971980" w:rsidP="00963C24">
      <w:pPr>
        <w:pStyle w:val="ListParagraph"/>
        <w:numPr>
          <w:ilvl w:val="0"/>
          <w:numId w:val="15"/>
        </w:numPr>
        <w:jc w:val="center"/>
        <w:rPr>
          <w:rFonts w:cs="Al-Mothnna"/>
          <w:b/>
          <w:bCs/>
          <w:sz w:val="28"/>
          <w:szCs w:val="28"/>
          <w:u w:val="single"/>
        </w:rPr>
      </w:pPr>
      <w:r w:rsidRPr="00971980">
        <w:rPr>
          <w:rFonts w:cs="Al-Mothnna" w:hint="cs"/>
          <w:b/>
          <w:bCs/>
          <w:sz w:val="28"/>
          <w:szCs w:val="28"/>
          <w:u w:val="single"/>
          <w:rtl/>
          <w:lang w:bidi="ar-SA"/>
        </w:rPr>
        <w:t xml:space="preserve">أكمل الفراغات التالية بمايناسبها </w:t>
      </w:r>
      <w:r w:rsidRPr="00971980">
        <w:rPr>
          <w:rFonts w:ascii="Al-Mothnna" w:cs="Al-Mothnna" w:hint="cs"/>
          <w:b/>
          <w:bCs/>
          <w:sz w:val="28"/>
          <w:szCs w:val="28"/>
          <w:u w:val="single"/>
          <w:rtl/>
        </w:rPr>
        <w:t xml:space="preserve"> </w:t>
      </w:r>
      <w:r w:rsidRPr="00971980">
        <w:rPr>
          <w:rFonts w:cs="Al-Mothnna" w:hint="cs"/>
          <w:b/>
          <w:bCs/>
          <w:sz w:val="28"/>
          <w:szCs w:val="28"/>
          <w:u w:val="single"/>
          <w:rtl/>
          <w:lang w:bidi="ar-SA"/>
        </w:rPr>
        <w:t>؟</w:t>
      </w:r>
    </w:p>
    <w:p w:rsidR="00114D3F" w:rsidP="00114D3F">
      <w:pPr>
        <w:pStyle w:val="ListParagraph"/>
        <w:ind w:left="765"/>
        <w:rPr>
          <w:rFonts w:cs="Al-Mothnna"/>
          <w:b/>
          <w:bCs/>
          <w:sz w:val="28"/>
          <w:szCs w:val="28"/>
        </w:rPr>
      </w:pPr>
    </w:p>
    <w:p w:rsidR="00114D3F" w:rsidP="00114D3F">
      <w:pPr>
        <w:pStyle w:val="ListParagraph"/>
        <w:numPr>
          <w:ilvl w:val="0"/>
          <w:numId w:val="16"/>
        </w:numPr>
        <w:rPr>
          <w:rFonts w:cs="Al-Mothnna"/>
          <w:b/>
          <w:bCs/>
          <w:sz w:val="28"/>
          <w:szCs w:val="28"/>
        </w:rPr>
      </w:pPr>
      <w:r>
        <w:rPr>
          <w:rFonts w:cs="Al-Mothnna" w:hint="cs"/>
          <w:b/>
          <w:bCs/>
          <w:sz w:val="28"/>
          <w:szCs w:val="28"/>
          <w:rtl/>
          <w:lang w:bidi="ar-SA"/>
        </w:rPr>
        <w:t xml:space="preserve">المملكة العربية السعودية دولة ........... إسلامية ذات ........... تامة ودينها .............. ولغتها </w:t>
      </w:r>
    </w:p>
    <w:p w:rsidR="00114D3F" w:rsidP="00114D3F">
      <w:pPr>
        <w:pStyle w:val="ListParagraph"/>
        <w:ind w:left="765"/>
        <w:rPr>
          <w:rFonts w:cs="Al-Mothnna"/>
          <w:b/>
          <w:bCs/>
          <w:sz w:val="28"/>
          <w:szCs w:val="28"/>
          <w:rtl/>
          <w:lang w:bidi="ar-SA"/>
        </w:rPr>
      </w:pPr>
      <w:r>
        <w:rPr>
          <w:rFonts w:cs="Al-Mothnna" w:hint="cs"/>
          <w:b/>
          <w:bCs/>
          <w:sz w:val="28"/>
          <w:szCs w:val="28"/>
          <w:rtl/>
          <w:lang w:bidi="ar-SA"/>
        </w:rPr>
        <w:t xml:space="preserve">     اللغة ............. ودستورها ...................... و................... وعاصمتها </w:t>
      </w:r>
      <w:r w:rsidR="007567FF">
        <w:rPr>
          <w:rFonts w:cs="Al-Mothnna" w:hint="cs"/>
          <w:b/>
          <w:bCs/>
          <w:sz w:val="28"/>
          <w:szCs w:val="28"/>
          <w:rtl/>
          <w:lang w:bidi="ar-SA"/>
        </w:rPr>
        <w:t>..............</w:t>
      </w:r>
    </w:p>
    <w:p w:rsidR="00114D3F" w:rsidP="00114D3F">
      <w:pPr>
        <w:pStyle w:val="ListParagraph"/>
        <w:ind w:left="765"/>
        <w:rPr>
          <w:rFonts w:cs="Al-Mothnna"/>
          <w:b/>
          <w:bCs/>
          <w:sz w:val="28"/>
          <w:szCs w:val="28"/>
          <w:rtl/>
          <w:lang w:bidi="ar-SA"/>
        </w:rPr>
      </w:pPr>
      <w:r>
        <w:rPr>
          <w:rFonts w:cs="Al-Mothnn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105410</wp:posOffset>
                </wp:positionV>
                <wp:extent cx="1371600" cy="1085850"/>
                <wp:effectExtent l="0" t="0" r="19050" b="19050"/>
                <wp:wrapNone/>
                <wp:docPr id="406764402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B3" w:rsidP="00997AB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163320" cy="871220"/>
                                  <wp:effectExtent l="0" t="0" r="0" b="5080"/>
                                  <wp:docPr id="1886299796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6299796" name="22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20" cy="871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43" type="#_x0000_t202" style="width:108pt;height:85.5pt;margin-top:8.3pt;margin-left:31.65pt;mso-height-percent:0;mso-height-relative:margin;mso-width-percent:0;mso-width-relative:margin;mso-wrap-distance-bottom:0;mso-wrap-distance-left:9pt;mso-wrap-distance-right:9pt;mso-wrap-distance-top:0;position:absolute;v-text-anchor:middle;z-index:251716608" fillcolor="white" stroked="t" strokecolor="#9bbb59" strokeweight="2pt">
                <v:textbox>
                  <w:txbxContent>
                    <w:p w:rsidR="00997AB3" w:rsidP="00997AB3">
                      <w:pPr>
                        <w:jc w:val="center"/>
                      </w:pPr>
                      <w:drawing>
                        <wp:inline distT="0" distB="0" distL="0" distR="0">
                          <wp:extent cx="1163320" cy="871220"/>
                          <wp:effectExtent l="0" t="0" r="0" b="5080"/>
                          <wp:docPr id="15" name="صورة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22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3320" cy="871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114D3F" w:rsidP="00041E6B">
      <w:pPr>
        <w:pStyle w:val="ListParagraph"/>
        <w:numPr>
          <w:ilvl w:val="0"/>
          <w:numId w:val="16"/>
        </w:numPr>
        <w:rPr>
          <w:rFonts w:cs="Al-Mothnna"/>
          <w:b/>
          <w:bCs/>
          <w:sz w:val="28"/>
          <w:szCs w:val="28"/>
          <w:lang w:bidi="ar-SA"/>
        </w:rPr>
      </w:pPr>
      <w:r>
        <w:rPr>
          <w:rFonts w:cs="Al-Mothnna" w:hint="cs"/>
          <w:b/>
          <w:bCs/>
          <w:sz w:val="28"/>
          <w:szCs w:val="28"/>
          <w:rtl/>
          <w:lang w:bidi="ar-SA"/>
        </w:rPr>
        <w:t xml:space="preserve">شعار المملكة العربية </w:t>
      </w:r>
      <w:r w:rsidR="007567FF">
        <w:rPr>
          <w:rFonts w:cs="Al-Mothnna" w:hint="cs"/>
          <w:b/>
          <w:bCs/>
          <w:sz w:val="28"/>
          <w:szCs w:val="28"/>
          <w:rtl/>
          <w:lang w:bidi="ar-SA"/>
        </w:rPr>
        <w:t>السعودية سيفان</w:t>
      </w:r>
      <w:r>
        <w:rPr>
          <w:rFonts w:cs="Al-Mothnna" w:hint="cs"/>
          <w:b/>
          <w:bCs/>
          <w:sz w:val="28"/>
          <w:szCs w:val="28"/>
          <w:rtl/>
          <w:lang w:bidi="ar-SA"/>
        </w:rPr>
        <w:t xml:space="preserve"> متقاطعان والنخلة </w:t>
      </w:r>
      <w:r w:rsidR="007567FF">
        <w:rPr>
          <w:rFonts w:cs="Al-Mothnna" w:hint="cs"/>
          <w:b/>
          <w:bCs/>
          <w:sz w:val="28"/>
          <w:szCs w:val="28"/>
          <w:rtl/>
          <w:lang w:bidi="ar-SA"/>
        </w:rPr>
        <w:t>وسطهما:</w:t>
      </w:r>
    </w:p>
    <w:p w:rsidR="00041E6B" w:rsidP="00041E6B">
      <w:pPr>
        <w:pStyle w:val="ListParagraph"/>
        <w:ind w:left="765"/>
        <w:rPr>
          <w:rFonts w:cs="Al-Mothnna"/>
          <w:b/>
          <w:bCs/>
          <w:sz w:val="28"/>
          <w:szCs w:val="28"/>
          <w:lang w:bidi="ar-SA"/>
        </w:rPr>
      </w:pPr>
      <w:r>
        <w:rPr>
          <w:rFonts w:cs="Al-Mothnna" w:hint="cs"/>
          <w:b/>
          <w:bCs/>
          <w:sz w:val="28"/>
          <w:szCs w:val="28"/>
          <w:rtl/>
          <w:lang w:bidi="ar-SA"/>
        </w:rPr>
        <w:t xml:space="preserve">                        السيفان رمز ................. والنخلة رمز ................. </w:t>
      </w:r>
    </w:p>
    <w:p w:rsidR="00971980" w:rsidP="00971980">
      <w:pPr>
        <w:pStyle w:val="ListParagraph"/>
        <w:ind w:left="765"/>
        <w:rPr>
          <w:rFonts w:cs="Al-Mothnna"/>
          <w:b/>
          <w:bCs/>
          <w:sz w:val="28"/>
          <w:szCs w:val="28"/>
          <w:lang w:bidi="ar-SA"/>
        </w:rPr>
      </w:pPr>
    </w:p>
    <w:p w:rsidR="00114D3F" w:rsidRPr="00971980" w:rsidP="00971980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                                       ( ب) </w:t>
      </w:r>
      <w:r w:rsidRPr="00971980">
        <w:rPr>
          <w:rFonts w:cs="Al-Mothnna" w:hint="cs"/>
          <w:b/>
          <w:bCs/>
          <w:sz w:val="28"/>
          <w:szCs w:val="28"/>
          <w:u w:val="single"/>
          <w:rtl/>
        </w:rPr>
        <w:t>أختر الاجابة الصحيحة فيما يأتي ؟</w:t>
      </w:r>
    </w:p>
    <w:p w:rsidR="00114D3F" w:rsidRPr="00114D3F" w:rsidP="00971980">
      <w:pPr>
        <w:rPr>
          <w:rFonts w:cs="Al-Mothnna"/>
          <w:b/>
          <w:bCs/>
          <w:sz w:val="28"/>
          <w:szCs w:val="28"/>
        </w:rPr>
      </w:pPr>
    </w:p>
    <w:tbl>
      <w:tblPr>
        <w:tblStyle w:val="TableGrid1"/>
        <w:bidiVisual/>
        <w:tblW w:w="0" w:type="auto"/>
        <w:tblInd w:w="405" w:type="dxa"/>
        <w:tblLook w:val="04A0"/>
      </w:tblPr>
      <w:tblGrid>
        <w:gridCol w:w="416"/>
        <w:gridCol w:w="4470"/>
        <w:gridCol w:w="284"/>
        <w:gridCol w:w="425"/>
        <w:gridCol w:w="4240"/>
      </w:tblGrid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447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كل مايأتي من مجالات خدمات التعليم ماعدا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4" w:type="dxa"/>
            <w:vMerge w:val="restart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424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صدر النظام الاساسي للحكم عام </w:t>
            </w:r>
            <w:r w:rsidR="00D7668E">
              <w:rPr>
                <w:rFonts w:cs="Al-Mothnna" w:hint="cs"/>
                <w:sz w:val="28"/>
                <w:szCs w:val="28"/>
                <w:rtl/>
              </w:rPr>
              <w:t xml:space="preserve"> : 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التعليم الأهلي 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1412هـ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التعليم العام 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:rsidR="00801E29" w:rsidP="00971980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1413هـ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37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تطبيق صحتي 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1415هـ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منصة مدرستي 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:rsidR="00801E29" w:rsidP="00971980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1406هـ</w:t>
            </w:r>
          </w:p>
        </w:tc>
      </w:tr>
      <w:tr w:rsidTr="00FB1FAD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886" w:type="dxa"/>
            <w:gridSpan w:val="2"/>
            <w:shd w:val="clear" w:color="auto" w:fill="D9D9D9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665" w:type="dxa"/>
            <w:gridSpan w:val="2"/>
            <w:shd w:val="clear" w:color="auto" w:fill="D9D9D9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447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أعلى درجات الأوسمة السعودية </w:t>
            </w:r>
            <w:r w:rsidR="00D7668E">
              <w:rPr>
                <w:rFonts w:cs="Al-Mothnna"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424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نظام الحكم في وطني :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وسام الملك سلمان 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حزبي 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وشاح الملك عبدالعزيز </w:t>
            </w:r>
          </w:p>
        </w:tc>
        <w:tc>
          <w:tcPr>
            <w:tcW w:w="284" w:type="dxa"/>
            <w:vMerge w:val="restart"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برلماني 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قلادة الملك عبدالعزيز 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جمهوري 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وسام الملك سعود 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ملكي </w:t>
            </w:r>
          </w:p>
        </w:tc>
      </w:tr>
      <w:tr w:rsidTr="00FB1FAD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886" w:type="dxa"/>
            <w:gridSpan w:val="2"/>
            <w:shd w:val="clear" w:color="auto" w:fill="D9D9D9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665" w:type="dxa"/>
            <w:gridSpan w:val="2"/>
            <w:shd w:val="clear" w:color="auto" w:fill="D9D9D9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447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الاجراءات التي تتخذ للوقاية من الاخطار </w:t>
            </w:r>
            <w:r w:rsidR="00D7668E">
              <w:rPr>
                <w:rFonts w:cs="Al-Mothnna" w:hint="cs"/>
                <w:sz w:val="28"/>
                <w:szCs w:val="28"/>
                <w:rtl/>
              </w:rPr>
              <w:t>: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</w:t>
            </w:r>
          </w:p>
        </w:tc>
        <w:tc>
          <w:tcPr>
            <w:tcW w:w="4240" w:type="dxa"/>
            <w:shd w:val="clear" w:color="auto" w:fill="FFC000"/>
          </w:tcPr>
          <w:p w:rsidR="00801E29" w:rsidP="000D5783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قسمت المملكة العربية السعودية اداريا الى </w:t>
            </w:r>
            <w:r w:rsidR="00D7668E">
              <w:rPr>
                <w:rFonts w:cs="Al-Mothnna" w:hint="cs"/>
                <w:sz w:val="28"/>
                <w:szCs w:val="28"/>
                <w:rtl/>
              </w:rPr>
              <w:t>: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النظام 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:rsidR="00801E29" w:rsidP="00963C2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12 منطقة 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السلامة 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:rsidR="00801E29" w:rsidP="00963C2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13 منطقة 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التنمية 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:rsidR="00801E29" w:rsidP="00963C2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14 منطقة 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اللائحة 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:rsidR="00801E29" w:rsidP="00963C2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15 منطقة </w:t>
            </w:r>
          </w:p>
        </w:tc>
      </w:tr>
    </w:tbl>
    <w:p w:rsidR="00A84207" w:rsidRPr="00E73FA0" w:rsidP="00971980">
      <w:pPr>
        <w:rPr>
          <w:rFonts w:cs="Al-Mothnna"/>
          <w:sz w:val="28"/>
          <w:szCs w:val="28"/>
          <w:rtl/>
        </w:rPr>
      </w:pPr>
    </w:p>
    <w:p w:rsidR="00CB3F8C" w:rsidRPr="00971980" w:rsidP="00253476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971980">
        <w:rPr>
          <w:rFonts w:cs="Al-Mothnna" w:hint="cs"/>
          <w:b/>
          <w:bCs/>
          <w:sz w:val="28"/>
          <w:szCs w:val="28"/>
          <w:u w:val="single"/>
          <w:rtl/>
        </w:rPr>
        <w:t xml:space="preserve">( </w:t>
      </w:r>
      <w:r w:rsidRPr="00971980" w:rsidR="00963C24">
        <w:rPr>
          <w:rFonts w:cs="Al-Mothnna" w:hint="cs"/>
          <w:b/>
          <w:bCs/>
          <w:sz w:val="28"/>
          <w:szCs w:val="28"/>
          <w:u w:val="single"/>
          <w:rtl/>
        </w:rPr>
        <w:t>ج</w:t>
      </w:r>
      <w:r w:rsidRPr="00971980">
        <w:rPr>
          <w:rFonts w:cs="Al-Mothnna" w:hint="cs"/>
          <w:b/>
          <w:bCs/>
          <w:sz w:val="28"/>
          <w:szCs w:val="28"/>
          <w:u w:val="single"/>
          <w:rtl/>
        </w:rPr>
        <w:t xml:space="preserve"> ) </w:t>
      </w:r>
      <w:r w:rsidR="00253476">
        <w:rPr>
          <w:rFonts w:cs="Al-Mothnna" w:hint="cs"/>
          <w:b/>
          <w:bCs/>
          <w:sz w:val="28"/>
          <w:szCs w:val="28"/>
          <w:u w:val="single"/>
          <w:rtl/>
        </w:rPr>
        <w:t xml:space="preserve">صمم او ارسم شكلا يوضح أنواع </w:t>
      </w:r>
      <w:r w:rsidR="000D5783">
        <w:rPr>
          <w:rFonts w:cs="Al-Mothnna" w:hint="cs"/>
          <w:b/>
          <w:bCs/>
          <w:sz w:val="28"/>
          <w:szCs w:val="28"/>
          <w:u w:val="single"/>
          <w:rtl/>
        </w:rPr>
        <w:t xml:space="preserve"> الأنظمة في المملكة العربية السعودية</w:t>
      </w:r>
      <w:r w:rsidRPr="00971980" w:rsidR="00963C24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CB3F8C" w:rsidRPr="00E73FA0" w:rsidP="00CB3F8C">
      <w:pPr>
        <w:ind w:left="405"/>
        <w:rPr>
          <w:rFonts w:cs="Al-Mothnna"/>
          <w:sz w:val="28"/>
          <w:szCs w:val="28"/>
          <w:rtl/>
        </w:rPr>
      </w:pPr>
    </w:p>
    <w:p w:rsidR="000D5783" w:rsidP="002655C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rtl/>
        </w:rPr>
      </w:pPr>
    </w:p>
    <w:p w:rsidR="000D5783" w:rsidP="002655C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rtl/>
        </w:rPr>
      </w:pPr>
    </w:p>
    <w:p w:rsidR="000D5783" w:rsidP="002655C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rtl/>
        </w:rPr>
      </w:pPr>
    </w:p>
    <w:p w:rsidR="000D5783" w:rsidP="002655C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rtl/>
        </w:rPr>
      </w:pPr>
    </w:p>
    <w:p w:rsidR="000D5783" w:rsidP="002655C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rtl/>
        </w:rPr>
      </w:pPr>
    </w:p>
    <w:p w:rsidR="000D5783" w:rsidP="002655C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rtl/>
        </w:rPr>
      </w:pPr>
    </w:p>
    <w:p w:rsidR="000D5783" w:rsidP="002655C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179705</wp:posOffset>
                </wp:positionV>
                <wp:extent cx="1647825" cy="542925"/>
                <wp:effectExtent l="0" t="0" r="28575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542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P="006C4AD6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" o:spid="_x0000_s1044" type="#_x0000_t66" style="width:129.75pt;height:42.75pt;margin-top:14.15pt;margin-left:22.65pt;mso-height-percent:0;mso-height-relative:margin;mso-wrap-distance-bottom:0;mso-wrap-distance-left:9pt;mso-wrap-distance-right:9pt;mso-wrap-distance-top:0;position:absolute;v-text-anchor:middle;z-index:251704320" adj="3558" fillcolor="white" stroked="t" strokecolor="black" strokeweight="2pt">
                <v:textbox>
                  <w:txbxContent>
                    <w:p w:rsidR="002F242A" w:rsidRPr="002F242A" w:rsidP="006C4AD6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0D5783" w:rsidP="002655C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rtl/>
        </w:rPr>
      </w:pPr>
    </w:p>
    <w:p w:rsidR="00D841DE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6DCD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11430</wp:posOffset>
                </wp:positionV>
                <wp:extent cx="79057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P="000B18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B18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درجات 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3" o:spid="_x0000_s1045" style="width:62.25pt;height:54.75pt;margin-top:0.9pt;margin-left:20.4pt;mso-width-percent:0;mso-width-relative:margin;mso-wrap-distance-bottom:0;mso-wrap-distance-left:9pt;mso-wrap-distance-right:9pt;mso-wrap-distance-top:0;position:absolute;v-text-anchor:middle;z-index:251700224" fillcolor="white" stroked="t" strokecolor="#f79646" strokeweight="2pt">
                <v:textbox>
                  <w:txbxContent>
                    <w:p w:rsidR="006F232A" w:rsidRPr="00D841DE" w:rsidP="000B18F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12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0B18F5">
                        <w:rPr>
                          <w:rFonts w:hint="cs"/>
                          <w:b/>
                          <w:bCs/>
                          <w:rtl/>
                        </w:rPr>
                        <w:t xml:space="preserve">درجات 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D841DE" w:rsidP="00090F24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Pr="008C5B37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7C731D" w:rsidP="007C731D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 xml:space="preserve">( أ ) </w:t>
      </w:r>
      <w:r w:rsidRPr="007C731D" w:rsidR="00366DCD">
        <w:rPr>
          <w:rFonts w:cs="Al-Mothnna" w:hint="cs"/>
          <w:b/>
          <w:bCs/>
          <w:sz w:val="28"/>
          <w:szCs w:val="28"/>
          <w:u w:val="single"/>
          <w:rtl/>
        </w:rPr>
        <w:t>ضع الرقم الموجود امام المجموعة الاولى أمام ما يناسبه</w:t>
      </w:r>
      <w:r w:rsidRPr="007C731D" w:rsidR="00366DCD">
        <w:rPr>
          <w:rFonts w:cs="Al-Mothnna" w:hint="eastAsia"/>
          <w:b/>
          <w:bCs/>
          <w:sz w:val="28"/>
          <w:szCs w:val="28"/>
          <w:u w:val="single"/>
          <w:rtl/>
        </w:rPr>
        <w:t>ا</w:t>
      </w:r>
      <w:r w:rsidRPr="007C731D" w:rsidR="00366DCD">
        <w:rPr>
          <w:rFonts w:cs="Al-Mothnna" w:hint="cs"/>
          <w:b/>
          <w:bCs/>
          <w:sz w:val="28"/>
          <w:szCs w:val="28"/>
          <w:u w:val="single"/>
          <w:rtl/>
        </w:rPr>
        <w:t xml:space="preserve"> من المجموعة الثانية </w:t>
      </w: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>؟</w:t>
      </w:r>
    </w:p>
    <w:p w:rsidR="00366DCD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507"/>
        <w:gridCol w:w="2410"/>
        <w:gridCol w:w="786"/>
        <w:gridCol w:w="6232"/>
      </w:tblGrid>
      <w:tr w:rsidTr="009E77A3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2917" w:type="dxa"/>
            <w:gridSpan w:val="2"/>
            <w:shd w:val="clear" w:color="auto" w:fill="FFC000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709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الأرقام</w:t>
            </w:r>
          </w:p>
        </w:tc>
        <w:tc>
          <w:tcPr>
            <w:tcW w:w="6232" w:type="dxa"/>
            <w:shd w:val="clear" w:color="auto" w:fill="FFC000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Tr="009E77A3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507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10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خدمات اجتماعية </w:t>
            </w:r>
          </w:p>
        </w:tc>
        <w:tc>
          <w:tcPr>
            <w:tcW w:w="709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2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وظيفتك بعثتك </w:t>
            </w:r>
          </w:p>
        </w:tc>
      </w:tr>
      <w:tr w:rsidTr="009E77A3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507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خدمات صحية </w:t>
            </w:r>
          </w:p>
        </w:tc>
        <w:tc>
          <w:tcPr>
            <w:tcW w:w="709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2" w:type="dxa"/>
          </w:tcPr>
          <w:p w:rsidR="00366DCD" w:rsidRPr="002655C0" w:rsidP="009E77A3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تنفيذ التنمية الاساسية واستثمار الموارد والتطوير المستمر </w:t>
            </w:r>
          </w:p>
        </w:tc>
      </w:tr>
      <w:tr w:rsidTr="009E77A3">
        <w:tblPrEx>
          <w:tblW w:w="0" w:type="auto"/>
          <w:jc w:val="center"/>
          <w:tblLook w:val="04A0"/>
        </w:tblPrEx>
        <w:trPr>
          <w:trHeight w:val="305"/>
          <w:jc w:val="center"/>
        </w:trPr>
        <w:tc>
          <w:tcPr>
            <w:tcW w:w="507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التنمية المستدامة </w:t>
            </w:r>
          </w:p>
        </w:tc>
        <w:tc>
          <w:tcPr>
            <w:tcW w:w="709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2" w:type="dxa"/>
          </w:tcPr>
          <w:p w:rsidR="00366DCD" w:rsidRPr="002655C0" w:rsidP="009D15A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معاشات الضمان الاجتماعي وحساب المواطن </w:t>
            </w:r>
          </w:p>
        </w:tc>
      </w:tr>
      <w:tr w:rsidTr="009E77A3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507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10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البنية الاساسية </w:t>
            </w:r>
          </w:p>
        </w:tc>
        <w:tc>
          <w:tcPr>
            <w:tcW w:w="709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2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مراكز الرعاية الصحية الاولية </w:t>
            </w:r>
          </w:p>
        </w:tc>
      </w:tr>
      <w:tr w:rsidTr="009E77A3">
        <w:tblPrEx>
          <w:tblW w:w="0" w:type="auto"/>
          <w:jc w:val="center"/>
          <w:tblLook w:val="04A0"/>
        </w:tblPrEx>
        <w:trPr>
          <w:trHeight w:val="277"/>
          <w:jc w:val="center"/>
        </w:trPr>
        <w:tc>
          <w:tcPr>
            <w:tcW w:w="2917" w:type="dxa"/>
            <w:gridSpan w:val="2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2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تنفيذ الاعمال الرئيسية التي تنجز في المرافق العامة </w:t>
            </w:r>
          </w:p>
        </w:tc>
      </w:tr>
    </w:tbl>
    <w:p w:rsidR="002655C0" w:rsidP="0094389D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E17DAF" w:rsidP="005A150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 w:rsidR="005A1504">
        <w:rPr>
          <w:rFonts w:cs="Al-Mothnna" w:hint="cs"/>
          <w:sz w:val="28"/>
          <w:szCs w:val="28"/>
          <w:rtl/>
        </w:rPr>
        <w:t xml:space="preserve"> </w:t>
      </w:r>
    </w:p>
    <w:p w:rsidR="00E17DAF" w:rsidRPr="0094389D" w:rsidP="00253476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94389D">
        <w:rPr>
          <w:rFonts w:cs="Al-Mothnna" w:hint="cs"/>
          <w:b/>
          <w:bCs/>
          <w:sz w:val="28"/>
          <w:szCs w:val="28"/>
          <w:u w:val="single"/>
          <w:rtl/>
        </w:rPr>
        <w:t>(ب</w:t>
      </w:r>
      <w:r w:rsidRPr="0094389D">
        <w:rPr>
          <w:rFonts w:cs="Al-Mothnna" w:hint="cs"/>
          <w:b/>
          <w:bCs/>
          <w:sz w:val="28"/>
          <w:szCs w:val="28"/>
          <w:u w:val="single"/>
          <w:rtl/>
        </w:rPr>
        <w:t xml:space="preserve"> ) </w:t>
      </w:r>
      <w:r w:rsidRPr="0094389D" w:rsidR="005A1504">
        <w:rPr>
          <w:rFonts w:cs="Al-Mothnna" w:hint="cs"/>
          <w:b/>
          <w:bCs/>
          <w:sz w:val="28"/>
          <w:szCs w:val="28"/>
          <w:u w:val="single"/>
          <w:rtl/>
        </w:rPr>
        <w:t xml:space="preserve">أكمل خرائط المفاهيم التالية </w:t>
      </w:r>
      <w:r w:rsidRPr="0094389D">
        <w:rPr>
          <w:rFonts w:cs="Al-Mothnna" w:hint="cs"/>
          <w:b/>
          <w:bCs/>
          <w:sz w:val="28"/>
          <w:szCs w:val="28"/>
          <w:u w:val="single"/>
          <w:rtl/>
        </w:rPr>
        <w:t>؟</w:t>
      </w:r>
    </w:p>
    <w:p w:rsidR="00446BF5" w:rsidP="00E17DAF">
      <w:pPr>
        <w:rPr>
          <w:rFonts w:cs="Al-Mothnna"/>
          <w:sz w:val="28"/>
          <w:szCs w:val="28"/>
          <w:rtl/>
        </w:rPr>
      </w:pPr>
    </w:p>
    <w:p w:rsidR="00446BF5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160655</wp:posOffset>
                </wp:positionV>
                <wp:extent cx="3000375" cy="2505075"/>
                <wp:effectExtent l="0" t="0" r="28575" b="28575"/>
                <wp:wrapNone/>
                <wp:docPr id="193713243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0375" cy="250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1504" w:rsidP="005A150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506345" cy="1895475"/>
                                  <wp:effectExtent l="0" t="0" r="160655" b="104775"/>
                                  <wp:docPr id="1816993492" name="رسم تخطيطي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4" r:lo="rId15" r:qs="rId16" r:cs="rId1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46" type="#_x0000_t202" style="width:236.25pt;height:197.25pt;margin-top:12.65pt;margin-left:15.15pt;mso-height-percent:0;mso-height-relative:margin;mso-width-percent:0;mso-width-relative:margin;mso-wrap-distance-bottom:0;mso-wrap-distance-left:9pt;mso-wrap-distance-right:9pt;mso-wrap-distance-top:0;position:absolute;v-text-anchor:middle;z-index:251710464" fillcolor="white" stroked="t" strokecolor="#f79646" strokeweight="2pt">
                <v:textbox>
                  <w:txbxContent>
                    <w:p w:rsidR="005A1504" w:rsidP="005A1504">
                      <w:pPr>
                        <w:jc w:val="center"/>
                      </w:pPr>
                      <w:drawing>
                        <wp:inline distT="0" distB="0" distL="0" distR="0">
                          <wp:extent cx="2506345" cy="1895475"/>
                          <wp:effectExtent l="0" t="0" r="160655" b="104775"/>
                          <wp:docPr id="673756952" name="رسم تخطيطي 16"/>
                          <wp:cNvGraphicFramePr/>
                          <a:graphic xmlns:a="http://schemas.openxmlformats.org/drawingml/2006/main"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19" r:lo="rId20" r:qs="rId21" r:cs="rId22"/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179705</wp:posOffset>
                </wp:positionV>
                <wp:extent cx="3257550" cy="2495550"/>
                <wp:effectExtent l="0" t="0" r="19050" b="19050"/>
                <wp:wrapNone/>
                <wp:docPr id="1696662983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7550" cy="2495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504" w:rsidP="005A150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668270" cy="1866900"/>
                                  <wp:effectExtent l="57150" t="0" r="151130" b="114300"/>
                                  <wp:docPr id="1015250731" name="رسم تخطيطي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24" r:lo="rId25" r:qs="rId26" r:cs="rId2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47" type="#_x0000_t202" style="width:256.5pt;height:196.5pt;margin-top:14.15pt;margin-left:264.15pt;mso-height-percent:0;mso-height-relative:margin;mso-width-percent:0;mso-width-relative:margin;mso-wrap-distance-bottom:0;mso-wrap-distance-left:9pt;mso-wrap-distance-right:9pt;mso-wrap-distance-top:0;position:absolute;v-text-anchor:middle;z-index:251708416" fillcolor="white" stroked="t" strokecolor="#f79646" strokeweight="2pt">
                <v:textbox>
                  <w:txbxContent>
                    <w:p w:rsidR="005A1504" w:rsidP="005A1504">
                      <w:pPr>
                        <w:jc w:val="center"/>
                      </w:pPr>
                      <w:drawing>
                        <wp:inline distT="0" distB="0" distL="0" distR="0">
                          <wp:extent cx="2668270" cy="1866900"/>
                          <wp:effectExtent l="57150" t="0" r="151130" b="114300"/>
                          <wp:docPr id="1521719866" name="رسم تخطيطي 14"/>
                          <wp:cNvGraphicFramePr/>
                          <a:graphic xmlns:a="http://schemas.openxmlformats.org/drawingml/2006/main"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29" r:lo="rId30" r:qs="rId31" r:cs="rId32"/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446BF5" w:rsidP="005A1504">
      <w:pPr>
        <w:tabs>
          <w:tab w:val="left" w:pos="217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  <w:r>
        <w:rPr>
          <w:rFonts w:cs="Al-Mothnna" w:hint="cs"/>
          <w:sz w:val="28"/>
          <w:szCs w:val="28"/>
          <w:rtl/>
        </w:rPr>
        <w:t xml:space="preserve">    </w:t>
      </w:r>
    </w:p>
    <w:p w:rsidR="00E17DAF" w:rsidP="00E17DAF">
      <w:pPr>
        <w:rPr>
          <w:rFonts w:cs="Al-Mothnna"/>
          <w:sz w:val="28"/>
          <w:szCs w:val="28"/>
          <w:rtl/>
        </w:rPr>
      </w:pPr>
    </w:p>
    <w:p w:rsidR="00E17DAF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RPr="0094389D" w:rsidP="00253476">
      <w:pPr>
        <w:tabs>
          <w:tab w:val="left" w:pos="4502"/>
        </w:tabs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94389D">
        <w:rPr>
          <w:rFonts w:cs="Al-Mothnna" w:hint="cs"/>
          <w:b/>
          <w:bCs/>
          <w:sz w:val="28"/>
          <w:szCs w:val="28"/>
          <w:u w:val="single"/>
          <w:rtl/>
        </w:rPr>
        <w:t>(ج) أكتب وعبر بأسلوبك في المواضيع التالية :</w:t>
      </w:r>
    </w:p>
    <w:p w:rsidR="00253476" w:rsidP="00253476">
      <w:pPr>
        <w:tabs>
          <w:tab w:val="left" w:pos="4502"/>
        </w:tabs>
        <w:rPr>
          <w:rFonts w:cs="Al-Mothnna"/>
          <w:b/>
          <w:bCs/>
          <w:sz w:val="28"/>
          <w:szCs w:val="28"/>
          <w:rtl/>
        </w:rPr>
      </w:pPr>
    </w:p>
    <w:p w:rsidR="00253476" w:rsidP="00253476">
      <w:pPr>
        <w:pStyle w:val="ListParagraph"/>
        <w:numPr>
          <w:ilvl w:val="0"/>
          <w:numId w:val="17"/>
        </w:numPr>
        <w:tabs>
          <w:tab w:val="left" w:pos="4502"/>
        </w:tabs>
        <w:rPr>
          <w:rFonts w:cs="Al-Mothnna"/>
          <w:b/>
          <w:bCs/>
          <w:sz w:val="28"/>
          <w:szCs w:val="28"/>
        </w:rPr>
      </w:pPr>
      <w:r>
        <w:rPr>
          <w:rFonts w:cs="Al-Mothnna" w:hint="cs"/>
          <w:b/>
          <w:bCs/>
          <w:sz w:val="28"/>
          <w:szCs w:val="28"/>
          <w:rtl/>
          <w:lang w:bidi="ar-SA"/>
        </w:rPr>
        <w:t xml:space="preserve">ظاهرة التدخين واثرها على الفرد والمجتمع : </w:t>
      </w:r>
    </w:p>
    <w:p w:rsidR="00253476" w:rsidP="00253476">
      <w:pPr>
        <w:pStyle w:val="ListParagraph"/>
        <w:tabs>
          <w:tab w:val="left" w:pos="4502"/>
        </w:tabs>
        <w:ind w:left="1050"/>
        <w:rPr>
          <w:rFonts w:cs="Al-Mothnna"/>
          <w:b/>
          <w:bCs/>
          <w:sz w:val="28"/>
          <w:szCs w:val="28"/>
          <w:rtl/>
          <w:lang w:bidi="ar-SA"/>
        </w:rPr>
      </w:pPr>
    </w:p>
    <w:p w:rsidR="00253476" w:rsidP="00253476">
      <w:pPr>
        <w:pStyle w:val="ListParagraph"/>
        <w:tabs>
          <w:tab w:val="left" w:pos="4502"/>
        </w:tabs>
        <w:ind w:left="1050"/>
        <w:rPr>
          <w:rFonts w:cs="Al-Mothnna"/>
          <w:b/>
          <w:bCs/>
          <w:sz w:val="28"/>
          <w:szCs w:val="28"/>
          <w:rtl/>
          <w:lang w:bidi="ar-SA"/>
        </w:rPr>
      </w:pPr>
      <w:r>
        <w:rPr>
          <w:rFonts w:cs="Al-Mothnna" w:hint="cs"/>
          <w:b/>
          <w:bCs/>
          <w:sz w:val="28"/>
          <w:szCs w:val="28"/>
          <w:rtl/>
          <w:lang w:bidi="ar-SA"/>
        </w:rPr>
        <w:t>.................................................................................................................</w:t>
      </w:r>
    </w:p>
    <w:p w:rsidR="00253476" w:rsidP="00253476">
      <w:pPr>
        <w:pStyle w:val="ListParagraph"/>
        <w:tabs>
          <w:tab w:val="left" w:pos="4502"/>
        </w:tabs>
        <w:ind w:left="1050"/>
        <w:rPr>
          <w:rFonts w:cs="Al-Mothnna"/>
          <w:b/>
          <w:bCs/>
          <w:sz w:val="28"/>
          <w:szCs w:val="28"/>
          <w:rtl/>
          <w:lang w:bidi="ar-SA"/>
        </w:rPr>
      </w:pPr>
    </w:p>
    <w:p w:rsidR="00253476" w:rsidRPr="00253476" w:rsidP="00253476">
      <w:pPr>
        <w:pStyle w:val="ListParagraph"/>
        <w:numPr>
          <w:ilvl w:val="0"/>
          <w:numId w:val="17"/>
        </w:numPr>
        <w:tabs>
          <w:tab w:val="left" w:pos="4502"/>
        </w:tabs>
        <w:rPr>
          <w:rFonts w:ascii="Al-Mothnna"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  <w:lang w:bidi="ar-SA"/>
        </w:rPr>
        <w:t>دورك كمواطن سعودي في تحقيق التنمية المستدامة :</w:t>
      </w:r>
    </w:p>
    <w:p w:rsidR="005A1504" w:rsidP="00E17DAF">
      <w:pPr>
        <w:rPr>
          <w:rFonts w:cs="Al-Mothnna"/>
          <w:sz w:val="28"/>
          <w:szCs w:val="28"/>
          <w:rtl/>
        </w:rPr>
      </w:pPr>
    </w:p>
    <w:p w:rsidR="0094389D" w:rsidRPr="0094389D" w:rsidP="0094389D">
      <w:pPr>
        <w:tabs>
          <w:tab w:val="left" w:pos="4502"/>
        </w:tabs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     </w:t>
      </w:r>
      <w:r w:rsidRPr="0094389D">
        <w:rPr>
          <w:rFonts w:cs="Al-Mothnna" w:hint="cs"/>
          <w:b/>
          <w:bCs/>
          <w:sz w:val="28"/>
          <w:szCs w:val="28"/>
          <w:rtl/>
        </w:rPr>
        <w:t>.................................................................................................................</w:t>
      </w:r>
    </w:p>
    <w:p w:rsidR="0094389D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66040</wp:posOffset>
                </wp:positionV>
                <wp:extent cx="1647825" cy="600075"/>
                <wp:effectExtent l="0" t="0" r="28575" b="28575"/>
                <wp:wrapNone/>
                <wp:docPr id="1501726674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P="006C4AD6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48" type="#_x0000_t66" style="width:129.75pt;height:47.25pt;margin-top:5.2pt;margin-left:39.85pt;mso-wrap-distance-bottom:0;mso-wrap-distance-left:9pt;mso-wrap-distance-right:9pt;mso-wrap-distance-top:0;position:absolute;v-text-anchor:middle;z-index:251706368" adj="3933" fillcolor="white" stroked="t" strokecolor="black" strokeweight="2pt">
                <v:textbox>
                  <w:txbxContent>
                    <w:p w:rsidR="002F242A" w:rsidRPr="002F242A" w:rsidP="006C4AD6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253476" w:rsidP="00E17DAF">
      <w:pPr>
        <w:rPr>
          <w:rFonts w:cs="Al-Mothnna"/>
          <w:sz w:val="28"/>
          <w:szCs w:val="28"/>
          <w:rtl/>
        </w:rPr>
      </w:pPr>
    </w:p>
    <w:p w:rsidR="00B95882" w:rsidP="00E631EA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16510</wp:posOffset>
                </wp:positionV>
                <wp:extent cx="828675" cy="695325"/>
                <wp:effectExtent l="0" t="0" r="28575" b="28575"/>
                <wp:wrapNone/>
                <wp:docPr id="56579805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49" style="width:65.25pt;height:54.75pt;margin-top:1.3pt;margin-left:22.65pt;mso-width-percent:0;mso-width-relative:margin;mso-wrap-distance-bottom:0;mso-wrap-distance-left:9pt;mso-wrap-distance-right:9pt;mso-wrap-distance-top:0;position:absolute;v-text-anchor:middle;z-index:251702272" fillcolor="white" stroked="t" strokecolor="#f79646" strokeweight="2pt">
                <v:textbox>
                  <w:txbxContent>
                    <w:p w:rsidR="00B95882" w:rsidRPr="00D841DE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11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:rsidR="00B95882" w:rsidP="008640CB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Pr="008C5B37" w:rsidR="00F92095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0739F9" w:rsidRPr="008640CB" w:rsidP="008640CB">
      <w:pPr>
        <w:rPr>
          <w:rFonts w:cs="Al-Mothnna"/>
          <w:b/>
          <w:bCs/>
          <w:sz w:val="28"/>
          <w:szCs w:val="28"/>
          <w:u w:val="single"/>
          <w:rtl/>
        </w:rPr>
      </w:pPr>
    </w:p>
    <w:p w:rsidR="00B95882" w:rsidRPr="007C731D" w:rsidP="00FB1FAD">
      <w:pPr>
        <w:rPr>
          <w:rFonts w:cs="Al-Mothnna"/>
          <w:b/>
          <w:bCs/>
          <w:sz w:val="28"/>
          <w:szCs w:val="28"/>
          <w:u w:val="single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Pr="003C59E5" w:rsidR="00882C7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 xml:space="preserve">( أ ) </w:t>
      </w:r>
      <w:r w:rsidRPr="007C731D" w:rsidR="00FB1FAD">
        <w:rPr>
          <w:rFonts w:cs="Al-Mothnna" w:hint="cs"/>
          <w:b/>
          <w:bCs/>
          <w:sz w:val="28"/>
          <w:szCs w:val="28"/>
          <w:u w:val="single"/>
          <w:rtl/>
        </w:rPr>
        <w:t>ضع علامة (√) أمام العبارة الصحيحة وعلامة (×) أمام العبارة الخاطئة فيما يأتي</w:t>
      </w:r>
      <w:r w:rsidRPr="007C731D" w:rsidR="003C59E5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3C59E5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p w:rsidR="000739F9" w:rsidRPr="00E17DAF" w:rsidP="000739F9">
      <w:pPr>
        <w:tabs>
          <w:tab w:val="left" w:pos="120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>
        <w:rPr>
          <w:rFonts w:cs="Al-Mothnna"/>
          <w:sz w:val="28"/>
          <w:szCs w:val="28"/>
          <w:rtl/>
        </w:rPr>
        <w:tab/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634"/>
        <w:gridCol w:w="8505"/>
        <w:gridCol w:w="705"/>
      </w:tblGrid>
      <w:tr w:rsidTr="00E631EA">
        <w:tblPrEx>
          <w:tblW w:w="0" w:type="auto"/>
          <w:jc w:val="center"/>
          <w:tblLook w:val="04A0"/>
        </w:tblPrEx>
        <w:trPr>
          <w:trHeight w:val="326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7567FF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هيئة الخبراء تمثل الجهاز الاستشاري لمجلس </w:t>
            </w:r>
            <w:r w:rsidR="007567FF">
              <w:rPr>
                <w:rFonts w:cs="Al-Mothnna" w:hint="cs"/>
                <w:b/>
                <w:bCs/>
                <w:sz w:val="28"/>
                <w:szCs w:val="28"/>
                <w:rtl/>
              </w:rPr>
              <w:t>الشورى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26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يتولى المركز الوطني للوثائق والمحفوظات توثيق الانظمة السعودية وحفظها واتاحتها 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26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تمثل رؤية المملكة 2030 نموذجا واقعيا للتخطيط المستقبلي والشامل 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42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علم وطني المملكة العربية السعودية لا ينك</w:t>
            </w:r>
            <w:r>
              <w:rPr>
                <w:rFonts w:cs="Al-Mothnna" w:hint="eastAsia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أبدا 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26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مجلس القضاء الاعلى والمحاكم في وطني سلطة </w:t>
            </w:r>
            <w:r w:rsidR="007567FF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قضائية 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631EA" w:rsidP="009A547B">
      <w:pPr>
        <w:rPr>
          <w:rFonts w:cs="Al-Mothnna"/>
          <w:sz w:val="28"/>
          <w:szCs w:val="28"/>
          <w:rtl/>
        </w:rPr>
      </w:pPr>
    </w:p>
    <w:p w:rsidR="009A547B" w:rsidP="009A547B">
      <w:pPr>
        <w:rPr>
          <w:rFonts w:cs="Al-Mothnna"/>
          <w:sz w:val="28"/>
          <w:szCs w:val="28"/>
          <w:rtl/>
        </w:rPr>
      </w:pPr>
    </w:p>
    <w:p w:rsidR="00F92095" w:rsidRPr="007C731D" w:rsidP="0094389D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 xml:space="preserve">( </w:t>
      </w:r>
      <w:r w:rsidRPr="007C731D" w:rsidR="00E631EA">
        <w:rPr>
          <w:rFonts w:cs="Al-Mothnna" w:hint="cs"/>
          <w:b/>
          <w:bCs/>
          <w:sz w:val="28"/>
          <w:szCs w:val="28"/>
          <w:u w:val="single"/>
          <w:rtl/>
        </w:rPr>
        <w:t>ب</w:t>
      </w: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 xml:space="preserve"> ) </w:t>
      </w:r>
      <w:r w:rsidRPr="007C731D" w:rsidR="0094389D">
        <w:rPr>
          <w:rFonts w:cs="Al-Mothnna" w:hint="cs"/>
          <w:b/>
          <w:bCs/>
          <w:sz w:val="28"/>
          <w:szCs w:val="28"/>
          <w:u w:val="single"/>
          <w:rtl/>
        </w:rPr>
        <w:t>اذكر السبب لمايأتي ( بم تفسر )</w:t>
      </w:r>
      <w:r w:rsidRPr="007C731D" w:rsidR="00C532C4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445343" w:rsidP="00445343">
      <w:pPr>
        <w:rPr>
          <w:rFonts w:cs="Al-Mothnna"/>
          <w:sz w:val="28"/>
          <w:szCs w:val="28"/>
          <w:rtl/>
        </w:rPr>
      </w:pPr>
    </w:p>
    <w:p w:rsidR="00C532C4" w:rsidP="00445343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1 </w:t>
      </w:r>
      <w:r w:rsidRPr="00E631EA">
        <w:rPr>
          <w:rFonts w:cs="Al-Mothnna" w:hint="cs"/>
          <w:b/>
          <w:bCs/>
          <w:sz w:val="28"/>
          <w:szCs w:val="28"/>
          <w:rtl/>
        </w:rPr>
        <w:t xml:space="preserve">ـ  </w:t>
      </w:r>
      <w:r>
        <w:rPr>
          <w:rFonts w:cs="Al-Mothnna" w:hint="cs"/>
          <w:b/>
          <w:bCs/>
          <w:sz w:val="28"/>
          <w:szCs w:val="28"/>
          <w:rtl/>
        </w:rPr>
        <w:t xml:space="preserve">بناء حكومة وطني المملكة العربية السعودية لعدد كبير من السدود </w:t>
      </w:r>
      <w:r w:rsidRPr="00E631EA" w:rsidR="00E631EA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E631EA" w:rsidR="000B18F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E631EA">
        <w:rPr>
          <w:rFonts w:cs="Al-Mothnna" w:hint="cs"/>
          <w:b/>
          <w:bCs/>
          <w:sz w:val="28"/>
          <w:szCs w:val="28"/>
          <w:rtl/>
        </w:rPr>
        <w:t xml:space="preserve"> :</w:t>
      </w:r>
    </w:p>
    <w:p w:rsidR="00E631EA" w:rsidRPr="00E631EA" w:rsidP="00E631EA">
      <w:pPr>
        <w:jc w:val="center"/>
        <w:rPr>
          <w:rFonts w:cs="Al-Mothnna"/>
          <w:b/>
          <w:bCs/>
          <w:sz w:val="28"/>
          <w:szCs w:val="28"/>
          <w:rtl/>
        </w:rPr>
      </w:pPr>
    </w:p>
    <w:p w:rsidR="00C532C4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E631EA" w:rsidRPr="00E631EA" w:rsidP="00E631EA">
      <w:pPr>
        <w:tabs>
          <w:tab w:val="left" w:pos="1292"/>
        </w:tabs>
        <w:rPr>
          <w:rFonts w:cs="Al-Mothnna"/>
          <w:b/>
          <w:bCs/>
          <w:sz w:val="28"/>
          <w:szCs w:val="28"/>
          <w:rtl/>
        </w:rPr>
      </w:pPr>
    </w:p>
    <w:p w:rsidR="00C532C4" w:rsidP="00445343">
      <w:pPr>
        <w:jc w:val="center"/>
        <w:rPr>
          <w:rFonts w:cs="Al-Mothnna"/>
          <w:b/>
          <w:bCs/>
          <w:sz w:val="28"/>
          <w:szCs w:val="28"/>
          <w:rtl/>
        </w:rPr>
      </w:pPr>
      <w:r w:rsidRPr="00E631EA">
        <w:rPr>
          <w:rFonts w:cs="Al-Mothnna" w:hint="cs"/>
          <w:b/>
          <w:bCs/>
          <w:sz w:val="28"/>
          <w:szCs w:val="28"/>
          <w:rtl/>
        </w:rPr>
        <w:t xml:space="preserve">2 ـ </w:t>
      </w:r>
      <w:r w:rsidR="00445343">
        <w:rPr>
          <w:rFonts w:cs="Al-Mothnna" w:hint="cs"/>
          <w:b/>
          <w:bCs/>
          <w:sz w:val="28"/>
          <w:szCs w:val="28"/>
          <w:rtl/>
        </w:rPr>
        <w:t xml:space="preserve">حرصت حكومة المملكة العربية السعودية عند تأسيسها على وضع الأنظمة </w:t>
      </w:r>
      <w:r w:rsidRPr="00E631EA" w:rsidR="00E631EA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E631EA" w:rsidR="000B18F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E631EA">
        <w:rPr>
          <w:rFonts w:cs="Al-Mothnna" w:hint="cs"/>
          <w:b/>
          <w:bCs/>
          <w:sz w:val="28"/>
          <w:szCs w:val="28"/>
          <w:rtl/>
        </w:rPr>
        <w:t xml:space="preserve"> :</w:t>
      </w:r>
    </w:p>
    <w:p w:rsidR="00E631EA" w:rsidP="00E631EA">
      <w:pPr>
        <w:rPr>
          <w:rFonts w:cs="Al-Mothnna"/>
          <w:b/>
          <w:bCs/>
          <w:sz w:val="28"/>
          <w:szCs w:val="28"/>
          <w:rtl/>
        </w:rPr>
      </w:pPr>
    </w:p>
    <w:p w:rsidR="00E631EA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        </w:t>
      </w: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E631EA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</w:p>
    <w:p w:rsidR="009A547B" w:rsidP="009A547B">
      <w:pPr>
        <w:rPr>
          <w:rFonts w:cs="Al-Mothnna"/>
          <w:sz w:val="28"/>
          <w:szCs w:val="28"/>
          <w:rtl/>
        </w:rPr>
      </w:pPr>
    </w:p>
    <w:p w:rsidR="00C532C4" w:rsidRPr="007C731D" w:rsidP="007C731D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 xml:space="preserve">( </w:t>
      </w:r>
      <w:r w:rsidRPr="007C731D" w:rsidR="007C731D">
        <w:rPr>
          <w:rFonts w:cs="Al-Mothnna" w:hint="cs"/>
          <w:b/>
          <w:bCs/>
          <w:sz w:val="28"/>
          <w:szCs w:val="28"/>
          <w:u w:val="single"/>
          <w:rtl/>
        </w:rPr>
        <w:t>ج</w:t>
      </w: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 xml:space="preserve"> ) </w:t>
      </w:r>
      <w:r w:rsidRPr="007C731D" w:rsidR="009D15A0">
        <w:rPr>
          <w:rFonts w:cs="Al-Mothnna" w:hint="cs"/>
          <w:b/>
          <w:bCs/>
          <w:sz w:val="28"/>
          <w:szCs w:val="28"/>
          <w:u w:val="single"/>
          <w:rtl/>
        </w:rPr>
        <w:t>اليوم الوطني ويوم التأسيس مناسبتين وطنيتين عزيزة علينا قارن بينهما وفق الجدول أدناه</w:t>
      </w:r>
      <w:r w:rsidRPr="007C731D" w:rsidR="00B6530B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9D15A0" w:rsidRPr="00C532C4" w:rsidP="009D15A0">
      <w:pPr>
        <w:tabs>
          <w:tab w:val="center" w:pos="5386"/>
        </w:tabs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  <w:r>
        <w:rPr>
          <w:rFonts w:cs="Al-Mothnna"/>
          <w:b/>
          <w:bCs/>
          <w:sz w:val="28"/>
          <w:szCs w:val="28"/>
          <w:rtl/>
        </w:rPr>
        <w:tab/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4058"/>
        <w:gridCol w:w="1417"/>
        <w:gridCol w:w="4249"/>
      </w:tblGrid>
      <w:tr w:rsidTr="009D15A0">
        <w:tblPrEx>
          <w:tblW w:w="0" w:type="auto"/>
          <w:jc w:val="center"/>
          <w:tblLook w:val="04A0"/>
        </w:tblPrEx>
        <w:trPr>
          <w:trHeight w:val="305"/>
          <w:jc w:val="center"/>
        </w:trPr>
        <w:tc>
          <w:tcPr>
            <w:tcW w:w="4058" w:type="dxa"/>
            <w:shd w:val="clear" w:color="auto" w:fill="00B050"/>
          </w:tcPr>
          <w:p w:rsidR="009D15A0" w:rsidP="009D15A0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اليوم الوطني</w:t>
            </w:r>
          </w:p>
        </w:tc>
        <w:tc>
          <w:tcPr>
            <w:tcW w:w="1417" w:type="dxa"/>
            <w:shd w:val="clear" w:color="auto" w:fill="FFC000"/>
          </w:tcPr>
          <w:p w:rsidR="009D15A0" w:rsidP="009D15A0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249" w:type="dxa"/>
            <w:shd w:val="clear" w:color="auto" w:fill="00B050"/>
          </w:tcPr>
          <w:p w:rsidR="009D15A0" w:rsidP="009D15A0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يوم التأسيس</w:t>
            </w:r>
          </w:p>
        </w:tc>
      </w:tr>
      <w:tr w:rsidTr="009D15A0">
        <w:tblPrEx>
          <w:tblW w:w="0" w:type="auto"/>
          <w:jc w:val="center"/>
          <w:tblLook w:val="04A0"/>
        </w:tblPrEx>
        <w:trPr>
          <w:trHeight w:val="305"/>
          <w:jc w:val="center"/>
        </w:trPr>
        <w:tc>
          <w:tcPr>
            <w:tcW w:w="4058" w:type="dxa"/>
          </w:tcPr>
          <w:p w:rsidR="009D15A0" w:rsidP="007567FF">
            <w:pPr>
              <w:tabs>
                <w:tab w:val="center" w:pos="5386"/>
              </w:tabs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  <w:p w:rsidR="007567FF" w:rsidP="007567FF">
            <w:pPr>
              <w:tabs>
                <w:tab w:val="center" w:pos="5386"/>
              </w:tabs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7567FF" w:rsidP="009D15A0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  <w:p w:rsidR="009D15A0" w:rsidP="009D15A0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موعدها</w:t>
            </w:r>
          </w:p>
        </w:tc>
        <w:tc>
          <w:tcPr>
            <w:tcW w:w="4249" w:type="dxa"/>
          </w:tcPr>
          <w:p w:rsidR="007567FF" w:rsidP="007567FF">
            <w:pPr>
              <w:tabs>
                <w:tab w:val="center" w:pos="5386"/>
              </w:tabs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Tr="009D15A0">
        <w:tblPrEx>
          <w:tblW w:w="0" w:type="auto"/>
          <w:jc w:val="center"/>
          <w:tblLook w:val="04A0"/>
        </w:tblPrEx>
        <w:trPr>
          <w:trHeight w:val="305"/>
          <w:jc w:val="center"/>
        </w:trPr>
        <w:tc>
          <w:tcPr>
            <w:tcW w:w="4058" w:type="dxa"/>
          </w:tcPr>
          <w:p w:rsidR="009D15A0" w:rsidP="009D15A0">
            <w:pPr>
              <w:tabs>
                <w:tab w:val="center" w:pos="5386"/>
              </w:tabs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  <w:p w:rsidR="007567FF" w:rsidP="009D15A0">
            <w:pPr>
              <w:tabs>
                <w:tab w:val="center" w:pos="5386"/>
              </w:tabs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7567FF" w:rsidP="009D15A0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  <w:p w:rsidR="009D15A0" w:rsidP="009D15A0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سببهما </w:t>
            </w:r>
          </w:p>
        </w:tc>
        <w:tc>
          <w:tcPr>
            <w:tcW w:w="4249" w:type="dxa"/>
          </w:tcPr>
          <w:p w:rsidR="009D15A0" w:rsidP="009D15A0">
            <w:pPr>
              <w:tabs>
                <w:tab w:val="center" w:pos="5386"/>
              </w:tabs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</w:tbl>
    <w:p w:rsidR="00C532C4" w:rsidRPr="00C532C4" w:rsidP="009D15A0">
      <w:pPr>
        <w:tabs>
          <w:tab w:val="center" w:pos="5386"/>
        </w:tabs>
        <w:rPr>
          <w:rFonts w:cs="Al-Mothnna"/>
          <w:b/>
          <w:bCs/>
          <w:sz w:val="28"/>
          <w:szCs w:val="28"/>
          <w:rtl/>
        </w:rPr>
      </w:pPr>
    </w:p>
    <w:p w:rsidR="005D60DA" w:rsidP="009A547B">
      <w:pPr>
        <w:rPr>
          <w:rFonts w:cs="Al-Mothnna"/>
          <w:sz w:val="28"/>
          <w:szCs w:val="28"/>
          <w:rtl/>
        </w:rPr>
      </w:pPr>
    </w:p>
    <w:p w:rsidR="009D15A0" w:rsidP="00207DDB">
      <w:pPr>
        <w:jc w:val="center"/>
        <w:rPr>
          <w:rFonts w:cs="Al-Mothnna"/>
          <w:b/>
          <w:bCs/>
          <w:sz w:val="28"/>
          <w:szCs w:val="28"/>
          <w:rtl/>
        </w:rPr>
      </w:pPr>
    </w:p>
    <w:p w:rsidR="00E631EA" w:rsidRPr="007C731D" w:rsidP="007C731D">
      <w:pPr>
        <w:rPr>
          <w:rFonts w:cs="Al-Mothnna"/>
          <w:b/>
          <w:bCs/>
          <w:sz w:val="40"/>
          <w:szCs w:val="40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2F242A">
        <w:rPr>
          <w:rFonts w:cs="Al-Mothnna" w:hint="cs"/>
          <w:b/>
          <w:bCs/>
          <w:sz w:val="28"/>
          <w:szCs w:val="28"/>
          <w:rtl/>
        </w:rPr>
        <w:t xml:space="preserve">  </w:t>
      </w:r>
    </w:p>
    <w:p w:rsidR="009A547B" w:rsidRPr="007C731D" w:rsidP="00E631EA">
      <w:pPr>
        <w:jc w:val="center"/>
        <w:rPr>
          <w:rFonts w:asciiTheme="minorBidi" w:hAnsiTheme="minorBidi" w:cstheme="minorBidi"/>
          <w:b/>
          <w:bCs/>
          <w:sz w:val="34"/>
          <w:szCs w:val="34"/>
          <w:rtl/>
        </w:rPr>
      </w:pPr>
      <w:r w:rsidRPr="007C731D">
        <w:rPr>
          <w:rFonts w:asciiTheme="minorBidi" w:hAnsiTheme="minorBidi" w:cstheme="minorBidi"/>
          <w:b/>
          <w:bCs/>
          <w:sz w:val="34"/>
          <w:szCs w:val="34"/>
          <w:rtl/>
        </w:rPr>
        <w:t>انتهت الاسئلة</w:t>
      </w:r>
    </w:p>
    <w:p w:rsidR="009A547B" w:rsidRPr="007C731D" w:rsidP="00E631EA">
      <w:pPr>
        <w:jc w:val="center"/>
        <w:rPr>
          <w:rFonts w:asciiTheme="minorBidi" w:hAnsiTheme="minorBidi" w:cstheme="minorBidi"/>
          <w:b/>
          <w:bCs/>
          <w:sz w:val="34"/>
          <w:szCs w:val="34"/>
          <w:rtl/>
        </w:rPr>
      </w:pPr>
      <w:r w:rsidRPr="007C731D">
        <w:rPr>
          <w:rFonts w:asciiTheme="minorBidi" w:hAnsiTheme="minorBidi" w:cstheme="minorBidi"/>
          <w:b/>
          <w:bCs/>
          <w:sz w:val="34"/>
          <w:szCs w:val="34"/>
          <w:rtl/>
        </w:rPr>
        <w:t xml:space="preserve">تمنياتي للجميع </w:t>
      </w:r>
      <w:r w:rsidRPr="007C731D" w:rsidR="002F242A">
        <w:rPr>
          <w:rFonts w:asciiTheme="minorBidi" w:hAnsiTheme="minorBidi" w:cstheme="minorBidi"/>
          <w:b/>
          <w:bCs/>
          <w:sz w:val="34"/>
          <w:szCs w:val="34"/>
          <w:rtl/>
        </w:rPr>
        <w:t>ب</w:t>
      </w:r>
      <w:r w:rsidRPr="007C731D">
        <w:rPr>
          <w:rFonts w:asciiTheme="minorBidi" w:hAnsiTheme="minorBidi" w:cstheme="minorBidi"/>
          <w:b/>
          <w:bCs/>
          <w:sz w:val="34"/>
          <w:szCs w:val="34"/>
          <w:rtl/>
        </w:rPr>
        <w:t xml:space="preserve">التوفيق </w:t>
      </w:r>
      <w:r w:rsidRPr="007C731D" w:rsidR="002F242A">
        <w:rPr>
          <w:rFonts w:asciiTheme="minorBidi" w:hAnsiTheme="minorBidi" w:cstheme="minorBidi"/>
          <w:b/>
          <w:bCs/>
          <w:sz w:val="34"/>
          <w:szCs w:val="34"/>
          <w:rtl/>
        </w:rPr>
        <w:t>والنجاح</w:t>
      </w:r>
    </w:p>
    <w:p w:rsidR="007C731D" w:rsidP="00E631EA">
      <w:pPr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C731D" w:rsidRPr="007C731D" w:rsidP="00E631EA">
      <w:pPr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E631EA" w:rsidP="00E631EA">
      <w:pPr>
        <w:jc w:val="center"/>
        <w:rPr>
          <w:rFonts w:cs="PT Bold Dusky"/>
          <w:b/>
          <w:bCs/>
          <w:sz w:val="22"/>
          <w:szCs w:val="22"/>
          <w:rtl/>
        </w:rPr>
      </w:pPr>
      <w:r>
        <w:rPr>
          <w:rFonts w:cs="PT Bold Dusky"/>
          <w:b/>
          <w:b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133985</wp:posOffset>
                </wp:positionV>
                <wp:extent cx="2724150" cy="352425"/>
                <wp:effectExtent l="0" t="0" r="19050" b="28575"/>
                <wp:wrapNone/>
                <wp:docPr id="1604042353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31EA" w:rsidRPr="007C731D" w:rsidP="00B33BE5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731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مدير </w:t>
                            </w:r>
                            <w:r w:rsidRPr="007C731D" w:rsidR="007C731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المدرسة:</w:t>
                            </w:r>
                            <w:r w:rsidRPr="007C731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8" o:spid="_x0000_s1050" type="#_x0000_t202" style="width:214.5pt;height:27.75pt;margin-top:10.55pt;margin-left:32.35pt;mso-wrap-distance-bottom:0;mso-wrap-distance-left:9pt;mso-wrap-distance-right:9pt;mso-wrap-distance-top:0;position:absolute;v-text-anchor:middle;z-index:251714560" fillcolor="white" stroked="t" strokecolor="#4f81bd" strokeweight="2pt">
                <v:textbox>
                  <w:txbxContent>
                    <w:p w:rsidR="00E631EA" w:rsidRPr="007C731D" w:rsidP="00B33BE5">
                      <w:pPr>
                        <w:shd w:val="clear" w:color="auto" w:fill="F2DBDB" w:themeFill="accent2" w:themeFillTint="33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C731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مدير </w:t>
                      </w:r>
                      <w:r w:rsidRPr="007C731D" w:rsidR="007C731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المدرسة:</w:t>
                      </w:r>
                      <w:r w:rsidRPr="007C731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PT Bold Dusky"/>
          <w:b/>
          <w:b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143510</wp:posOffset>
                </wp:positionV>
                <wp:extent cx="2724150" cy="352425"/>
                <wp:effectExtent l="0" t="0" r="19050" b="28575"/>
                <wp:wrapNone/>
                <wp:docPr id="1605503703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1EA" w:rsidRPr="007C731D" w:rsidP="00B33BE5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731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معلم </w:t>
                            </w:r>
                            <w:r w:rsidRPr="007C731D" w:rsidR="007C731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المادة:</w:t>
                            </w:r>
                            <w:r w:rsidRPr="007C731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" o:spid="_x0000_s1051" type="#_x0000_t202" style="width:214.5pt;height:27.75pt;margin-top:11.3pt;margin-left:309.9pt;mso-wrap-distance-bottom:0;mso-wrap-distance-left:9pt;mso-wrap-distance-right:9pt;mso-wrap-distance-top:0;position:absolute;v-text-anchor:middle;z-index:251712512" fillcolor="white" stroked="t" strokecolor="#4f81bd" strokeweight="2pt">
                <v:textbox>
                  <w:txbxContent>
                    <w:p w:rsidR="00E631EA" w:rsidRPr="007C731D" w:rsidP="00B33BE5">
                      <w:pPr>
                        <w:shd w:val="clear" w:color="auto" w:fill="F2DBDB" w:themeFill="accent2" w:themeFillTint="33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C731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معلم </w:t>
                      </w:r>
                      <w:r w:rsidRPr="007C731D" w:rsidR="007C731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المادة:</w:t>
                      </w:r>
                      <w:r w:rsidRPr="007C731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31EA" w:rsidRPr="00E631EA" w:rsidP="00E631EA">
      <w:pPr>
        <w:jc w:val="center"/>
        <w:rPr>
          <w:rFonts w:cs="PT Bold Dusky"/>
          <w:b/>
          <w:bCs/>
          <w:sz w:val="22"/>
          <w:szCs w:val="22"/>
          <w:rtl/>
        </w:rPr>
      </w:pPr>
    </w:p>
    <w:p w:rsidR="005D60DA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P="005D60DA">
      <w:pPr>
        <w:tabs>
          <w:tab w:val="left" w:pos="1727"/>
        </w:tabs>
        <w:rPr>
          <w:rFonts w:cs="Al-Mothnna"/>
          <w:sz w:val="28"/>
          <w:szCs w:val="28"/>
          <w:rtl/>
        </w:rPr>
        <w:sectPr w:rsidSect="004B44D4">
          <w:type w:val="nextPage"/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cs="Al-Mothnna" w:hint="cs"/>
          <w:sz w:val="28"/>
          <w:szCs w:val="28"/>
          <w:rtl/>
        </w:rPr>
        <w:t xml:space="preserve">            </w:t>
      </w:r>
    </w:p>
    <w:p w:rsidR="00467623" w:rsidP="003614C1">
      <w:pPr>
        <w:bidi/>
        <w:spacing w:after="0" w:line="240" w:lineRule="auto"/>
        <w:rPr>
          <w:rFonts w:ascii="Rockwell Extra Bold" w:eastAsia="Calibri" w:hAnsi="Rockwell Extra Bold" w:cs="Arabic Transparent"/>
          <w:b/>
          <w:bCs/>
          <w:color w:val="000000"/>
          <w:sz w:val="28"/>
          <w:szCs w:val="22"/>
          <w:rtl/>
          <w:lang w:val="en-US" w:eastAsia="en-US" w:bidi="ar-SA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39218</wp:posOffset>
                </wp:positionH>
                <wp:positionV relativeFrom="paragraph">
                  <wp:posOffset>-38073</wp:posOffset>
                </wp:positionV>
                <wp:extent cx="6944360" cy="1114022"/>
                <wp:effectExtent l="19050" t="19050" r="27940" b="10160"/>
                <wp:wrapNone/>
                <wp:docPr id="1622780845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360" cy="11140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7623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52321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467623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467623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RPr="00715870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الطالب / .</w:t>
                            </w:r>
                            <w:r w:rsidRPr="00230BE9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 رقم الجلوس</w:t>
                            </w: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230BE9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............................... </w:t>
                            </w:r>
                            <w:r w:rsidRPr="0071587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</w:p>
                          <w:p w:rsidR="00467623" w:rsidRPr="00715870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52" style="width:546.8pt;height:87.72pt;margin-top:-3pt;margin-left:3.09pt;mso-height-percent:0;mso-height-relative:page;mso-width-percent:0;mso-width-relative:page;mso-wrap-distance-bottom:0;mso-wrap-distance-left:9pt;mso-wrap-distance-right:9pt;mso-wrap-distance-top:0;position:absolute;v-text-anchor:top;z-index:-251590656" arcsize="10923f" fillcolor="none" stroked="t" strokecolor="black" strokeweight="3pt">
                <v:fill opacity="0"/>
                <v:stroke joinstyle="round" linestyle="thinThin"/>
                <v:textbox>
                  <w:txbxContent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B52321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RPr="00715870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اسم الطالب / .</w:t>
                      </w:r>
                      <w:r w:rsidRPr="00230BE9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 رقم الجلوس</w:t>
                      </w: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/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</w:t>
                      </w:r>
                      <w:r w:rsidRPr="00230BE9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............................... </w:t>
                      </w:r>
                      <w:r w:rsidRPr="00715870"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</w:p>
                    <w:p w:rsidR="00467623" w:rsidRPr="00715870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0"/>
                          <w:szCs w:val="10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245280</wp:posOffset>
                </wp:positionH>
                <wp:positionV relativeFrom="paragraph">
                  <wp:posOffset>13442</wp:posOffset>
                </wp:positionV>
                <wp:extent cx="1874520" cy="824248"/>
                <wp:effectExtent l="0" t="0" r="0" b="0"/>
                <wp:wrapNone/>
                <wp:docPr id="59965877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74520" cy="824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23" w:rsidRPr="00196D43" w:rsidP="0041609D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96D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المادة :</w:t>
                            </w:r>
                            <w:r w:rsidRPr="00196D43" w:rsidR="00E8031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الدراسات الاجتماعية</w:t>
                            </w:r>
                          </w:p>
                          <w:p w:rsidR="00830423" w:rsidRPr="00196D43" w:rsidP="00552F07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96D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 w:rsidRPr="00196D43" w:rsidR="00E8031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552F0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196D43" w:rsidR="00E8031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</w:p>
                          <w:p w:rsidR="007874F7" w:rsidRPr="00196D43" w:rsidP="007874F7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96D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ساعة </w:t>
                            </w:r>
                            <w:r w:rsidR="00CC6F0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ونص</w:t>
                            </w:r>
                          </w:p>
                          <w:p w:rsidR="00830423" w:rsidRPr="00196D43" w:rsidP="0041609D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30423" w:rsidRPr="00196D43" w:rsidP="0041609D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41609D" w:rsidRPr="00196D43" w:rsidP="0041609D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53" type="#_x0000_t202" style="width:147.6pt;height:64.9pt;margin-top:1.06pt;margin-left:19.31pt;mso-height-percent:0;mso-height-relative:margin;mso-width-percent:0;mso-width-relative:margin;mso-wrap-distance-bottom:0;mso-wrap-distance-left:9pt;mso-wrap-distance-right:9pt;mso-wrap-distance-top:0;position:absolute;v-text-anchor:top;z-index:251727872" fillcolor="white" stroked="f" strokeweight="0.5pt">
                <v:textbox>
                  <w:txbxContent>
                    <w:p w:rsidR="00830423" w:rsidRPr="00196D43" w:rsidP="0041609D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96D43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المادة :</w:t>
                      </w:r>
                      <w:r w:rsidRPr="00196D43" w:rsidR="00E80318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الدراسات الاجتماعية</w:t>
                      </w:r>
                    </w:p>
                    <w:p w:rsidR="00830423" w:rsidRPr="00196D43" w:rsidP="00552F07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96D43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 :</w:t>
                      </w:r>
                      <w:r w:rsidRPr="00196D43" w:rsidR="00E80318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552F07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الثالث</w:t>
                      </w:r>
                      <w:r w:rsidRPr="00196D43" w:rsidR="00E80318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  <w:p w:rsidR="007874F7" w:rsidRPr="00196D43" w:rsidP="007874F7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96D43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 :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ساعة </w:t>
                      </w:r>
                      <w:r w:rsidR="00CC6F02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ونص</w:t>
                      </w:r>
                    </w:p>
                    <w:p w:rsidR="00830423" w:rsidRPr="00196D43" w:rsidP="0041609D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830423" w:rsidRPr="00196D43" w:rsidP="0041609D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1609D" w:rsidRPr="00196D43" w:rsidP="0041609D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7623">
        <w:rPr>
          <w:rFonts w:hint="cs"/>
          <w:b/>
          <w:bCs/>
          <w:noProof/>
          <w:rtl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3111874</wp:posOffset>
            </wp:positionH>
            <wp:positionV relativeFrom="paragraph">
              <wp:posOffset>161664</wp:posOffset>
            </wp:positionV>
            <wp:extent cx="1210459" cy="871369"/>
            <wp:effectExtent l="19050" t="0" r="8741" b="0"/>
            <wp:wrapNone/>
            <wp:docPr id="3402742" name="صورة 10" descr="144482574625yg6V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742" name="Picture 10" descr="144482574625yg6V4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59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623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      </w:t>
      </w:r>
      <w:r w:rsidRPr="00E17753" w:rsidR="00467623">
        <w:rPr>
          <w:rFonts w:ascii="Calibri" w:eastAsia="Calibri" w:hAnsi="Calibri" w:cs="Arial" w:hint="cs"/>
          <w:b/>
          <w:bCs/>
          <w:noProof/>
          <w:sz w:val="22"/>
          <w:szCs w:val="22"/>
          <w:rtl/>
          <w:lang w:val="en-US" w:eastAsia="en-US" w:bidi="ar-SA"/>
        </w:rPr>
        <w:t>بسم الله الرحمن الرحيم</w:t>
      </w:r>
    </w:p>
    <w:p w:rsidR="00B52321" w:rsidRPr="00042B8C" w:rsidP="00830423">
      <w:pPr>
        <w:bidi/>
        <w:spacing w:after="0" w:line="240" w:lineRule="auto"/>
        <w:jc w:val="lowKashida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المملكة العربية السعودية        </w:t>
      </w:r>
      <w:r w:rsidRPr="00042B8C" w:rsidR="003614C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</w:t>
      </w:r>
      <w:r w:rsidR="00CB388F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801CC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830423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B52321" w:rsidRPr="00042B8C" w:rsidP="00830423">
      <w:pPr>
        <w:bidi/>
        <w:spacing w:after="0" w:line="240" w:lineRule="auto"/>
        <w:jc w:val="lowKashida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وزارة التعليم                  </w:t>
      </w:r>
      <w:r w:rsidRPr="00042B8C" w:rsidR="003614C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</w:t>
      </w:r>
      <w:r w:rsidR="00CB388F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801CC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042B8C" w:rsidR="003614C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830423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B52321" w:rsidRPr="00042B8C" w:rsidP="005F2279">
      <w:pPr>
        <w:bidi/>
        <w:spacing w:after="0" w:line="240" w:lineRule="auto"/>
        <w:jc w:val="lowKashida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الإ</w:t>
      </w:r>
      <w:r w:rsidR="00AB469E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دارة العامة للتعليم بمنطقة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42B8C" w:rsidR="003614C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</w:t>
      </w:r>
      <w:r w:rsidR="00CB388F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01CC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30423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3614C1" w:rsidRPr="00042B8C" w:rsidP="00196D43">
      <w:pPr>
        <w:bidi/>
        <w:spacing w:after="0" w:line="240" w:lineRule="auto"/>
        <w:ind w:left="-142"/>
        <w:jc w:val="lowKashida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</w:t>
      </w:r>
      <w:r w:rsid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</w:t>
      </w:r>
      <w:r w:rsidR="00CB388F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01CC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30423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3614C1" w:rsidRPr="00042B8C" w:rsidP="005F2279">
      <w:pPr>
        <w:bidi/>
        <w:spacing w:after="0" w:line="240" w:lineRule="auto"/>
        <w:ind w:left="142"/>
        <w:jc w:val="lowKashida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مدرس</w:t>
      </w:r>
      <w:r w:rsidR="00AB469E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ة :</w:t>
      </w:r>
      <w:r w:rsidRPr="00042B8C" w:rsidR="00B5232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</w:t>
      </w:r>
      <w:r w:rsid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</w:t>
      </w:r>
      <w:r w:rsidR="00CB388F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830423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806351" w:rsidRPr="008C31DC" w:rsidP="00552F07">
      <w:pPr>
        <w:bidi/>
        <w:spacing w:after="0" w:line="240" w:lineRule="auto"/>
        <w:jc w:val="lowKashida"/>
        <w:rPr>
          <w:rFonts w:ascii="Arial" w:eastAsia="Calibri" w:hAnsi="Arial" w:cs="Arial"/>
          <w:b/>
          <w:bCs/>
          <w:sz w:val="10"/>
          <w:szCs w:val="10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hAnsi="Times New Roman" w:cs="Simplified Arabic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409393</wp:posOffset>
                </wp:positionH>
                <wp:positionV relativeFrom="paragraph">
                  <wp:posOffset>76381</wp:posOffset>
                </wp:positionV>
                <wp:extent cx="6453051" cy="291465"/>
                <wp:effectExtent l="0" t="0" r="0" b="0"/>
                <wp:wrapNone/>
                <wp:docPr id="1961859914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051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B64" w:rsidRPr="003614C1" w:rsidP="00EF2B6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أ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سئلة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مادة الدراسات الاجتماعية 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( الثاني ) الدور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(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الأول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) لعام 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  <w:p w:rsidR="00467623" w:rsidRPr="009C13DD" w:rsidP="00EC1DF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width:508.11pt;height:22.95pt;margin-top:6.01pt;margin-left:32.24pt;mso-height-percent:0;mso-height-relative:page;mso-width-percent:0;mso-width-relative:page;mso-wrap-distance-bottom:0;mso-wrap-distance-left:9pt;mso-wrap-distance-right:9pt;mso-wrap-distance-top:0;position:absolute;v-text-anchor:top;z-index:251722752" fillcolor="none" stroked="f">
                <v:fill opacity="0"/>
                <v:textbox>
                  <w:txbxContent>
                    <w:p w:rsidR="00EF2B64" w:rsidRPr="003614C1" w:rsidP="00EF2B64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أ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سئلة</w:t>
                      </w: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مادة الدراسات الاجتماعية 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الفصل الدراسي </w:t>
                      </w: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( الثاني ) الدور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(</w:t>
                      </w: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الأول</w:t>
                      </w: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) لعام </w:t>
                      </w: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1446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  <w:p w:rsidR="00467623" w:rsidRPr="009C13DD" w:rsidP="00EC1DF7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6"/>
                          <w:szCs w:val="26"/>
                          <w:u w:val="single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6351" w:rsidP="00196D43">
      <w:pPr>
        <w:bidi/>
        <w:spacing w:after="0" w:line="240" w:lineRule="auto"/>
        <w:ind w:left="425"/>
        <w:rPr>
          <w:rFonts w:eastAsia="Calibri" w:asciiTheme="minorBid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3614C1" w:rsidP="0000479C">
      <w:pPr>
        <w:bidi/>
        <w:spacing w:after="0" w:line="240" w:lineRule="auto"/>
        <w:ind w:firstLine="720"/>
        <w:rPr>
          <w:rFonts w:eastAsia="Calibri" w:asciiTheme="minorBidi" w:hAnsiTheme="minorBidi" w:cstheme="minorBidi"/>
          <w:b/>
          <w:bCs/>
          <w:sz w:val="10"/>
          <w:szCs w:val="10"/>
          <w:u w:val="single"/>
          <w:rtl/>
          <w:lang w:val="en-US" w:eastAsia="en-US" w:bidi="ar-SA"/>
        </w:rPr>
      </w:pPr>
    </w:p>
    <w:tbl>
      <w:tblPr>
        <w:tblStyle w:val="TableGrid2"/>
        <w:bidiVisual/>
        <w:tblW w:w="0" w:type="auto"/>
        <w:tblInd w:w="250" w:type="dxa"/>
        <w:tblLook w:val="04A0"/>
      </w:tblPr>
      <w:tblGrid>
        <w:gridCol w:w="1525"/>
        <w:gridCol w:w="3118"/>
        <w:gridCol w:w="1560"/>
        <w:gridCol w:w="4252"/>
      </w:tblGrid>
      <w:tr w:rsidTr="00EF2B64">
        <w:tblPrEx>
          <w:tblW w:w="0" w:type="auto"/>
          <w:tblInd w:w="250" w:type="dxa"/>
          <w:tblLook w:val="04A0"/>
        </w:tblPrEx>
        <w:tc>
          <w:tcPr>
            <w:tcW w:w="1525" w:type="dxa"/>
          </w:tcPr>
          <w:p w:rsidR="00EF2B64" w:rsidRPr="0000479C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479C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8930" w:type="dxa"/>
            <w:gridSpan w:val="3"/>
          </w:tcPr>
          <w:p w:rsidR="00EF2B64" w:rsidRPr="0000479C" w:rsidP="0035214D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F2B64">
        <w:tblPrEx>
          <w:tblW w:w="0" w:type="auto"/>
          <w:tblInd w:w="250" w:type="dxa"/>
          <w:tblLook w:val="04A0"/>
        </w:tblPrEx>
        <w:tc>
          <w:tcPr>
            <w:tcW w:w="1525" w:type="dxa"/>
          </w:tcPr>
          <w:p w:rsidR="00EF2B64" w:rsidRPr="0000479C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479C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الشعبة</w:t>
            </w:r>
          </w:p>
        </w:tc>
        <w:tc>
          <w:tcPr>
            <w:tcW w:w="3118" w:type="dxa"/>
          </w:tcPr>
          <w:p w:rsidR="00EF2B64" w:rsidRPr="0000479C" w:rsidP="0035214D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60" w:type="dxa"/>
          </w:tcPr>
          <w:p w:rsidR="00EF2B64" w:rsidRPr="0000479C" w:rsidP="0035214D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479C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4252" w:type="dxa"/>
          </w:tcPr>
          <w:p w:rsidR="00EF2B64" w:rsidRPr="0000479C" w:rsidP="0035214D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EF2B64" w:rsidP="00EF2B64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10"/>
          <w:szCs w:val="10"/>
          <w:u w:val="single"/>
          <w:rtl/>
          <w:lang w:val="en-US" w:eastAsia="en-US" w:bidi="ar-SA"/>
        </w:rPr>
      </w:pPr>
    </w:p>
    <w:tbl>
      <w:tblPr>
        <w:tblStyle w:val="TableGrid2"/>
        <w:bidiVisual/>
        <w:tblW w:w="0" w:type="auto"/>
        <w:tblInd w:w="250" w:type="dxa"/>
        <w:tblLook w:val="04A0"/>
      </w:tblPr>
      <w:tblGrid>
        <w:gridCol w:w="1808"/>
        <w:gridCol w:w="1843"/>
        <w:gridCol w:w="1843"/>
        <w:gridCol w:w="1701"/>
        <w:gridCol w:w="3260"/>
      </w:tblGrid>
      <w:tr w:rsidTr="00EF2B64">
        <w:tblPrEx>
          <w:tblW w:w="0" w:type="auto"/>
          <w:tblInd w:w="250" w:type="dxa"/>
          <w:tblLook w:val="04A0"/>
        </w:tblPrEx>
        <w:tc>
          <w:tcPr>
            <w:tcW w:w="1808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1843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1843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1701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س3</w:t>
            </w:r>
          </w:p>
        </w:tc>
        <w:tc>
          <w:tcPr>
            <w:tcW w:w="3260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المجموع</w:t>
            </w:r>
          </w:p>
        </w:tc>
      </w:tr>
      <w:tr w:rsidTr="00EF2B64">
        <w:tblPrEx>
          <w:tblW w:w="0" w:type="auto"/>
          <w:tblInd w:w="250" w:type="dxa"/>
          <w:tblLook w:val="04A0"/>
        </w:tblPrEx>
        <w:trPr>
          <w:trHeight w:val="142"/>
        </w:trPr>
        <w:tc>
          <w:tcPr>
            <w:tcW w:w="1808" w:type="dxa"/>
            <w:vMerge w:val="restart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843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14</w:t>
            </w:r>
          </w:p>
        </w:tc>
        <w:tc>
          <w:tcPr>
            <w:tcW w:w="1843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13</w:t>
            </w:r>
          </w:p>
        </w:tc>
        <w:tc>
          <w:tcPr>
            <w:tcW w:w="1701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13</w:t>
            </w:r>
          </w:p>
        </w:tc>
        <w:tc>
          <w:tcPr>
            <w:tcW w:w="3260" w:type="dxa"/>
            <w:vMerge w:val="restart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EF2B64">
        <w:tblPrEx>
          <w:tblW w:w="0" w:type="auto"/>
          <w:tblInd w:w="250" w:type="dxa"/>
          <w:tblLook w:val="04A0"/>
        </w:tblPrEx>
        <w:trPr>
          <w:trHeight w:val="112"/>
        </w:trPr>
        <w:tc>
          <w:tcPr>
            <w:tcW w:w="1808" w:type="dxa"/>
            <w:vMerge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843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843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701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60" w:type="dxa"/>
            <w:vMerge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EF2B64">
        <w:tblPrEx>
          <w:tblW w:w="0" w:type="auto"/>
          <w:tblInd w:w="250" w:type="dxa"/>
          <w:tblLook w:val="04A0"/>
        </w:tblPrEx>
        <w:tc>
          <w:tcPr>
            <w:tcW w:w="1808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5387" w:type="dxa"/>
            <w:gridSpan w:val="3"/>
            <w:shd w:val="clear" w:color="auto" w:fill="D9D9D9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60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F07418" w:rsidRPr="0000479C" w:rsidP="00F07418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10"/>
          <w:szCs w:val="10"/>
          <w:u w:val="single"/>
          <w:rtl/>
          <w:lang w:val="en-US" w:eastAsia="en-US" w:bidi="ar-SA"/>
        </w:rPr>
      </w:pPr>
    </w:p>
    <w:tbl>
      <w:tblPr>
        <w:tblStyle w:val="1"/>
        <w:bidiVisual/>
        <w:tblW w:w="0" w:type="auto"/>
        <w:tblInd w:w="250" w:type="dxa"/>
        <w:tblLook w:val="04A0"/>
      </w:tblPr>
      <w:tblGrid>
        <w:gridCol w:w="2613"/>
        <w:gridCol w:w="2614"/>
        <w:gridCol w:w="2614"/>
        <w:gridCol w:w="2614"/>
      </w:tblGrid>
      <w:tr w:rsidTr="001036FA">
        <w:tblPrEx>
          <w:tblW w:w="0" w:type="auto"/>
          <w:tblInd w:w="250" w:type="dxa"/>
          <w:tblLook w:val="04A0"/>
        </w:tblPrEx>
        <w:tc>
          <w:tcPr>
            <w:tcW w:w="2613" w:type="dxa"/>
          </w:tcPr>
          <w:p w:rsidR="00FC24C5" w:rsidRPr="00AB469E" w:rsidP="0017198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2614" w:type="dxa"/>
          </w:tcPr>
          <w:p w:rsidR="00FC24C5" w:rsidRPr="00AB469E" w:rsidP="0017198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4" w:type="dxa"/>
          </w:tcPr>
          <w:p w:rsidR="00FC24C5" w:rsidRPr="00AB469E" w:rsidP="0017198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اسم المراجع</w:t>
            </w:r>
          </w:p>
        </w:tc>
        <w:tc>
          <w:tcPr>
            <w:tcW w:w="2614" w:type="dxa"/>
          </w:tcPr>
          <w:p w:rsidR="00FC24C5" w:rsidRPr="00AB469E" w:rsidP="00FC24C5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:rsidTr="001036FA">
        <w:tblPrEx>
          <w:tblW w:w="0" w:type="auto"/>
          <w:tblInd w:w="250" w:type="dxa"/>
          <w:tblLook w:val="04A0"/>
        </w:tblPrEx>
        <w:tc>
          <w:tcPr>
            <w:tcW w:w="2613" w:type="dxa"/>
          </w:tcPr>
          <w:p w:rsidR="00FC24C5" w:rsidRPr="00AB469E" w:rsidP="0017198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2614" w:type="dxa"/>
          </w:tcPr>
          <w:p w:rsidR="00FC24C5" w:rsidRPr="00AB469E" w:rsidP="0017198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614" w:type="dxa"/>
          </w:tcPr>
          <w:p w:rsidR="00FC24C5" w:rsidRPr="00AB469E" w:rsidP="0017198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2614" w:type="dxa"/>
          </w:tcPr>
          <w:p w:rsidR="00FC24C5" w:rsidRPr="00AB469E" w:rsidP="0017198D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</w:tbl>
    <w:p w:rsidR="00AB469E" w:rsidRPr="009C13DD" w:rsidP="00AB469E">
      <w:pPr>
        <w:bidi/>
        <w:spacing w:after="0" w:line="240" w:lineRule="auto"/>
        <w:ind w:left="-426"/>
        <w:rPr>
          <w:rFonts w:eastAsia="Calibri" w:asciiTheme="minorBidi" w:hAnsiTheme="minorBid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F31630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EF2B64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 xml:space="preserve">    </w:t>
      </w:r>
      <w:r w:rsidRPr="009C13DD" w:rsidR="00A52885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</w:t>
      </w:r>
      <w:r w:rsidRPr="009C13DD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</w:t>
      </w:r>
      <w:r w:rsidRPr="009C13DD" w:rsidR="00A52885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ــــــــــــــــــــــــــــــــــــــــــــــــــــــــــــــــــــــ</w:t>
      </w:r>
      <w:r w:rsidR="009C13DD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ـــــــــــــــــــــــــــــــــــــــــــ</w:t>
      </w:r>
      <w:r w:rsidR="00110250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</w:t>
      </w:r>
      <w:r w:rsidR="009C13DD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ـــــــــــــــــــــــــــــــــــــــــــ</w:t>
      </w:r>
      <w:r w:rsidRPr="009C13DD" w:rsidR="00A52885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</w:t>
      </w:r>
      <w:r w:rsidRPr="009C13DD" w:rsidR="00721427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</w:t>
      </w:r>
    </w:p>
    <w:p w:rsidR="00446ADD" w:rsidP="00446ADD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 w:rsidRPr="00467623">
        <w:rPr>
          <w:rFonts w:eastAsia="Calibri" w:asciiTheme="minorBid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السؤال الأول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:اختر</w:t>
      </w:r>
      <w:r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الإجابة الصحيحة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م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ما يأتي :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ab/>
      </w:r>
      <w:r w:rsidRPr="00467623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  <w:r w:rsidR="00F31630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(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10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درجات  )</w:t>
      </w:r>
    </w:p>
    <w:p w:rsidR="00552F07" w:rsidRPr="00552F07" w:rsidP="00446ADD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2235"/>
        <w:gridCol w:w="434"/>
        <w:gridCol w:w="2164"/>
        <w:gridCol w:w="436"/>
        <w:gridCol w:w="2129"/>
        <w:gridCol w:w="378"/>
        <w:gridCol w:w="2509"/>
      </w:tblGrid>
      <w:tr w:rsidTr="00552F07">
        <w:tblPrEx>
          <w:tblW w:w="10773" w:type="dxa"/>
          <w:tblInd w:w="108" w:type="dxa"/>
          <w:tblLook w:val="01E0"/>
        </w:tblPrEx>
        <w:trPr>
          <w:trHeight w:val="348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Batang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يتميز علم المملكة العربية السعودية بأنه :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يحمل الشهادتين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يرفع باهت اللون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ينكس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يلامس الأرض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400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Batang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قٌسمت المملكة العربية السعودية إلى مناطق إدارية هي :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69"/>
        </w:trPr>
        <w:tc>
          <w:tcPr>
            <w:tcW w:w="4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13 منطقة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14 منطقة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15 منطقة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16 منطقة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355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تشرف على جميع إمارات مناطق المملكة العربية السعودية :   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383"/>
        </w:trPr>
        <w:tc>
          <w:tcPr>
            <w:tcW w:w="4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وزارة الخارجية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وزارة الداخلية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وزارة الدفاع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الحرس الوطني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424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في المملكة العربية السعودية أكثر من 500 سد ومن ابرزها سد الملك فهد ويقع في :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66"/>
        </w:trPr>
        <w:tc>
          <w:tcPr>
            <w:tcW w:w="4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جازان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بيشة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نجران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الرياض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304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br w:type="page"/>
            </w: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علم المملكة العربية السعودية مستطيل الشكل ولونه أخضر وعرضه يساوي</w:t>
            </w: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85"/>
        </w:trPr>
        <w:tc>
          <w:tcPr>
            <w:tcW w:w="4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ربع طوله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نص طوله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ثلثي طوله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يساوي طوله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56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تقدم مراكز الرعاية الصحية الأولية الخدمات الوقائية والعلاجية والتاهلية بالمستوى الأول , وتشمل :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37"/>
        </w:trPr>
        <w:tc>
          <w:tcPr>
            <w:tcW w:w="4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tabs>
                <w:tab w:val="left" w:pos="397"/>
                <w:tab w:val="left" w:pos="539"/>
              </w:tabs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أمراض الكلى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مكافحة العدوى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tabs>
                <w:tab w:val="left" w:pos="397"/>
                <w:tab w:val="left" w:pos="539"/>
              </w:tabs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رعاية الأمومة والطفولة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زراعة الأعضاء ( القلب )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64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Batang" w:asciiTheme="minorBidi" w:hAnsiTheme="minorBidi" w:cstheme="minorBidi"/>
                <w:b/>
                <w:bCs/>
                <w:smallCaps/>
                <w:spacing w:val="5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تحتفل المملكة العربية السعودية بيوم العلم في </w:t>
            </w: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736933">
        <w:tblPrEx>
          <w:tblW w:w="10773" w:type="dxa"/>
          <w:tblInd w:w="108" w:type="dxa"/>
          <w:tblLook w:val="01E0"/>
        </w:tblPrEx>
        <w:trPr>
          <w:trHeight w:val="356"/>
        </w:trPr>
        <w:tc>
          <w:tcPr>
            <w:tcW w:w="4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36933" w:rsidRPr="00736933" w:rsidP="008B7B6E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736933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36933" w:rsidRPr="00736933" w:rsidP="008B7B6E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736933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24 اغسطس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36933" w:rsidRPr="00736933" w:rsidP="008B7B6E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736933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36933" w:rsidRPr="00736933" w:rsidP="008B7B6E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736933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22 فبراير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36933" w:rsidRPr="00736933" w:rsidP="008B7B6E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736933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36933" w:rsidRPr="00736933" w:rsidP="008B7B6E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736933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23 سبتمبر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36933" w:rsidRPr="00736933" w:rsidP="008B7B6E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736933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36933" w:rsidRPr="00736933" w:rsidP="008B7B6E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736933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11 مارس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400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Batang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صدر النظام الأساسي للحكم في عهد الملك فهد رحمه الله  في عام </w:t>
            </w: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70"/>
        </w:trPr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1409 هـ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1410 هـ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1411هـ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1412 هـ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395"/>
        </w:trPr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صدر الأمر في عام 1444هـ الاحتفال بيوم العلم  في 11 مارس من كل عام في عهد الملك : 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80"/>
        </w:trPr>
        <w:tc>
          <w:tcPr>
            <w:tcW w:w="48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سلمان  حفظه الله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عبدالله رحمه الله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فهد رحمه الله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خالد رحمه الله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391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Batang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نظام الحكم في وطني المملكة العربية السعودية :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75"/>
        </w:trPr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ملكي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جمهوري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أميري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برلماني</w:t>
            </w:r>
          </w:p>
        </w:tc>
      </w:tr>
    </w:tbl>
    <w:p w:rsidR="00446ADD" w:rsidP="00552F07">
      <w:pPr>
        <w:tabs>
          <w:tab w:val="left" w:pos="1133"/>
        </w:tabs>
        <w:bidi/>
        <w:spacing w:after="0" w:line="240" w:lineRule="auto"/>
        <w:jc w:val="center"/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</w:pPr>
      <w:r w:rsidRPr="006867AD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</w:t>
      </w:r>
    </w:p>
    <w:p w:rsidR="00552F07" w:rsidRPr="00D1184A" w:rsidP="00736933">
      <w:pPr>
        <w:tabs>
          <w:tab w:val="left" w:pos="1133"/>
        </w:tabs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 w:rsidRPr="00736933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ب)  عدد</w:t>
      </w:r>
      <w:r w:rsidRPr="00736933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ثلاثة من اسباب الحوادث في المملكة العربية  السعودية ؟</w:t>
      </w:r>
      <w:r w:rsidRPr="00D1184A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</w:t>
      </w:r>
      <w:r w:rsidRPr="00D1184A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1184A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36933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(</w:t>
      </w:r>
      <w:r w:rsidRPr="00736933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Pr="00736933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4</w:t>
      </w:r>
      <w:r w:rsidRPr="00736933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درجات  )</w:t>
      </w:r>
      <w:r w:rsidRPr="00D1184A">
        <w:rPr>
          <w:rFonts w:eastAsia="Calibri" w:asciiTheme="minorBidi" w:hAnsiTheme="minorBidi" w:cstheme="minorBidi" w:hint="cs"/>
          <w:b/>
          <w:bCs/>
          <w:sz w:val="20"/>
          <w:szCs w:val="20"/>
          <w:rtl/>
          <w:lang w:val="en-US" w:eastAsia="en-US" w:bidi="ar-SA"/>
        </w:rPr>
        <w:t xml:space="preserve"> درجة لكل فقرة</w:t>
      </w:r>
    </w:p>
    <w:p w:rsidR="00736933" w:rsidRPr="00D1184A" w:rsidP="00736933">
      <w:pPr>
        <w:tabs>
          <w:tab w:val="left" w:pos="1133"/>
        </w:tabs>
        <w:bidi/>
        <w:spacing w:after="0" w:line="360" w:lineRule="auto"/>
        <w:jc w:val="center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 w:rsidRPr="00D1184A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1) 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.....................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.........................................................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</w:t>
      </w:r>
      <w:r w:rsidRPr="00D1184A">
        <w:rPr>
          <w:rFonts w:eastAsia="Calibri" w:asciiTheme="minorBid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Pr="00D1184A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2)</w:t>
      </w:r>
      <w:r w:rsidRPr="00D1184A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 xml:space="preserve"> 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.....................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.........................................................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</w:t>
      </w:r>
    </w:p>
    <w:p w:rsidR="00552F07" w:rsidRPr="00736933" w:rsidP="00736933">
      <w:pPr>
        <w:tabs>
          <w:tab w:val="left" w:pos="1133"/>
          <w:tab w:val="left" w:pos="3544"/>
        </w:tabs>
        <w:bidi/>
        <w:spacing w:after="0" w:line="240" w:lineRule="auto"/>
        <w:rPr>
          <w:rFonts w:eastAsia="Calibri" w:asciiTheme="minorBidi" w:hAnsiTheme="minorBidi" w:cstheme="minorBidi"/>
          <w:b/>
          <w:bCs/>
          <w:sz w:val="8"/>
          <w:szCs w:val="8"/>
          <w:rtl/>
          <w:lang w:val="en-US" w:eastAsia="en-US" w:bidi="ar-SA"/>
        </w:rPr>
      </w:pPr>
      <w:r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ab/>
      </w:r>
    </w:p>
    <w:p w:rsidR="00736933" w:rsidRPr="00D1184A" w:rsidP="001E002C">
      <w:pPr>
        <w:tabs>
          <w:tab w:val="left" w:pos="1133"/>
        </w:tabs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</w:t>
      </w:r>
      <w:r w:rsidR="00374036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1184A" w:rsidR="00552F07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3)</w:t>
      </w:r>
      <w:r w:rsidRPr="00D1184A" w:rsidR="00552F07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 xml:space="preserve"> </w:t>
      </w:r>
      <w:r w:rsidRPr="00D1184A" w:rsidR="00552F07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.............</w:t>
      </w:r>
      <w:r w:rsidRPr="00D1184A" w:rsidR="00552F07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.....................</w:t>
      </w:r>
      <w:r w:rsidRPr="00D1184A" w:rsidR="00552F07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.................</w:t>
      </w:r>
      <w:r w:rsidRPr="00D1184A" w:rsidR="00552F07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</w:t>
      </w:r>
      <w:r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</w:t>
      </w:r>
      <w:r w:rsidRPr="00D1184A" w:rsidR="00552F07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.............................................</w:t>
      </w:r>
      <w:r w:rsidRPr="00D1184A" w:rsidR="00552F07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</w:t>
      </w:r>
      <w:r w:rsidRPr="00D1184A" w:rsidR="00552F07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</w:t>
      </w:r>
      <w:r w:rsidRPr="00D1184A" w:rsidR="00552F07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</w:t>
      </w:r>
      <w:r w:rsidRPr="00D1184A" w:rsidR="00552F07">
        <w:rPr>
          <w:rFonts w:eastAsia="Calibri" w:asciiTheme="minorBid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4</w:t>
      </w:r>
      <w:r w:rsidRPr="00D1184A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)</w:t>
      </w:r>
      <w:r w:rsidRPr="00D1184A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 xml:space="preserve"> 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..................</w:t>
      </w:r>
      <w:r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.........................................................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</w:t>
      </w:r>
      <w:r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ab/>
      </w:r>
    </w:p>
    <w:p w:rsidR="00736933" w:rsidRPr="00736933" w:rsidP="00736933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16"/>
          <w:szCs w:val="16"/>
          <w:rtl/>
          <w:lang w:val="en-US" w:eastAsia="en-US" w:bidi="ar-SA"/>
        </w:rPr>
      </w:pPr>
      <w:r w:rsidRPr="00736933">
        <w:rPr>
          <w:rFonts w:asciiTheme="minorBidi" w:hAnsiTheme="minorBidi" w:cstheme="minorBidi"/>
          <w:b/>
          <w:bCs/>
          <w:strike/>
          <w:noProof/>
          <w:sz w:val="28"/>
          <w:szCs w:val="28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12065</wp:posOffset>
                </wp:positionV>
                <wp:extent cx="6939280" cy="0"/>
                <wp:effectExtent l="0" t="19050" r="13970" b="19050"/>
                <wp:wrapNone/>
                <wp:docPr id="83368376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928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55" type="#_x0000_t32" style="width:546.4pt;height:0;margin-top:0.95pt;margin-left:3.35pt;flip:x;mso-height-percent:0;mso-height-relative:page;mso-width-percent:0;mso-width-relative:page;mso-wrap-distance-bottom:0;mso-wrap-distance-left:9pt;mso-wrap-distance-right:9pt;mso-wrap-distance-top:0;position:absolute;v-text-anchor:top;z-index:251720704" filled="f" fillcolor="this" stroked="t" strokecolor="black" strokeweight="2.5pt">
                <v:stroke joinstyle="round"/>
              </v:shape>
            </w:pict>
          </mc:Fallback>
        </mc:AlternateContent>
      </w:r>
      <w:r w:rsidRPr="00736933" w:rsidR="007F7F2D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90170</wp:posOffset>
                </wp:positionV>
                <wp:extent cx="933450" cy="161925"/>
                <wp:effectExtent l="38100" t="19050" r="0" b="47625"/>
                <wp:wrapNone/>
                <wp:docPr id="1641483396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161925"/>
                        </a:xfrm>
                        <a:prstGeom prst="rightArrow">
                          <a:avLst>
                            <a:gd name="adj1" fmla="val 50000"/>
                            <a:gd name="adj2" fmla="val 1441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56" type="#_x0000_t13" style="width:73.5pt;height:12.75pt;margin-top:7.1pt;margin-left:35.05pt;mso-height-percent:0;mso-height-relative:page;mso-width-percent:0;mso-width-relative:page;mso-wrap-distance-bottom:0;mso-wrap-distance-left:9pt;mso-wrap-distance-right:9pt;mso-wrap-distance-top:0;position:absolute;rotation:180;v-text-anchor:top;z-index:251718656" adj="19726" fillcolor="white" stroked="t" strokecolor="black" strokeweight="0.75pt"/>
            </w:pict>
          </mc:Fallback>
        </mc:AlternateContent>
      </w:r>
      <w:r w:rsidRPr="00736933" w:rsidR="007F7F2D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</w:t>
      </w:r>
    </w:p>
    <w:p w:rsidR="00FC24C5" w:rsidRPr="00736933" w:rsidP="00736933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</w:t>
      </w:r>
      <w:r w:rsidRPr="00736933" w:rsidR="007F7F2D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</w:t>
      </w:r>
      <w:r w:rsidRPr="00736933" w:rsidR="00112F7B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يـــــتــبــع</w:t>
      </w:r>
    </w:p>
    <w:p w:rsidR="003F105D" w:rsidRPr="00736933" w:rsidP="00923A0F">
      <w:pPr>
        <w:tabs>
          <w:tab w:val="left" w:pos="1133"/>
        </w:tabs>
        <w:bidi/>
        <w:spacing w:after="0" w:line="240" w:lineRule="auto"/>
        <w:rPr>
          <w:rFonts w:eastAsia="Calibri" w:asciiTheme="minorBidi" w:hAnsiTheme="minorBidi" w:cstheme="minorBidi"/>
          <w:b/>
          <w:bCs/>
          <w:sz w:val="20"/>
          <w:szCs w:val="20"/>
          <w:rtl/>
          <w:lang w:val="en-US" w:eastAsia="en-US" w:bidi="ar-SA"/>
        </w:rPr>
      </w:pPr>
    </w:p>
    <w:p w:rsidR="005075CB" w:rsidRPr="00AB469E" w:rsidP="006240C1">
      <w:pPr>
        <w:tabs>
          <w:tab w:val="left" w:pos="1133"/>
        </w:tabs>
        <w:bidi/>
        <w:spacing w:after="0" w:line="276" w:lineRule="auto"/>
        <w:ind w:left="-284"/>
        <w:rPr>
          <w:rFonts w:eastAsia="Calibri" w:asciiTheme="minorBidi" w:hAnsiTheme="minorBidi" w:cstheme="minorBidi"/>
          <w:b/>
          <w:bCs/>
          <w:sz w:val="30"/>
          <w:szCs w:val="30"/>
          <w:rtl/>
          <w:lang w:val="en-US" w:eastAsia="en-US" w:bidi="ar-SA"/>
        </w:rPr>
      </w:pPr>
      <w:r w:rsidRPr="00736933">
        <w:rPr>
          <w:rFonts w:eastAsia="Calibri" w:asciiTheme="minorBidi" w:hAnsiTheme="minorBidi" w:cstheme="min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736933">
        <w:rPr>
          <w:rFonts w:eastAsia="Calibri" w:asciiTheme="minorBidi" w:hAnsiTheme="minorBidi" w:cstheme="minorBidi" w:hint="cs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Pr="00736933">
        <w:rPr>
          <w:rFonts w:eastAsia="Calibri" w:asciiTheme="minorBidi" w:hAnsiTheme="minorBidi" w:cstheme="min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736933" w:rsidR="00AB469E">
        <w:rPr>
          <w:rFonts w:eastAsia="Calibri" w:asciiTheme="minorBidi" w:hAnsiTheme="minorBidi" w:cstheme="min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6240C1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السؤال الثاني:</w:t>
      </w:r>
      <w:r w:rsidRPr="006240C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أ)</w:t>
      </w:r>
      <w:r w:rsidRPr="006240C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6240C1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ضع علامة (√) أمام العبارة الصحيحة</w:t>
      </w:r>
      <w:r w:rsidRPr="006240C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6240C1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وعلامة (×) أمام العبارة الخاطئة</w:t>
      </w:r>
      <w:r w:rsidRPr="006240C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ممايأتي</w:t>
      </w:r>
      <w:r w:rsidRPr="006240C1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: </w:t>
      </w:r>
      <w:r w:rsidRPr="006240C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(</w:t>
      </w:r>
      <w:r w:rsidRPr="006240C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9 </w:t>
      </w:r>
      <w:r w:rsidRPr="006240C1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درجات</w:t>
      </w:r>
      <w:r w:rsidRPr="00EF2B64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EF2B64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)</w:t>
      </w:r>
      <w:r w:rsidRPr="00EF2B64">
        <w:rPr>
          <w:rFonts w:eastAsia="Calibri" w:asciiTheme="minorBidi" w:hAnsiTheme="minorBidi" w:cstheme="minorBidi"/>
          <w:b/>
          <w:bCs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0" w:type="auto"/>
        <w:tblCellSpacing w:w="20" w:type="dxa"/>
        <w:tblInd w:w="2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790"/>
        <w:gridCol w:w="8242"/>
        <w:gridCol w:w="1498"/>
      </w:tblGrid>
      <w:tr w:rsidTr="006240C1">
        <w:tblPrEx>
          <w:tblW w:w="0" w:type="auto"/>
          <w:tblInd w:w="204" w:type="dxa"/>
          <w:tblLayout w:type="fixed"/>
          <w:tblLook w:val="04A0"/>
        </w:tblPrEx>
        <w:trPr>
          <w:trHeight w:val="314"/>
        </w:trPr>
        <w:tc>
          <w:tcPr>
            <w:tcW w:w="730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6240C1" w:rsidRPr="006240C1" w:rsidP="006240C1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6240C1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يتخذ مجلس الشورى من مدينة جدة مقرا له</w:t>
            </w:r>
            <w:r w:rsidRPr="006240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</w:t>
            </w:r>
          </w:p>
        </w:tc>
      </w:tr>
      <w:tr w:rsidTr="006240C1">
        <w:tblPrEx>
          <w:tblW w:w="0" w:type="auto"/>
          <w:tblInd w:w="204" w:type="dxa"/>
          <w:tblLayout w:type="fixed"/>
          <w:tblLook w:val="04A0"/>
        </w:tblPrEx>
        <w:tc>
          <w:tcPr>
            <w:tcW w:w="730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6240C1" w:rsidRPr="006240C1" w:rsidP="006240C1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6240C1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تقدم حكومة المملكة العربية السعودية خدمات صحية متكاملة للحجاج</w:t>
            </w:r>
            <w:r w:rsidRPr="006240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:rsidTr="006240C1">
        <w:tblPrEx>
          <w:tblW w:w="0" w:type="auto"/>
          <w:tblInd w:w="204" w:type="dxa"/>
          <w:tblLayout w:type="fixed"/>
          <w:tblLook w:val="04A0"/>
        </w:tblPrEx>
        <w:tc>
          <w:tcPr>
            <w:tcW w:w="730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6240C1" w:rsidRPr="006240C1" w:rsidP="006240C1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6240C1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من مهددات الهوية الوطنية  التطرف والارها</w:t>
            </w:r>
            <w:r w:rsidRPr="006240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:rsidTr="006240C1">
        <w:tblPrEx>
          <w:tblW w:w="0" w:type="auto"/>
          <w:tblInd w:w="204" w:type="dxa"/>
          <w:tblLayout w:type="fixed"/>
          <w:tblLook w:val="04A0"/>
        </w:tblPrEx>
        <w:tc>
          <w:tcPr>
            <w:tcW w:w="730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6240C1" w:rsidRPr="006240C1" w:rsidP="006240C1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الوقوف عند أداء النشيد الوطني السعودي جزء من هويتي</w:t>
            </w:r>
            <w:r w:rsidRPr="006240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:rsidTr="006240C1">
        <w:tblPrEx>
          <w:tblW w:w="0" w:type="auto"/>
          <w:tblInd w:w="204" w:type="dxa"/>
          <w:tblLayout w:type="fixed"/>
          <w:tblLook w:val="04A0"/>
        </w:tblPrEx>
        <w:tc>
          <w:tcPr>
            <w:tcW w:w="730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6240C1" w:rsidRPr="006240C1" w:rsidP="006240C1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6240C1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تلبي التنمية المستدامة حاجات الناس الحالية فقط</w:t>
            </w:r>
            <w:r w:rsidRPr="006240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</w:t>
            </w:r>
          </w:p>
        </w:tc>
      </w:tr>
      <w:tr w:rsidTr="006240C1">
        <w:tblPrEx>
          <w:tblW w:w="0" w:type="auto"/>
          <w:tblInd w:w="204" w:type="dxa"/>
          <w:tblLayout w:type="fixed"/>
          <w:tblLook w:val="04A0"/>
        </w:tblPrEx>
        <w:tc>
          <w:tcPr>
            <w:tcW w:w="730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6240C1" w:rsidRPr="006240C1" w:rsidP="006240C1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6240C1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من مهددات الهوية الوطنية  التطرف والارها</w:t>
            </w:r>
            <w:r w:rsidRPr="006240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:rsidTr="006240C1">
        <w:tblPrEx>
          <w:tblW w:w="0" w:type="auto"/>
          <w:tblInd w:w="204" w:type="dxa"/>
          <w:tblLayout w:type="fixed"/>
          <w:tblLook w:val="04A0"/>
        </w:tblPrEx>
        <w:tc>
          <w:tcPr>
            <w:tcW w:w="730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6240C1" w:rsidRPr="006240C1" w:rsidP="006240C1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E25F9E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مجلس القضاء والمحاكم تمثل سلطات قضائية</w:t>
            </w:r>
            <w:r w:rsidRPr="00E25F9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:rsidTr="006240C1">
        <w:tblPrEx>
          <w:tblW w:w="0" w:type="auto"/>
          <w:tblInd w:w="204" w:type="dxa"/>
          <w:tblLayout w:type="fixed"/>
          <w:tblLook w:val="04A0"/>
        </w:tblPrEx>
        <w:tc>
          <w:tcPr>
            <w:tcW w:w="730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6240C1" w:rsidRPr="006240C1" w:rsidP="006240C1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6240C1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وجود الامن والاستقرار في وطني يهيء لتحقيق التنمية</w:t>
            </w:r>
            <w:r w:rsidRPr="006240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:rsidTr="006240C1">
        <w:tblPrEx>
          <w:tblW w:w="0" w:type="auto"/>
          <w:tblInd w:w="204" w:type="dxa"/>
          <w:tblLayout w:type="fixed"/>
          <w:tblLook w:val="04A0"/>
        </w:tblPrEx>
        <w:tc>
          <w:tcPr>
            <w:tcW w:w="730" w:type="dxa"/>
            <w:shd w:val="clear" w:color="auto" w:fill="auto"/>
            <w:vAlign w:val="center"/>
          </w:tcPr>
          <w:p w:rsidR="00CF4DAF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CF4DAF" w:rsidRPr="006240C1" w:rsidP="006240C1">
            <w:pPr>
              <w:bidi/>
              <w:spacing w:after="0" w:line="276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6240C1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صدر نظام المناطق في وطني عام 1436هـ</w:t>
            </w:r>
            <w:r w:rsidRPr="006240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  <w:r w:rsidRPr="006240C1">
              <w:rPr>
                <w:rFonts w:ascii="Calibri" w:eastAsia="Calibri" w:hAnsi="Calibri" w:cs="Arial" w:hint="cs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F4DAF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 w:rsidR="00EF2B64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</w:t>
            </w:r>
          </w:p>
        </w:tc>
      </w:tr>
    </w:tbl>
    <w:p w:rsidR="00551319" w:rsidRPr="00B93EE2" w:rsidP="00B93EE2">
      <w:pPr>
        <w:bidi/>
        <w:spacing w:after="0" w:line="240" w:lineRule="auto"/>
        <w:jc w:val="center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 w:rsidRPr="00AB469E">
        <w:rPr>
          <w:rFonts w:eastAsia="Calibri" w:asciiTheme="minorBidi" w:hAnsiTheme="minorBidi" w:cstheme="min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93EE2" w:rsidR="00B93EE2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93EE2" w:rsidRPr="00C97E4A" w:rsidP="00B93EE2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ب 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) </w:t>
      </w: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اذك</w:t>
      </w:r>
      <w:r w:rsidRPr="00C97E4A" w:rsid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ر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اثنين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فقط لما يأتي</w:t>
      </w: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:                                                                 </w:t>
      </w: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     </w:t>
      </w:r>
      <w:r w:rsidR="00B92E1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    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 </w:t>
      </w: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( </w:t>
      </w: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4 درجات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)</w:t>
      </w:r>
    </w:p>
    <w:p w:rsidR="00B93EE2" w:rsidRPr="001036FA" w:rsidP="00EF2B64">
      <w:pPr>
        <w:bidi/>
        <w:spacing w:after="0" w:line="360" w:lineRule="auto"/>
        <w:ind w:left="-141"/>
        <w:jc w:val="center"/>
        <w:rPr>
          <w:rFonts w:eastAsia="Calibri" w:asciiTheme="minorBidi" w:hAnsiTheme="minorBid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Pr="00B93EE2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B92E1D" w:rsidR="00B92E1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أ</w:t>
      </w:r>
      <w:r w:rsidRPr="00B92E1D" w:rsidR="00B92E1D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- </w:t>
      </w:r>
      <w:r w:rsidRPr="00B92E1D" w:rsidR="00B92E1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من الأنظمة الأساسية للحكم </w:t>
      </w:r>
      <w:r w:rsidRPr="00B92E1D" w:rsidR="00B92E1D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:</w:t>
      </w: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       </w:t>
      </w:r>
      <w:r w:rsidR="000D6E24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</w:t>
      </w:r>
      <w:r w:rsidRPr="001036FA" w:rsidR="00B92E1D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1</w:t>
      </w:r>
      <w:r w:rsidRPr="001036FA" w:rsidR="00B92E1D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)</w:t>
      </w:r>
      <w:r w:rsidRPr="001036FA" w:rsidR="00B92E1D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 w:rsidR="00EF2B64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</w:t>
      </w:r>
      <w:r w:rsidRPr="001036FA" w:rsidR="00B92E1D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2</w:t>
      </w:r>
      <w:r w:rsidRPr="001036FA" w:rsidR="00B92E1D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)</w:t>
      </w:r>
      <w:r w:rsidRPr="001036FA" w:rsidR="00B92E1D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 w:rsidR="00EF2B64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</w:t>
      </w:r>
      <w:r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.......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</w:t>
      </w:r>
      <w:r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</w:t>
      </w:r>
    </w:p>
    <w:p w:rsidR="00A33B49" w:rsidP="000D6E24">
      <w:pPr>
        <w:bidi/>
        <w:spacing w:after="0" w:line="240" w:lineRule="auto"/>
        <w:ind w:left="-142"/>
        <w:rPr>
          <w:rFonts w:eastAsia="Calibri" w:asciiTheme="minorBidi" w:hAnsiTheme="minorBid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A33B49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ب- من </w:t>
      </w:r>
      <w:r w:rsidRPr="00A33B49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السلطات في المملكة العربية السعودية:</w:t>
      </w: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="000D6E24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</w:t>
      </w: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1036FA" w:rsidR="00B92E1D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1</w:t>
      </w:r>
      <w:r w:rsidRPr="001036FA" w:rsidR="00B92E1D"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) 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 w:rsidR="00EF2B64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</w:t>
      </w:r>
      <w:r w:rsidR="005F2279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</w:t>
      </w:r>
      <w:r w:rsidR="000D6E2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</w:t>
      </w:r>
      <w:r w:rsidRPr="001036FA" w:rsidR="00B92E1D"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2)</w:t>
      </w:r>
      <w:r w:rsidRPr="001036FA" w:rsidR="00B92E1D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 w:rsidR="00EF2B64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</w:t>
      </w:r>
      <w:r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5F2279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</w:t>
      </w:r>
      <w:r w:rsidRPr="001036FA" w:rsidR="00EF2B64">
        <w:rPr>
          <w:rFonts w:eastAsia="Calibri" w:asciiTheme="minorBidi" w:hAnsiTheme="minorBid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 xml:space="preserve">      </w:t>
      </w:r>
    </w:p>
    <w:p w:rsidR="00B93EE2" w:rsidRPr="00A33B49" w:rsidP="00A33B49">
      <w:pPr>
        <w:bidi/>
        <w:spacing w:after="0" w:line="240" w:lineRule="auto"/>
        <w:ind w:left="-142"/>
        <w:rPr>
          <w:rFonts w:eastAsia="Calibri" w:asciiTheme="minorBidi" w:hAnsiTheme="minorBid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A33B49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ـــــــــــــــــــــــــــــــــــــــــــــــــــــــــــــــــ</w:t>
      </w:r>
      <w:r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A33B49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</w:t>
      </w:r>
      <w:r w:rsidRPr="00A33B49" w:rsidR="00FA7503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</w:t>
      </w:r>
      <w:r w:rsidRPr="00A33B49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ـــــــــــــــــــــــــــــــــــــــــــــــــــــــــــ</w:t>
      </w:r>
    </w:p>
    <w:p w:rsidR="00B93EE2" w:rsidP="000D6E24">
      <w:pPr>
        <w:tabs>
          <w:tab w:val="left" w:pos="1208"/>
        </w:tabs>
        <w:bidi/>
        <w:spacing w:after="0" w:line="276" w:lineRule="auto"/>
        <w:ind w:left="142"/>
        <w:rPr>
          <w:rFonts w:eastAsia="Calibri" w:asciiTheme="minorBidi" w:hAnsiTheme="minorBidi" w:cstheme="minorBidi"/>
          <w:b/>
          <w:bCs/>
          <w:sz w:val="26"/>
          <w:szCs w:val="26"/>
          <w:u w:val="double"/>
          <w:rtl/>
          <w:lang w:val="en-US" w:eastAsia="en-US" w:bidi="ar-SA"/>
        </w:rPr>
      </w:pPr>
      <w:r w:rsidRPr="00B93EE2">
        <w:rPr>
          <w:rFonts w:eastAsia="Calibri" w:asciiTheme="minorBidi" w:hAnsiTheme="minorBidi" w:cstheme="minorBidi"/>
          <w:b/>
          <w:bCs/>
          <w:sz w:val="26"/>
          <w:szCs w:val="26"/>
          <w:u w:val="double"/>
          <w:rtl/>
          <w:lang w:val="en-US" w:eastAsia="en-US" w:bidi="ar-SA"/>
        </w:rPr>
        <w:t>السؤال الثالث :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أ ) </w:t>
      </w:r>
      <w:r w:rsid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ضع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المصطلح </w:t>
      </w:r>
      <w:r w:rsidR="003F105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التالية</w:t>
      </w:r>
      <w:r w:rsidR="00B92E1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في المكان المناسب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: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                  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3F105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                  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 ( 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="00F80AD9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5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درجات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)</w:t>
      </w:r>
    </w:p>
    <w:p w:rsidR="003F105D" w:rsidRPr="000E4626" w:rsidP="000E4626">
      <w:pPr>
        <w:tabs>
          <w:tab w:val="left" w:pos="1208"/>
        </w:tabs>
        <w:bidi/>
        <w:spacing w:after="0" w:line="240" w:lineRule="auto"/>
        <w:rPr>
          <w:rFonts w:eastAsia="Calibri" w:asciiTheme="minorBidi" w:hAnsiTheme="minorBidi" w:cstheme="minorBidi"/>
          <w:b/>
          <w:bCs/>
          <w:sz w:val="8"/>
          <w:szCs w:val="8"/>
          <w:u w:val="double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                                                  </w:t>
      </w:r>
      <w:r w:rsidR="00FA7503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</w:t>
      </w: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="000E4626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</w:p>
    <w:p w:rsidR="00B92E1D" w:rsidRPr="00A76010" w:rsidP="00395733">
      <w:pPr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76010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1</w:t>
      </w:r>
      <w:r w:rsidRPr="00A76010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)</w:t>
      </w:r>
      <w:r w:rsidRPr="00F176D4">
        <w:rPr>
          <w:rFonts w:eastAsia="Calibri" w:asciiTheme="minorBidi" w:hAnsiTheme="minorBidi" w:cstheme="min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927C91" w:rsidR="002C7AE3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(</w:t>
      </w:r>
      <w:r w:rsidR="00EF2B64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 w:rsidR="00EF2B64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</w:t>
      </w:r>
      <w:r w:rsidR="00EF2B64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7C91" w:rsidR="002C7AE3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)</w:t>
      </w:r>
      <w:r w:rsidRPr="00927C91" w:rsidR="002C7AE3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D6E24" w:rsidR="00395733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تٌمنح لشخصيات عسكرية ومدنية</w:t>
      </w:r>
      <w:r w:rsidRPr="000D6E24">
        <w:rPr>
          <w:rFonts w:eastAsia="Batang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D6E24">
        <w:rPr>
          <w:rFonts w:eastAsia="Calibri" w:asciiTheme="minorBidi" w:hAnsiTheme="minorBidi" w:cstheme="minorBidi"/>
          <w:b/>
          <w:bCs/>
          <w:color w:val="000000"/>
          <w:sz w:val="24"/>
          <w:szCs w:val="24"/>
          <w:rtl/>
          <w:lang w:val="en-US" w:eastAsia="en-US" w:bidi="ar-SA"/>
        </w:rPr>
        <w:t>.</w:t>
      </w:r>
      <w:r w:rsidRPr="00F176D4">
        <w:rPr>
          <w:rFonts w:eastAsia="Calibri" w:asciiTheme="minorBidi" w:hAnsiTheme="minorBidi" w:cstheme="minorBidi"/>
          <w:b/>
          <w:bCs/>
          <w:color w:val="000000"/>
          <w:sz w:val="22"/>
          <w:szCs w:val="22"/>
          <w:rtl/>
          <w:lang w:val="en-US" w:eastAsia="en-US" w:bidi="ar-SA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color w:val="000000"/>
          <w:sz w:val="22"/>
          <w:szCs w:val="22"/>
          <w:rtl/>
          <w:lang w:val="en-US" w:eastAsia="en-US" w:bidi="ar-SA"/>
        </w:rPr>
        <w:t xml:space="preserve"> </w:t>
      </w:r>
      <w:r w:rsidRPr="00F176D4">
        <w:rPr>
          <w:rFonts w:eastAsia="Batang" w:asciiTheme="minorBidi" w:hAnsiTheme="minorBidi" w:cstheme="minorBidi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 xml:space="preserve"> </w:t>
      </w:r>
    </w:p>
    <w:p w:rsidR="00B92E1D" w:rsidRPr="00316F95" w:rsidP="00316FC9">
      <w:pPr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92E1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2) </w:t>
      </w:r>
      <w:r w:rsidRPr="00927C91" w:rsidR="005F2279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(</w:t>
      </w:r>
      <w:r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E5E88"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 w:rsidR="005F2279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</w:t>
      </w:r>
      <w:r w:rsidRPr="002E5E88"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</w:t>
      </w:r>
      <w:r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7C91" w:rsidR="005F2279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)</w:t>
      </w:r>
      <w:r w:rsidRPr="00927C91"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4675BB" w:rsidR="00316FC9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مجموعة من الإ</w:t>
      </w:r>
      <w:r w:rsidRPr="004675BB" w:rsidR="00316FC9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جرات</w:t>
      </w:r>
      <w:r w:rsidRPr="004E2925" w:rsidR="00316FC9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ووسائل تتخذ للوقاية من وقوع الأخطار</w:t>
      </w:r>
      <w:r w:rsidRPr="004E2925" w:rsidR="00316FC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والحوادث والاصابات </w:t>
      </w:r>
      <w:r w:rsidRPr="004E2925" w:rsidR="00316FC9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.</w:t>
      </w:r>
    </w:p>
    <w:p w:rsidR="00A33B49" w:rsidP="00A33B49">
      <w:pPr>
        <w:bidi/>
        <w:spacing w:after="0" w:line="360" w:lineRule="auto"/>
        <w:rPr>
          <w:rFonts w:eastAsia="Batang" w:asciiTheme="minorBidi" w:hAnsiTheme="minorBidi" w:cs="Arial"/>
          <w:b/>
          <w:bCs/>
          <w:sz w:val="28"/>
          <w:szCs w:val="28"/>
          <w:rtl/>
          <w:lang w:val="en-US" w:eastAsia="en-US" w:bidi="ar-SA"/>
        </w:rPr>
      </w:pPr>
      <w:r w:rsidRPr="006C775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3</w:t>
      </w:r>
      <w:r w:rsidRPr="006C775D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)</w:t>
      </w:r>
      <w:r w:rsidRPr="006C775D" w:rsidR="006C775D">
        <w:rPr>
          <w:rFonts w:eastAsia="Batang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927C91" w:rsidR="005F2279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(</w:t>
      </w:r>
      <w:r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E5E88"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 w:rsidR="005F2279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</w:t>
      </w:r>
      <w:r w:rsidRPr="002E5E88"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</w:t>
      </w:r>
      <w:r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7C91" w:rsidR="005F2279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)</w:t>
      </w:r>
      <w:r w:rsidRPr="00927C91"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4E2925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هي تنفيذ التنمية واستثمارها مع المحافظة على الموار</w:t>
      </w:r>
      <w:r w:rsidRPr="004E2925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د </w:t>
      </w:r>
      <w:r w:rsidRPr="004E2925">
        <w:rPr>
          <w:rFonts w:eastAsia="Calibri" w:asciiTheme="minorBidi" w:hAnsiTheme="minorBidi" w:cstheme="minorBidi"/>
          <w:b/>
          <w:bCs/>
          <w:color w:val="000000"/>
          <w:sz w:val="24"/>
          <w:szCs w:val="24"/>
          <w:rtl/>
          <w:lang w:val="en-US" w:eastAsia="en-US" w:bidi="ar-SA"/>
        </w:rPr>
        <w:t>.</w:t>
      </w:r>
      <w:r w:rsidRPr="00F176D4">
        <w:rPr>
          <w:rFonts w:eastAsia="Calibri" w:asciiTheme="minorBidi" w:hAnsiTheme="minorBidi" w:cstheme="minorBidi"/>
          <w:b/>
          <w:bCs/>
          <w:color w:val="000000"/>
          <w:sz w:val="22"/>
          <w:szCs w:val="22"/>
          <w:rtl/>
          <w:lang w:val="en-US" w:eastAsia="en-US" w:bidi="ar-SA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color w:val="000000"/>
          <w:sz w:val="22"/>
          <w:szCs w:val="22"/>
          <w:rtl/>
          <w:lang w:val="en-US" w:eastAsia="en-US" w:bidi="ar-SA"/>
        </w:rPr>
        <w:t xml:space="preserve"> </w:t>
      </w:r>
      <w:r w:rsidRPr="00F176D4">
        <w:rPr>
          <w:rFonts w:eastAsia="Batang" w:asciiTheme="minorBidi" w:hAnsiTheme="minorBidi" w:cstheme="minorBidi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 xml:space="preserve"> </w:t>
      </w:r>
    </w:p>
    <w:p w:rsidR="00A33B49" w:rsidP="00395733">
      <w:pPr>
        <w:bidi/>
        <w:spacing w:after="0" w:line="360" w:lineRule="auto"/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</w:pPr>
      <w:r w:rsidRPr="009F284D">
        <w:rPr>
          <w:rFonts w:eastAsia="Batang" w:asciiTheme="minorBidi" w:hAnsiTheme="minorBid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C775D">
        <w:rPr>
          <w:rFonts w:eastAsia="Batang" w:asciiTheme="minorBidi" w:hAnsiTheme="minorBidi" w:cs="Arial" w:hint="cs"/>
          <w:b/>
          <w:bCs/>
          <w:sz w:val="26"/>
          <w:szCs w:val="26"/>
          <w:rtl/>
          <w:lang w:val="en-US" w:eastAsia="en-US" w:bidi="ar-SA"/>
        </w:rPr>
        <w:t>4</w:t>
      </w:r>
      <w:r w:rsidRPr="006C775D">
        <w:rPr>
          <w:rFonts w:eastAsia="Batang" w:asciiTheme="minorBidi" w:hAnsiTheme="minorBidi" w:cs="Arial"/>
          <w:b/>
          <w:bCs/>
          <w:sz w:val="26"/>
          <w:szCs w:val="26"/>
          <w:rtl/>
          <w:lang w:val="en-US" w:eastAsia="en-US" w:bidi="ar-SA"/>
        </w:rPr>
        <w:t>)</w:t>
      </w:r>
      <w:r w:rsidRPr="009F284D">
        <w:rPr>
          <w:rFonts w:eastAsia="Batang" w:asciiTheme="minorBidi" w:hAnsiTheme="minorBid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27C91" w:rsidR="005F2279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(</w:t>
      </w:r>
      <w:r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E5E88"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 w:rsidR="005F2279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</w:t>
      </w:r>
      <w:r w:rsidRPr="002E5E88"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</w:t>
      </w:r>
      <w:r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7C91" w:rsidR="005F2279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)</w:t>
      </w:r>
      <w:r w:rsidRPr="00927C91"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4E2925" w:rsidR="00395733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هي التحسين المستمر في الوطن على المستوى الاقتصادي والاجتماعي والثقافي </w:t>
      </w:r>
      <w:r w:rsidRPr="004E2925" w:rsidR="00395733">
        <w:rPr>
          <w:rFonts w:eastAsia="Calibri" w:asciiTheme="minorBidi" w:hAnsiTheme="minorBidi" w:cs="Arial"/>
          <w:b/>
          <w:bCs/>
          <w:color w:val="000000"/>
          <w:sz w:val="24"/>
          <w:szCs w:val="24"/>
          <w:rtl/>
          <w:lang w:val="en-US" w:eastAsia="en-US" w:bidi="ar-SA"/>
        </w:rPr>
        <w:t>.</w:t>
      </w:r>
      <w:r w:rsidRPr="007D5CB3" w:rsidR="00395733">
        <w:rPr>
          <w:rFonts w:eastAsia="Calibri" w:asciiTheme="minorBidi" w:hAnsiTheme="minorBid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395733">
        <w:rPr>
          <w:rFonts w:eastAsia="Batang" w:asciiTheme="minorBidi" w:hAnsiTheme="minorBid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A33B49" w:rsidP="001012AA">
      <w:pPr>
        <w:bidi/>
        <w:spacing w:after="0" w:line="360" w:lineRule="auto"/>
        <w:rPr>
          <w:rFonts w:eastAsia="Batang" w:asciiTheme="minorBidi" w:hAnsiTheme="minorBidi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eastAsia="Batang" w:asciiTheme="minorBidi" w:hAnsiTheme="minorBidi" w:cs="Arial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>
        <w:rPr>
          <w:rFonts w:eastAsia="Batang" w:asciiTheme="minorBidi" w:hAnsiTheme="minorBidi" w:cs="Arial" w:hint="cs"/>
          <w:b/>
          <w:bCs/>
          <w:sz w:val="26"/>
          <w:szCs w:val="26"/>
          <w:rtl/>
          <w:lang w:val="en-US" w:eastAsia="en-US" w:bidi="ar-SA"/>
        </w:rPr>
        <w:t>5</w:t>
      </w:r>
      <w:r w:rsidRPr="006C775D">
        <w:rPr>
          <w:rFonts w:eastAsia="Batang" w:asciiTheme="minorBidi" w:hAnsiTheme="minorBidi" w:cs="Arial"/>
          <w:b/>
          <w:bCs/>
          <w:sz w:val="26"/>
          <w:szCs w:val="26"/>
          <w:rtl/>
          <w:lang w:val="en-US" w:eastAsia="en-US" w:bidi="ar-SA"/>
        </w:rPr>
        <w:t>)</w:t>
      </w:r>
      <w:r w:rsidRPr="009F284D">
        <w:rPr>
          <w:rFonts w:eastAsia="Batang" w:asciiTheme="minorBidi" w:hAnsiTheme="minorBid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27C91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(</w:t>
      </w:r>
      <w:r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E5E88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</w:t>
      </w:r>
      <w:r w:rsidRPr="002E5E88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</w:t>
      </w:r>
      <w:r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</w:t>
      </w:r>
      <w:r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7C91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)</w:t>
      </w:r>
      <w:r w:rsidRPr="00927C91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4E2925" w:rsidR="00395733">
        <w:rPr>
          <w:rFonts w:eastAsia="Batang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مجموعة من القواعد</w:t>
      </w:r>
      <w:r w:rsidR="00395733">
        <w:rPr>
          <w:rFonts w:eastAsia="Batang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العامة التي تنظم شيئاً محدداً تٌعده السلطة التنظيمية </w:t>
      </w:r>
      <w:r w:rsidRPr="004E2925" w:rsidR="00395733">
        <w:rPr>
          <w:rFonts w:eastAsia="Batang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وتصدره السلطة التنفيذية .</w:t>
      </w:r>
    </w:p>
    <w:p w:rsidR="001012AA" w:rsidRPr="001012AA" w:rsidP="001012AA">
      <w:pPr>
        <w:tabs>
          <w:tab w:val="left" w:pos="1455"/>
        </w:tabs>
        <w:bidi/>
        <w:spacing w:after="0" w:line="360" w:lineRule="auto"/>
        <w:rPr>
          <w:rFonts w:eastAsia="Batang" w:asciiTheme="minorBidi" w:hAnsiTheme="minorBidi" w:cs="Arial"/>
          <w:b/>
          <w:bCs/>
          <w:sz w:val="16"/>
          <w:szCs w:val="16"/>
          <w:rtl/>
          <w:lang w:val="en-US" w:eastAsia="en-US" w:bidi="ar-SA"/>
        </w:rPr>
      </w:pPr>
      <w:r w:rsidRPr="000D6E24">
        <w:rPr>
          <w:rFonts w:asciiTheme="minorBidi" w:hAnsiTheme="minorBidi" w:cstheme="minorBidi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5715</wp:posOffset>
                </wp:positionV>
                <wp:extent cx="4774565" cy="635"/>
                <wp:effectExtent l="0" t="0" r="26035" b="37465"/>
                <wp:wrapNone/>
                <wp:docPr id="1414310019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57" type="#_x0000_t32" style="width:375.95pt;height:0.05pt;margin-top:0.45pt;margin-left:102.8pt;mso-height-percent:0;mso-height-relative:page;mso-width-percent:0;mso-width-relative:page;mso-wrap-distance-bottom:0;mso-wrap-distance-left:9pt;mso-wrap-distance-right:9pt;mso-wrap-distance-top:0;position:absolute;v-text-anchor:top;z-index:251731968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eastAsia="Batang" w:asciiTheme="minorBidi" w:hAnsiTheme="minorBidi" w:cs="Arial"/>
          <w:b/>
          <w:bCs/>
          <w:sz w:val="26"/>
          <w:szCs w:val="26"/>
          <w:rtl/>
          <w:lang w:val="en-US" w:eastAsia="en-US" w:bidi="ar-SA"/>
        </w:rPr>
        <w:tab/>
      </w:r>
    </w:p>
    <w:p w:rsidR="00B93EE2" w:rsidRPr="000D6E24" w:rsidP="003D0289">
      <w:pPr>
        <w:bidi/>
        <w:spacing w:after="0" w:line="360" w:lineRule="auto"/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</w:pPr>
      <w:r w:rsidRPr="000D6E24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Pr="000D6E2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ب</w:t>
      </w:r>
      <w:r w:rsidRPr="000D6E24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) </w:t>
      </w:r>
      <w:r w:rsidRPr="000D6E24">
        <w:rPr>
          <w:rFonts w:eastAsia="Calibri" w:asciiTheme="minorBidi" w:hAnsiTheme="minorBid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0D6E2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علل : بناء عدد كبير من السدود في وطني المملكة العربية السعودية . </w:t>
      </w:r>
      <w:r w:rsidRPr="000D6E24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0D6E2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</w:t>
      </w:r>
      <w:r w:rsidR="003D0289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</w:t>
      </w:r>
      <w:r w:rsidRPr="000D6E2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0D6E24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(</w:t>
      </w:r>
      <w:r w:rsidRPr="000D6E2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D0289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درجتان</w:t>
      </w:r>
      <w:r w:rsidRPr="000D6E2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D6E24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)</w:t>
      </w:r>
    </w:p>
    <w:p w:rsidR="005F2279" w:rsidP="003D0289">
      <w:pPr>
        <w:pStyle w:val="ListParagraph"/>
        <w:bidi/>
        <w:spacing w:after="240" w:line="360" w:lineRule="auto"/>
        <w:ind w:left="930"/>
        <w:contextualSpacing/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</w:pP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...............................................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.......................................................................................</w:t>
      </w:r>
    </w:p>
    <w:p w:rsidR="005F2279" w:rsidP="003D0289">
      <w:pPr>
        <w:pStyle w:val="ListParagraph"/>
        <w:bidi/>
        <w:spacing w:after="0" w:line="360" w:lineRule="auto"/>
        <w:ind w:left="930"/>
        <w:contextualSpacing/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</w:pP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...............................................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</w:t>
      </w:r>
      <w:r w:rsidRPr="000D6E24" w:rsidR="000D6E24">
        <w:rPr>
          <w:rFonts w:eastAsia="Times New Roman" w:asciiTheme="minorBidi" w:hAnsiTheme="minorBidi" w:cstheme="minorBidi"/>
          <w:noProof/>
          <w:sz w:val="26"/>
          <w:szCs w:val="26"/>
          <w:rtl/>
          <w:lang w:val="en-US" w:eastAsia="en-US" w:bidi="ar-SA"/>
        </w:rPr>
        <w:t xml:space="preserve"> 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.......................................................................................</w:t>
      </w:r>
    </w:p>
    <w:p w:rsidR="000D6E24" w:rsidRPr="000D6E24" w:rsidP="003D0289">
      <w:pPr>
        <w:pStyle w:val="ListParagraph"/>
        <w:numPr>
          <w:ilvl w:val="0"/>
          <w:numId w:val="18"/>
        </w:numPr>
        <w:bidi/>
        <w:spacing w:after="0" w:line="360" w:lineRule="auto"/>
        <w:ind w:left="930" w:hanging="360"/>
        <w:contextualSpacing/>
        <w:rPr>
          <w:rFonts w:eastAsia="Times New Roman" w:asciiTheme="minorBidi" w:hAnsiTheme="minorBidi" w:cstheme="minorBidi"/>
          <w:b/>
          <w:bCs/>
          <w:sz w:val="24"/>
          <w:szCs w:val="24"/>
          <w:lang w:val="en-US" w:eastAsia="en-US" w:bidi="ar-SA"/>
        </w:rPr>
      </w:pPr>
      <w:r w:rsidRPr="000D6E24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علم وطني لاينكس أبدا</w:t>
      </w:r>
      <w:r w:rsidRPr="000D6E24">
        <w:rPr>
          <w:rFonts w:eastAsia="Times New Roman" w:asciiTheme="minorBidi" w:hAnsiTheme="minorBid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.</w:t>
      </w:r>
    </w:p>
    <w:p w:rsidR="000D6E24" w:rsidP="003D0289">
      <w:pPr>
        <w:pStyle w:val="ListParagraph"/>
        <w:bidi/>
        <w:spacing w:after="240" w:line="360" w:lineRule="auto"/>
        <w:ind w:left="930"/>
        <w:contextualSpacing/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</w:pP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...............................................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.......................................................................................</w:t>
      </w:r>
    </w:p>
    <w:p w:rsidR="000D6E24" w:rsidRPr="000D6E24" w:rsidP="003D0289">
      <w:pPr>
        <w:pStyle w:val="ListParagraph"/>
        <w:bidi/>
        <w:spacing w:after="0" w:line="360" w:lineRule="auto"/>
        <w:ind w:left="930"/>
        <w:contextualSpacing/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</w:pP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...............................................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</w:t>
      </w:r>
      <w:r w:rsidRPr="000D6E24">
        <w:rPr>
          <w:rFonts w:eastAsia="Times New Roman" w:asciiTheme="minorBidi" w:hAnsiTheme="minorBidi" w:cstheme="minorBidi"/>
          <w:noProof/>
          <w:sz w:val="26"/>
          <w:szCs w:val="26"/>
          <w:rtl/>
          <w:lang w:val="en-US" w:eastAsia="en-US" w:bidi="ar-SA"/>
        </w:rPr>
        <w:t xml:space="preserve"> 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.......................................................................................</w:t>
      </w:r>
    </w:p>
    <w:p w:rsidR="000D6E24" w:rsidRPr="00CA562E" w:rsidP="003D0289">
      <w:pPr>
        <w:pStyle w:val="ListParagraph"/>
        <w:bidi/>
        <w:spacing w:after="0" w:line="276" w:lineRule="auto"/>
        <w:ind w:left="930"/>
        <w:contextualSpacing/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</w:pPr>
      <w:r w:rsidRPr="000D6E24">
        <w:rPr>
          <w:rFonts w:asciiTheme="minorBidi" w:hAnsiTheme="minorBidi" w:cstheme="minorBidi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35560</wp:posOffset>
                </wp:positionV>
                <wp:extent cx="4774565" cy="635"/>
                <wp:effectExtent l="0" t="0" r="26035" b="37465"/>
                <wp:wrapNone/>
                <wp:docPr id="1100792829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58" type="#_x0000_t32" style="width:375.95pt;height:0.05pt;margin-top:2.8pt;margin-left:102.8pt;mso-height-percent:0;mso-height-relative:page;mso-width-percent:0;mso-width-relative:page;mso-wrap-distance-bottom:0;mso-wrap-distance-left:9pt;mso-wrap-distance-right:9pt;mso-wrap-distance-top:0;position:absolute;v-text-anchor:top;z-index:251734016" filled="f" fillcolor="this" stroked="t" strokecolor="black" strokeweight="0.75pt">
                <v:stroke joinstyle="round"/>
              </v:shape>
            </w:pict>
          </mc:Fallback>
        </mc:AlternateContent>
      </w:r>
    </w:p>
    <w:p w:rsidR="00B93EE2" w:rsidP="003D0289">
      <w:pPr>
        <w:bidi/>
        <w:spacing w:after="0" w:line="276" w:lineRule="auto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 w:rsidRPr="00927C91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>ج</w:t>
      </w:r>
      <w:r w:rsidRPr="00927C91"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 ) </w:t>
      </w:r>
      <w:r w:rsidRPr="00927C91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: صل الفقرة (ب) بما يناسبها من الفقرة (أ)</w:t>
      </w:r>
      <w:r w:rsidRPr="00927C91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فيما يأتي :</w:t>
      </w:r>
      <w:r w:rsidRPr="00927C91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                      </w:t>
      </w:r>
      <w:r w:rsidRPr="00927C91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="00F80AD9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</w:t>
      </w:r>
      <w:r w:rsidRPr="00927C91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D6E2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Pr="00927C91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927C91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 (</w:t>
      </w:r>
      <w:r w:rsidR="003D0289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6</w:t>
      </w:r>
      <w:r w:rsidRPr="00927C91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درجات )</w:t>
      </w:r>
    </w:p>
    <w:tbl>
      <w:tblPr>
        <w:tblStyle w:val="TableNormal"/>
        <w:bidiVisual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30"/>
        <w:gridCol w:w="2855"/>
        <w:gridCol w:w="1286"/>
        <w:gridCol w:w="5988"/>
      </w:tblGrid>
      <w:tr w:rsidTr="001012AA">
        <w:tblPrEx>
          <w:tblW w:w="0" w:type="auto"/>
          <w:tblInd w:w="250" w:type="dxa"/>
          <w:tblLayout w:type="fixed"/>
          <w:tblLook w:val="04A0"/>
        </w:tblPrEx>
        <w:trPr>
          <w:trHeight w:hRule="exact" w:val="525"/>
        </w:trPr>
        <w:tc>
          <w:tcPr>
            <w:tcW w:w="430" w:type="dxa"/>
            <w:vAlign w:val="center"/>
          </w:tcPr>
          <w:p w:rsidR="006C775D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</w:t>
            </w:r>
          </w:p>
        </w:tc>
        <w:tc>
          <w:tcPr>
            <w:tcW w:w="2855" w:type="dxa"/>
            <w:vAlign w:val="center"/>
          </w:tcPr>
          <w:p w:rsidR="006C775D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العمود  </w:t>
            </w:r>
            <w:r w:rsidRPr="00374036">
              <w:rPr>
                <w:rFonts w:ascii="AGA Arabesque" w:eastAsia="Calibri" w:hAnsi="AGA Arabesque" w:cstheme="minorBidi"/>
                <w:b/>
                <w:bCs/>
                <w:sz w:val="26"/>
                <w:szCs w:val="26"/>
                <w:lang w:val="en-US" w:eastAsia="en-US" w:bidi="ar-SA"/>
              </w:rPr>
              <w:t></w:t>
            </w: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أ </w:t>
            </w:r>
            <w:r w:rsidRPr="00374036">
              <w:rPr>
                <w:rFonts w:ascii="AGA Arabesque" w:eastAsia="Calibri" w:hAnsi="AGA Arabesque" w:cstheme="minorBidi"/>
                <w:b/>
                <w:bCs/>
                <w:sz w:val="26"/>
                <w:szCs w:val="26"/>
                <w:lang w:val="en-US" w:eastAsia="en-US" w:bidi="ar-SA"/>
              </w:rPr>
              <w:t></w:t>
            </w:r>
          </w:p>
        </w:tc>
        <w:tc>
          <w:tcPr>
            <w:tcW w:w="1286" w:type="dxa"/>
            <w:vAlign w:val="center"/>
          </w:tcPr>
          <w:p w:rsidR="006C775D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الإجابة</w:t>
            </w:r>
          </w:p>
        </w:tc>
        <w:tc>
          <w:tcPr>
            <w:tcW w:w="5988" w:type="dxa"/>
            <w:vAlign w:val="center"/>
          </w:tcPr>
          <w:p w:rsidR="006C775D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ascii="AGA Arabesque" w:eastAsia="Calibri" w:hAnsi="AGA Arabesque" w:cstheme="minorBidi"/>
                <w:b/>
                <w:bCs/>
                <w:sz w:val="26"/>
                <w:szCs w:val="26"/>
                <w:lang w:val="en-US" w:eastAsia="en-US" w:bidi="ar-SA"/>
              </w:rPr>
              <w:t></w:t>
            </w: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ب </w:t>
            </w:r>
            <w:r w:rsidRPr="00374036">
              <w:rPr>
                <w:rFonts w:ascii="AGA Arabesque" w:eastAsia="Calibri" w:hAnsi="AGA Arabesque" w:cstheme="minorBidi"/>
                <w:b/>
                <w:bCs/>
                <w:sz w:val="26"/>
                <w:szCs w:val="26"/>
                <w:lang w:val="en-US" w:eastAsia="en-US" w:bidi="ar-SA"/>
              </w:rPr>
              <w:t></w:t>
            </w:r>
          </w:p>
        </w:tc>
      </w:tr>
      <w:tr w:rsidTr="000B1FAA">
        <w:tblPrEx>
          <w:tblW w:w="0" w:type="auto"/>
          <w:tblInd w:w="250" w:type="dxa"/>
          <w:tblLayout w:type="fixed"/>
          <w:tblLook w:val="04A0"/>
        </w:tblPrEx>
        <w:trPr>
          <w:trHeight w:hRule="exact" w:val="413"/>
        </w:trPr>
        <w:tc>
          <w:tcPr>
            <w:tcW w:w="430" w:type="dxa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-469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2855" w:type="dxa"/>
            <w:vAlign w:val="center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مجلس 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الوزراء</w:t>
            </w:r>
          </w:p>
        </w:tc>
        <w:tc>
          <w:tcPr>
            <w:tcW w:w="1286" w:type="dxa"/>
            <w:vAlign w:val="center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988" w:type="dxa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تمنح بأوامر ملكية تكريماً لمن قام بأعمال جليلة</w:t>
            </w:r>
          </w:p>
        </w:tc>
      </w:tr>
      <w:tr w:rsidTr="001012AA">
        <w:tblPrEx>
          <w:tblW w:w="0" w:type="auto"/>
          <w:tblInd w:w="250" w:type="dxa"/>
          <w:tblLayout w:type="fixed"/>
          <w:tblLook w:val="04A0"/>
        </w:tblPrEx>
        <w:trPr>
          <w:trHeight w:hRule="exact" w:val="426"/>
        </w:trPr>
        <w:tc>
          <w:tcPr>
            <w:tcW w:w="430" w:type="dxa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2855" w:type="dxa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مجلس 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الشورى</w:t>
            </w:r>
          </w:p>
        </w:tc>
        <w:tc>
          <w:tcPr>
            <w:tcW w:w="1286" w:type="dxa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988" w:type="dxa"/>
            <w:vAlign w:val="center"/>
          </w:tcPr>
          <w:p w:rsidR="003D0289" w:rsidRPr="00374036" w:rsidP="000D6E24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تحقبق الاستقرار الاجتماعي للمواطنين واكسابهم المعارف والمهارات </w:t>
            </w:r>
          </w:p>
        </w:tc>
      </w:tr>
      <w:tr w:rsidTr="000D6E24">
        <w:tblPrEx>
          <w:tblW w:w="0" w:type="auto"/>
          <w:tblInd w:w="250" w:type="dxa"/>
          <w:tblLayout w:type="fixed"/>
          <w:tblLook w:val="04A0"/>
        </w:tblPrEx>
        <w:trPr>
          <w:trHeight w:hRule="exact" w:val="403"/>
        </w:trPr>
        <w:tc>
          <w:tcPr>
            <w:tcW w:w="430" w:type="dxa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2855" w:type="dxa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إقرار الميزانية العامة للدولة</w:t>
            </w:r>
          </w:p>
        </w:tc>
        <w:tc>
          <w:tcPr>
            <w:tcW w:w="1286" w:type="dxa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988" w:type="dxa"/>
          </w:tcPr>
          <w:p w:rsidR="003D0289" w:rsidRPr="00374036" w:rsidP="000D6E24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نموذج ومرتكز للأساس الديني الذي تحكم به دولتنا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</w:tr>
      <w:tr w:rsidTr="001012AA">
        <w:tblPrEx>
          <w:tblW w:w="0" w:type="auto"/>
          <w:tblInd w:w="250" w:type="dxa"/>
          <w:tblLayout w:type="fixed"/>
          <w:tblLook w:val="04A0"/>
        </w:tblPrEx>
        <w:trPr>
          <w:trHeight w:hRule="exact" w:val="451"/>
        </w:trPr>
        <w:tc>
          <w:tcPr>
            <w:tcW w:w="430" w:type="dxa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2855" w:type="dxa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قلادة الملك عبدالعزيز</w:t>
            </w:r>
          </w:p>
        </w:tc>
        <w:tc>
          <w:tcPr>
            <w:tcW w:w="1286" w:type="dxa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988" w:type="dxa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من اختصاصات</w:t>
            </w:r>
            <w:r w:rsidRPr="00374036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7403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مجلس الوزراء</w:t>
            </w:r>
          </w:p>
        </w:tc>
      </w:tr>
      <w:tr w:rsidTr="006D104D">
        <w:tblPrEx>
          <w:tblW w:w="0" w:type="auto"/>
          <w:tblInd w:w="250" w:type="dxa"/>
          <w:tblLayout w:type="fixed"/>
          <w:tblLook w:val="04A0"/>
        </w:tblPrEx>
        <w:trPr>
          <w:trHeight w:hRule="exact" w:val="438"/>
        </w:trPr>
        <w:tc>
          <w:tcPr>
            <w:tcW w:w="430" w:type="dxa"/>
            <w:shd w:val="clear" w:color="auto" w:fill="FFFFFF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هدف التنمية 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البشرية</w:t>
            </w:r>
          </w:p>
        </w:tc>
        <w:tc>
          <w:tcPr>
            <w:tcW w:w="1286" w:type="dxa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988" w:type="dxa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يعرف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في عهد الملك عبدالعزيز </w:t>
            </w: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</w:t>
            </w: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مجلس ا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لأهلي</w:t>
            </w: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</w:tr>
      <w:tr w:rsidTr="000D6E24">
        <w:tblPrEx>
          <w:tblW w:w="0" w:type="auto"/>
          <w:tblInd w:w="250" w:type="dxa"/>
          <w:tblLayout w:type="fixed"/>
          <w:tblLook w:val="04A0"/>
        </w:tblPrEx>
        <w:trPr>
          <w:trHeight w:hRule="exact" w:val="469"/>
        </w:trPr>
        <w:tc>
          <w:tcPr>
            <w:tcW w:w="430" w:type="dxa"/>
            <w:shd w:val="clear" w:color="auto" w:fill="FFFFFF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الدين الاسلامي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988" w:type="dxa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يعرف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في عهد الملك عبدالعزيز </w:t>
            </w: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بمجلس ا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لوكلاء</w:t>
            </w: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FC24C5" w:rsidRPr="001012AA" w:rsidP="001012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25"/>
        </w:tabs>
        <w:bidi/>
        <w:spacing w:after="0" w:line="240" w:lineRule="auto"/>
        <w:rPr>
          <w:rFonts w:eastAsia="Calibri" w:asciiTheme="minorBidi" w:hAnsiTheme="minorBidi" w:cstheme="minorBidi"/>
          <w:b/>
          <w:bCs/>
          <w:sz w:val="16"/>
          <w:szCs w:val="16"/>
          <w:rtl/>
          <w:lang w:val="en-US" w:eastAsia="en-US" w:bidi="ar-SA"/>
        </w:rPr>
      </w:pPr>
      <w:r w:rsidRPr="00867B22">
        <w:rPr>
          <w:rFonts w:asciiTheme="minorBidi" w:hAnsiTheme="minorBidi" w:cstheme="minorBidi"/>
          <w:b/>
          <w:bCs/>
          <w:strike/>
          <w:noProof/>
          <w:sz w:val="26"/>
          <w:szCs w:val="26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65405</wp:posOffset>
                </wp:positionV>
                <wp:extent cx="6946265" cy="0"/>
                <wp:effectExtent l="0" t="19050" r="6985" b="19050"/>
                <wp:wrapNone/>
                <wp:docPr id="205272023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626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59" type="#_x0000_t32" style="width:546.95pt;height:0;margin-top:5.15pt;margin-left:2pt;flip:x;mso-height-percent:0;mso-height-relative:page;mso-width-percent:0;mso-width-relative:page;mso-wrap-distance-bottom:0;mso-wrap-distance-left:9pt;mso-wrap-distance-right:9pt;mso-wrap-distance-top:0;position:absolute;v-text-anchor:top;z-index:251729920" filled="f" fillcolor="this" stroked="t" strokecolor="black" strokeweight="2.5pt">
                <v:stroke joinstyle="round"/>
              </v:shape>
            </w:pict>
          </mc:Fallback>
        </mc:AlternateContent>
      </w:r>
      <w:r w:rsidR="00C871F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</w:t>
      </w:r>
      <w:r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ab/>
      </w:r>
      <w:r w:rsidR="001012AA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ab/>
      </w:r>
    </w:p>
    <w:p w:rsidR="00C871F4" w:rsidP="00A9582C">
      <w:pPr>
        <w:tabs>
          <w:tab w:val="left" w:pos="10205"/>
        </w:tabs>
        <w:bidi/>
        <w:spacing w:after="0" w:line="240" w:lineRule="auto"/>
        <w:ind w:left="-142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</w:t>
      </w: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B320D5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تمت الأسئلة</w:t>
      </w:r>
      <w:r w:rsidR="001E70A5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                           </w:t>
      </w:r>
      <w:r w:rsidRPr="00F176D4" w:rsidR="00B320D5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   </w:t>
      </w:r>
    </w:p>
    <w:p w:rsidR="00830423" w:rsidRPr="00B320D5" w:rsidP="00C97E4A">
      <w:pPr>
        <w:tabs>
          <w:tab w:val="left" w:pos="10205"/>
        </w:tabs>
        <w:bidi/>
        <w:spacing w:after="200" w:line="360" w:lineRule="auto"/>
        <w:ind w:left="-142"/>
        <w:rPr>
          <w:rFonts w:eastAsia="Calibri" w:asciiTheme="minorBidi" w:hAnsiTheme="minorBidi" w:cstheme="minorBidi"/>
          <w:b/>
          <w:bCs/>
          <w:sz w:val="28"/>
          <w:szCs w:val="28"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مع تمنياتي لكم بالتوفيق والنجاح                    </w:t>
      </w:r>
      <w:r w:rsidRPr="00F176D4" w:rsidR="00B320D5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معلم المادة / </w:t>
      </w:r>
      <w:r w:rsidR="00C97E4A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sectPr w:rsidSect="001036FA">
      <w:type w:val="nextPage"/>
      <w:pgSz w:w="11907" w:h="16500" w:code="9"/>
      <w:pgMar w:top="567" w:right="567" w:bottom="488" w:left="425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901309"/>
    <w:multiLevelType w:val="hybridMultilevel"/>
    <w:tmpl w:val="AF98E7F6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54B91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5857"/>
    <w:multiLevelType w:val="hybridMultilevel"/>
    <w:tmpl w:val="6F78E238"/>
    <w:lvl w:ilvl="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41138AF"/>
    <w:multiLevelType w:val="hybridMultilevel"/>
    <w:tmpl w:val="AAE0F7E6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  <w:u w:val="none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AFBBBC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A3918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93EFF"/>
    <w:multiLevelType w:val="hybridMultilevel"/>
    <w:tmpl w:val="D68A14F8"/>
    <w:lvl w:ilvl="0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7">
    <w:nsid w:val="348812DD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8136F0B"/>
    <w:multiLevelType w:val="hybridMultilevel"/>
    <w:tmpl w:val="4D3093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200B8"/>
    <w:multiLevelType w:val="hybridMultilevel"/>
    <w:tmpl w:val="2B3262BA"/>
    <w:lvl w:ilvl="0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>
    <w:nsid w:val="41674CE3"/>
    <w:multiLevelType w:val="hybridMultilevel"/>
    <w:tmpl w:val="49B07B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60B7A"/>
    <w:multiLevelType w:val="hybridMultilevel"/>
    <w:tmpl w:val="D9BA749C"/>
    <w:lvl w:ilvl="0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9" w:hanging="360"/>
      </w:pPr>
    </w:lvl>
    <w:lvl w:ilvl="2" w:tentative="1">
      <w:start w:val="1"/>
      <w:numFmt w:val="lowerRoman"/>
      <w:lvlText w:val="%3."/>
      <w:lvlJc w:val="right"/>
      <w:pPr>
        <w:ind w:left="2159" w:hanging="180"/>
      </w:p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43600078"/>
    <w:multiLevelType w:val="hybridMultilevel"/>
    <w:tmpl w:val="0EDA40F8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47D750A5"/>
    <w:multiLevelType w:val="hybridMultilevel"/>
    <w:tmpl w:val="47DE8596"/>
    <w:lvl w:ilvl="0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57203B2A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55E98"/>
    <w:multiLevelType w:val="hybridMultilevel"/>
    <w:tmpl w:val="010A1CEA"/>
    <w:lvl w:ilvl="0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55" w:hanging="360"/>
      </w:pPr>
    </w:lvl>
    <w:lvl w:ilvl="2" w:tentative="1">
      <w:start w:val="1"/>
      <w:numFmt w:val="lowerRoman"/>
      <w:lvlText w:val="%3."/>
      <w:lvlJc w:val="right"/>
      <w:pPr>
        <w:ind w:left="2475" w:hanging="180"/>
      </w:pPr>
    </w:lvl>
    <w:lvl w:ilvl="3" w:tentative="1">
      <w:start w:val="1"/>
      <w:numFmt w:val="decimal"/>
      <w:lvlText w:val="%4."/>
      <w:lvlJc w:val="left"/>
      <w:pPr>
        <w:ind w:left="3195" w:hanging="360"/>
      </w:pPr>
    </w:lvl>
    <w:lvl w:ilvl="4" w:tentative="1">
      <w:start w:val="1"/>
      <w:numFmt w:val="lowerLetter"/>
      <w:lvlText w:val="%5."/>
      <w:lvlJc w:val="left"/>
      <w:pPr>
        <w:ind w:left="3915" w:hanging="360"/>
      </w:pPr>
    </w:lvl>
    <w:lvl w:ilvl="5" w:tentative="1">
      <w:start w:val="1"/>
      <w:numFmt w:val="lowerRoman"/>
      <w:lvlText w:val="%6."/>
      <w:lvlJc w:val="right"/>
      <w:pPr>
        <w:ind w:left="4635" w:hanging="180"/>
      </w:pPr>
    </w:lvl>
    <w:lvl w:ilvl="6" w:tentative="1">
      <w:start w:val="1"/>
      <w:numFmt w:val="decimal"/>
      <w:lvlText w:val="%7."/>
      <w:lvlJc w:val="left"/>
      <w:pPr>
        <w:ind w:left="5355" w:hanging="360"/>
      </w:pPr>
    </w:lvl>
    <w:lvl w:ilvl="7" w:tentative="1">
      <w:start w:val="1"/>
      <w:numFmt w:val="lowerLetter"/>
      <w:lvlText w:val="%8."/>
      <w:lvlJc w:val="left"/>
      <w:pPr>
        <w:ind w:left="6075" w:hanging="360"/>
      </w:pPr>
    </w:lvl>
    <w:lvl w:ilvl="8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7B0F37B4"/>
    <w:multiLevelType w:val="hybridMultilevel"/>
    <w:tmpl w:val="6F847F30"/>
    <w:lvl w:ilvl="0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7">
    <w:nsid w:val="7E5609C7"/>
    <w:multiLevelType w:val="hybridMultilevel"/>
    <w:tmpl w:val="0FF0B73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0"/>
  </w:num>
  <w:num w:numId="9">
    <w:abstractNumId w:val="7"/>
  </w:num>
  <w:num w:numId="10">
    <w:abstractNumId w:val="15"/>
  </w:num>
  <w:num w:numId="11">
    <w:abstractNumId w:val="6"/>
  </w:num>
  <w:num w:numId="12">
    <w:abstractNumId w:val="16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0"/>
    <w:rsid w:val="0000479C"/>
    <w:rsid w:val="0002325B"/>
    <w:rsid w:val="000323EB"/>
    <w:rsid w:val="00041E6B"/>
    <w:rsid w:val="00042B8C"/>
    <w:rsid w:val="00057455"/>
    <w:rsid w:val="000676BB"/>
    <w:rsid w:val="000739F9"/>
    <w:rsid w:val="00090F24"/>
    <w:rsid w:val="00096220"/>
    <w:rsid w:val="000A291E"/>
    <w:rsid w:val="000A35CB"/>
    <w:rsid w:val="000B18F5"/>
    <w:rsid w:val="000B21CA"/>
    <w:rsid w:val="000B5ABA"/>
    <w:rsid w:val="000C5BC1"/>
    <w:rsid w:val="000D3FE2"/>
    <w:rsid w:val="000D5783"/>
    <w:rsid w:val="000D6E24"/>
    <w:rsid w:val="000E4626"/>
    <w:rsid w:val="000F5737"/>
    <w:rsid w:val="000F65EF"/>
    <w:rsid w:val="001012AA"/>
    <w:rsid w:val="001036FA"/>
    <w:rsid w:val="00110250"/>
    <w:rsid w:val="001106FB"/>
    <w:rsid w:val="00112F7B"/>
    <w:rsid w:val="00114D3F"/>
    <w:rsid w:val="00125DC2"/>
    <w:rsid w:val="00135506"/>
    <w:rsid w:val="00140B94"/>
    <w:rsid w:val="0014185D"/>
    <w:rsid w:val="00153764"/>
    <w:rsid w:val="0015790A"/>
    <w:rsid w:val="00170D5F"/>
    <w:rsid w:val="00171265"/>
    <w:rsid w:val="0017198D"/>
    <w:rsid w:val="00174FB6"/>
    <w:rsid w:val="00177655"/>
    <w:rsid w:val="00185EB8"/>
    <w:rsid w:val="00196D43"/>
    <w:rsid w:val="001974A9"/>
    <w:rsid w:val="001A15C8"/>
    <w:rsid w:val="001B2A72"/>
    <w:rsid w:val="001B4406"/>
    <w:rsid w:val="001C22C1"/>
    <w:rsid w:val="001D000C"/>
    <w:rsid w:val="001E002C"/>
    <w:rsid w:val="001E0D94"/>
    <w:rsid w:val="001E5C7E"/>
    <w:rsid w:val="001E70A5"/>
    <w:rsid w:val="001F0BB2"/>
    <w:rsid w:val="001F4A10"/>
    <w:rsid w:val="002026A4"/>
    <w:rsid w:val="00207DDB"/>
    <w:rsid w:val="0022063F"/>
    <w:rsid w:val="00221D55"/>
    <w:rsid w:val="00225C36"/>
    <w:rsid w:val="00226593"/>
    <w:rsid w:val="00230BE9"/>
    <w:rsid w:val="00253476"/>
    <w:rsid w:val="00261E85"/>
    <w:rsid w:val="002655C0"/>
    <w:rsid w:val="00267CEB"/>
    <w:rsid w:val="00271D8D"/>
    <w:rsid w:val="00280005"/>
    <w:rsid w:val="00294E43"/>
    <w:rsid w:val="002A4256"/>
    <w:rsid w:val="002A4AE7"/>
    <w:rsid w:val="002C0BA6"/>
    <w:rsid w:val="002C7AE3"/>
    <w:rsid w:val="002E5E88"/>
    <w:rsid w:val="002F242A"/>
    <w:rsid w:val="002F402A"/>
    <w:rsid w:val="002F620B"/>
    <w:rsid w:val="002F6CB5"/>
    <w:rsid w:val="0030752E"/>
    <w:rsid w:val="0031145F"/>
    <w:rsid w:val="00315874"/>
    <w:rsid w:val="00316F95"/>
    <w:rsid w:val="00316FC9"/>
    <w:rsid w:val="00342FBF"/>
    <w:rsid w:val="0035214D"/>
    <w:rsid w:val="0035796F"/>
    <w:rsid w:val="003614C1"/>
    <w:rsid w:val="00364197"/>
    <w:rsid w:val="00365EE7"/>
    <w:rsid w:val="00366DCD"/>
    <w:rsid w:val="00374036"/>
    <w:rsid w:val="00383BF8"/>
    <w:rsid w:val="00395733"/>
    <w:rsid w:val="003A7E3B"/>
    <w:rsid w:val="003B5641"/>
    <w:rsid w:val="003C59E5"/>
    <w:rsid w:val="003D0289"/>
    <w:rsid w:val="003D1331"/>
    <w:rsid w:val="003F105D"/>
    <w:rsid w:val="00404A93"/>
    <w:rsid w:val="0041609D"/>
    <w:rsid w:val="00445343"/>
    <w:rsid w:val="00446ADD"/>
    <w:rsid w:val="00446BF5"/>
    <w:rsid w:val="004555FA"/>
    <w:rsid w:val="004642DE"/>
    <w:rsid w:val="004675BB"/>
    <w:rsid w:val="00467623"/>
    <w:rsid w:val="004725D1"/>
    <w:rsid w:val="00475961"/>
    <w:rsid w:val="00485EE6"/>
    <w:rsid w:val="0049055A"/>
    <w:rsid w:val="004A11A0"/>
    <w:rsid w:val="004A4113"/>
    <w:rsid w:val="004B44D4"/>
    <w:rsid w:val="004C4184"/>
    <w:rsid w:val="004C66B2"/>
    <w:rsid w:val="004E2925"/>
    <w:rsid w:val="004E77D4"/>
    <w:rsid w:val="005075CB"/>
    <w:rsid w:val="00514295"/>
    <w:rsid w:val="00514561"/>
    <w:rsid w:val="00520B31"/>
    <w:rsid w:val="00551319"/>
    <w:rsid w:val="00552F07"/>
    <w:rsid w:val="00563734"/>
    <w:rsid w:val="0056596B"/>
    <w:rsid w:val="00572396"/>
    <w:rsid w:val="00572FC9"/>
    <w:rsid w:val="00582080"/>
    <w:rsid w:val="005848F2"/>
    <w:rsid w:val="00593CCA"/>
    <w:rsid w:val="005A1504"/>
    <w:rsid w:val="005A1A56"/>
    <w:rsid w:val="005D60DA"/>
    <w:rsid w:val="005E78BF"/>
    <w:rsid w:val="005F2279"/>
    <w:rsid w:val="005F4F3C"/>
    <w:rsid w:val="00613BA7"/>
    <w:rsid w:val="00620CA3"/>
    <w:rsid w:val="006224C2"/>
    <w:rsid w:val="006240C1"/>
    <w:rsid w:val="006253C4"/>
    <w:rsid w:val="00630EDB"/>
    <w:rsid w:val="00636D58"/>
    <w:rsid w:val="00643B99"/>
    <w:rsid w:val="00643E69"/>
    <w:rsid w:val="00646F5E"/>
    <w:rsid w:val="006530B0"/>
    <w:rsid w:val="006702D2"/>
    <w:rsid w:val="006847D2"/>
    <w:rsid w:val="006867AD"/>
    <w:rsid w:val="00696D1A"/>
    <w:rsid w:val="006A4241"/>
    <w:rsid w:val="006B5417"/>
    <w:rsid w:val="006C3549"/>
    <w:rsid w:val="006C4AD6"/>
    <w:rsid w:val="006C775D"/>
    <w:rsid w:val="006E6B30"/>
    <w:rsid w:val="006F232A"/>
    <w:rsid w:val="006F27DE"/>
    <w:rsid w:val="007055D7"/>
    <w:rsid w:val="007057DB"/>
    <w:rsid w:val="00710CB3"/>
    <w:rsid w:val="00712A28"/>
    <w:rsid w:val="00715870"/>
    <w:rsid w:val="00721427"/>
    <w:rsid w:val="00722276"/>
    <w:rsid w:val="00726E56"/>
    <w:rsid w:val="00736933"/>
    <w:rsid w:val="0074197F"/>
    <w:rsid w:val="007507CA"/>
    <w:rsid w:val="007567FF"/>
    <w:rsid w:val="00770EA2"/>
    <w:rsid w:val="007874F7"/>
    <w:rsid w:val="007A6A0D"/>
    <w:rsid w:val="007C38BC"/>
    <w:rsid w:val="007C731D"/>
    <w:rsid w:val="007D5CB3"/>
    <w:rsid w:val="007E36D2"/>
    <w:rsid w:val="007E382C"/>
    <w:rsid w:val="007F21EE"/>
    <w:rsid w:val="007F7F2D"/>
    <w:rsid w:val="00801CCB"/>
    <w:rsid w:val="00801E29"/>
    <w:rsid w:val="008030B7"/>
    <w:rsid w:val="00806351"/>
    <w:rsid w:val="00817A4A"/>
    <w:rsid w:val="00830423"/>
    <w:rsid w:val="00836204"/>
    <w:rsid w:val="008440F1"/>
    <w:rsid w:val="00856937"/>
    <w:rsid w:val="00862653"/>
    <w:rsid w:val="008640CB"/>
    <w:rsid w:val="00882C75"/>
    <w:rsid w:val="00886073"/>
    <w:rsid w:val="008912A0"/>
    <w:rsid w:val="0089158F"/>
    <w:rsid w:val="008950A6"/>
    <w:rsid w:val="008973F8"/>
    <w:rsid w:val="008B5821"/>
    <w:rsid w:val="008B7B6E"/>
    <w:rsid w:val="008C31DC"/>
    <w:rsid w:val="008C5B37"/>
    <w:rsid w:val="008D627B"/>
    <w:rsid w:val="008E3D6F"/>
    <w:rsid w:val="008F1BF9"/>
    <w:rsid w:val="00900302"/>
    <w:rsid w:val="00923A0F"/>
    <w:rsid w:val="00927C91"/>
    <w:rsid w:val="00931C23"/>
    <w:rsid w:val="00935E08"/>
    <w:rsid w:val="0094259B"/>
    <w:rsid w:val="0094389D"/>
    <w:rsid w:val="009454A7"/>
    <w:rsid w:val="00963C24"/>
    <w:rsid w:val="00971980"/>
    <w:rsid w:val="00974F4F"/>
    <w:rsid w:val="00997AB3"/>
    <w:rsid w:val="009A547B"/>
    <w:rsid w:val="009B7DDD"/>
    <w:rsid w:val="009C13DD"/>
    <w:rsid w:val="009D15A0"/>
    <w:rsid w:val="009E77A3"/>
    <w:rsid w:val="009E7F9F"/>
    <w:rsid w:val="009F284D"/>
    <w:rsid w:val="00A00869"/>
    <w:rsid w:val="00A041F5"/>
    <w:rsid w:val="00A07B80"/>
    <w:rsid w:val="00A27FEF"/>
    <w:rsid w:val="00A33B49"/>
    <w:rsid w:val="00A37607"/>
    <w:rsid w:val="00A37823"/>
    <w:rsid w:val="00A414A8"/>
    <w:rsid w:val="00A4257C"/>
    <w:rsid w:val="00A44012"/>
    <w:rsid w:val="00A47F3C"/>
    <w:rsid w:val="00A52885"/>
    <w:rsid w:val="00A61697"/>
    <w:rsid w:val="00A76010"/>
    <w:rsid w:val="00A84207"/>
    <w:rsid w:val="00A86B33"/>
    <w:rsid w:val="00A86D5F"/>
    <w:rsid w:val="00A9076E"/>
    <w:rsid w:val="00A94C38"/>
    <w:rsid w:val="00A94CCE"/>
    <w:rsid w:val="00A9582C"/>
    <w:rsid w:val="00A967AA"/>
    <w:rsid w:val="00AA5DFD"/>
    <w:rsid w:val="00AB1B9F"/>
    <w:rsid w:val="00AB3971"/>
    <w:rsid w:val="00AB469E"/>
    <w:rsid w:val="00AE7EB4"/>
    <w:rsid w:val="00AF0DCF"/>
    <w:rsid w:val="00B01F3B"/>
    <w:rsid w:val="00B11016"/>
    <w:rsid w:val="00B114BA"/>
    <w:rsid w:val="00B13EDD"/>
    <w:rsid w:val="00B146E2"/>
    <w:rsid w:val="00B247BB"/>
    <w:rsid w:val="00B3058F"/>
    <w:rsid w:val="00B320D5"/>
    <w:rsid w:val="00B33BE5"/>
    <w:rsid w:val="00B46ED0"/>
    <w:rsid w:val="00B47E36"/>
    <w:rsid w:val="00B52321"/>
    <w:rsid w:val="00B53553"/>
    <w:rsid w:val="00B57E8D"/>
    <w:rsid w:val="00B6530B"/>
    <w:rsid w:val="00B66424"/>
    <w:rsid w:val="00B732AE"/>
    <w:rsid w:val="00B92E1D"/>
    <w:rsid w:val="00B93EE2"/>
    <w:rsid w:val="00B93F88"/>
    <w:rsid w:val="00B95882"/>
    <w:rsid w:val="00BA2A29"/>
    <w:rsid w:val="00BB14A3"/>
    <w:rsid w:val="00BB33F9"/>
    <w:rsid w:val="00BB5990"/>
    <w:rsid w:val="00BC3441"/>
    <w:rsid w:val="00BC67A8"/>
    <w:rsid w:val="00BD1D96"/>
    <w:rsid w:val="00BD3C11"/>
    <w:rsid w:val="00BE566A"/>
    <w:rsid w:val="00C04ECF"/>
    <w:rsid w:val="00C25EA9"/>
    <w:rsid w:val="00C30479"/>
    <w:rsid w:val="00C32CB3"/>
    <w:rsid w:val="00C3446E"/>
    <w:rsid w:val="00C366A5"/>
    <w:rsid w:val="00C502F0"/>
    <w:rsid w:val="00C5152A"/>
    <w:rsid w:val="00C532C4"/>
    <w:rsid w:val="00C73403"/>
    <w:rsid w:val="00C80D71"/>
    <w:rsid w:val="00C8515A"/>
    <w:rsid w:val="00C871F4"/>
    <w:rsid w:val="00C97E4A"/>
    <w:rsid w:val="00CA49AF"/>
    <w:rsid w:val="00CA562E"/>
    <w:rsid w:val="00CB2D55"/>
    <w:rsid w:val="00CB388F"/>
    <w:rsid w:val="00CB3F8C"/>
    <w:rsid w:val="00CC115F"/>
    <w:rsid w:val="00CC661C"/>
    <w:rsid w:val="00CC6880"/>
    <w:rsid w:val="00CC6F02"/>
    <w:rsid w:val="00CD04BE"/>
    <w:rsid w:val="00CD0BD1"/>
    <w:rsid w:val="00CD30DF"/>
    <w:rsid w:val="00CD623F"/>
    <w:rsid w:val="00CD6B62"/>
    <w:rsid w:val="00CF4DAF"/>
    <w:rsid w:val="00D01C5D"/>
    <w:rsid w:val="00D05614"/>
    <w:rsid w:val="00D1184A"/>
    <w:rsid w:val="00D16605"/>
    <w:rsid w:val="00D33A3B"/>
    <w:rsid w:val="00D52DBE"/>
    <w:rsid w:val="00D627D9"/>
    <w:rsid w:val="00D637BB"/>
    <w:rsid w:val="00D64F3D"/>
    <w:rsid w:val="00D66CD3"/>
    <w:rsid w:val="00D67C5D"/>
    <w:rsid w:val="00D701E0"/>
    <w:rsid w:val="00D7668E"/>
    <w:rsid w:val="00D841DE"/>
    <w:rsid w:val="00D8533A"/>
    <w:rsid w:val="00D85A57"/>
    <w:rsid w:val="00D940BA"/>
    <w:rsid w:val="00DA0DB3"/>
    <w:rsid w:val="00DA0F67"/>
    <w:rsid w:val="00DD05EA"/>
    <w:rsid w:val="00DD1C92"/>
    <w:rsid w:val="00DE24C4"/>
    <w:rsid w:val="00DE549A"/>
    <w:rsid w:val="00DE7DE4"/>
    <w:rsid w:val="00E1020C"/>
    <w:rsid w:val="00E1268C"/>
    <w:rsid w:val="00E16577"/>
    <w:rsid w:val="00E17753"/>
    <w:rsid w:val="00E17DAF"/>
    <w:rsid w:val="00E25F9E"/>
    <w:rsid w:val="00E35990"/>
    <w:rsid w:val="00E454A8"/>
    <w:rsid w:val="00E51227"/>
    <w:rsid w:val="00E631EA"/>
    <w:rsid w:val="00E63F94"/>
    <w:rsid w:val="00E73FA0"/>
    <w:rsid w:val="00E80318"/>
    <w:rsid w:val="00E851A5"/>
    <w:rsid w:val="00E9217A"/>
    <w:rsid w:val="00EA2F83"/>
    <w:rsid w:val="00EC1DF7"/>
    <w:rsid w:val="00ED18AF"/>
    <w:rsid w:val="00ED2A9B"/>
    <w:rsid w:val="00ED46DF"/>
    <w:rsid w:val="00ED6668"/>
    <w:rsid w:val="00EE0876"/>
    <w:rsid w:val="00EE7EF5"/>
    <w:rsid w:val="00EF2B64"/>
    <w:rsid w:val="00F0372B"/>
    <w:rsid w:val="00F07418"/>
    <w:rsid w:val="00F078FF"/>
    <w:rsid w:val="00F11F0D"/>
    <w:rsid w:val="00F176D4"/>
    <w:rsid w:val="00F27E0C"/>
    <w:rsid w:val="00F31630"/>
    <w:rsid w:val="00F357E8"/>
    <w:rsid w:val="00F41584"/>
    <w:rsid w:val="00F522D0"/>
    <w:rsid w:val="00F546C4"/>
    <w:rsid w:val="00F56537"/>
    <w:rsid w:val="00F65718"/>
    <w:rsid w:val="00F74DC8"/>
    <w:rsid w:val="00F764F6"/>
    <w:rsid w:val="00F76823"/>
    <w:rsid w:val="00F80AD9"/>
    <w:rsid w:val="00F8352C"/>
    <w:rsid w:val="00F92095"/>
    <w:rsid w:val="00FA5444"/>
    <w:rsid w:val="00FA59BF"/>
    <w:rsid w:val="00FA5BB0"/>
    <w:rsid w:val="00FA7503"/>
    <w:rsid w:val="00FB1FAD"/>
    <w:rsid w:val="00FC24C5"/>
    <w:rsid w:val="00FC6041"/>
    <w:rsid w:val="00FD67A5"/>
    <w:rsid w:val="00FE723F"/>
    <w:rsid w:val="00FF1662"/>
    <w:rsid w:val="00FF7E6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991AB8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90387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2"/>
    <w:uiPriority w:val="59"/>
    <w:rsid w:val="008C31D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microsoft.com/office/2007/relationships/diagramDrawing" Target="diagrams/drawing1.xml" /><Relationship Id="rId14" Type="http://schemas.openxmlformats.org/officeDocument/2006/relationships/diagramData" Target="diagrams/data1.xml" /><Relationship Id="rId15" Type="http://schemas.openxmlformats.org/officeDocument/2006/relationships/diagramLayout" Target="diagrams/layout1.xml" /><Relationship Id="rId16" Type="http://schemas.openxmlformats.org/officeDocument/2006/relationships/diagramQuickStyle" Target="diagrams/quickStyle1.xml" /><Relationship Id="rId17" Type="http://schemas.openxmlformats.org/officeDocument/2006/relationships/diagramColors" Target="diagrams/colors1.xml" /><Relationship Id="rId18" Type="http://schemas.microsoft.com/office/2007/relationships/diagramDrawing" Target="diagrams/drawing2.xml" /><Relationship Id="rId19" Type="http://schemas.openxmlformats.org/officeDocument/2006/relationships/diagramData" Target="diagrams/data2.xml" /><Relationship Id="rId2" Type="http://schemas.openxmlformats.org/officeDocument/2006/relationships/webSettings" Target="webSettings.xml" /><Relationship Id="rId20" Type="http://schemas.openxmlformats.org/officeDocument/2006/relationships/diagramLayout" Target="diagrams/layout2.xml" /><Relationship Id="rId21" Type="http://schemas.openxmlformats.org/officeDocument/2006/relationships/diagramQuickStyle" Target="diagrams/quickStyle2.xml" /><Relationship Id="rId22" Type="http://schemas.openxmlformats.org/officeDocument/2006/relationships/diagramColors" Target="diagrams/colors2.xml" /><Relationship Id="rId23" Type="http://schemas.microsoft.com/office/2007/relationships/diagramDrawing" Target="diagrams/drawing3.xml" /><Relationship Id="rId24" Type="http://schemas.openxmlformats.org/officeDocument/2006/relationships/diagramData" Target="diagrams/data3.xml" /><Relationship Id="rId25" Type="http://schemas.openxmlformats.org/officeDocument/2006/relationships/diagramLayout" Target="diagrams/layout3.xml" /><Relationship Id="rId26" Type="http://schemas.openxmlformats.org/officeDocument/2006/relationships/diagramQuickStyle" Target="diagrams/quickStyle3.xml" /><Relationship Id="rId27" Type="http://schemas.openxmlformats.org/officeDocument/2006/relationships/diagramColors" Target="diagrams/colors3.xml" /><Relationship Id="rId28" Type="http://schemas.microsoft.com/office/2007/relationships/diagramDrawing" Target="diagrams/drawing4.xml" /><Relationship Id="rId29" Type="http://schemas.openxmlformats.org/officeDocument/2006/relationships/diagramData" Target="diagrams/data4.xml" /><Relationship Id="rId3" Type="http://schemas.openxmlformats.org/officeDocument/2006/relationships/fontTable" Target="fontTable.xml" /><Relationship Id="rId30" Type="http://schemas.openxmlformats.org/officeDocument/2006/relationships/diagramLayout" Target="diagrams/layout4.xml" /><Relationship Id="rId31" Type="http://schemas.openxmlformats.org/officeDocument/2006/relationships/diagramQuickStyle" Target="diagrams/quickStyle4.xml" /><Relationship Id="rId32" Type="http://schemas.openxmlformats.org/officeDocument/2006/relationships/diagramColors" Target="diagrams/colors4.xml" /><Relationship Id="rId33" Type="http://schemas.openxmlformats.org/officeDocument/2006/relationships/image" Target="media/image9.jpeg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CCA12B-ADA4-4AEF-9B8B-342FC73EDF4F}" type="doc">
      <dgm:prSet loTypeId="urn:microsoft.com/office/officeart/2005/8/layout/radial4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032B626-BD16-4981-A3F3-5429EA668DFB}">
      <dgm:prSet phldrT="[نص]" custT="1"/>
      <dgm:spPr>
        <a:xfrm>
          <a:off x="913048" y="690978"/>
          <a:ext cx="842172" cy="842172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gm:spPr>
      <dgm:t>
        <a:bodyPr/>
        <a:lstStyle/>
        <a:p>
          <a:pPr rtl="1"/>
          <a:r>
            <a:rPr lang="ar-SA" sz="1600" b="1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مهددات </a:t>
          </a:r>
        </a:p>
        <a:p>
          <a:pPr rtl="1"/>
          <a:r>
            <a:rPr lang="ar-SA" sz="1600" b="1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الهوية الوطنية </a:t>
          </a:r>
        </a:p>
      </dgm:t>
    </dgm:pt>
    <dgm:pt modelId="{E4B2671C-43CC-46B4-BC05-15486BEB96E4}" type="par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852AA9ED-A533-4A22-9279-C5141D41F632}" type="sib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F918C5C9-C3CD-4CA0-84A4-EDE4C3C0EAF6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77" y="138168"/>
          <a:ext cx="800064" cy="64005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gm:t>
    </dgm:pt>
    <dgm:pt modelId="{41490F7F-1718-4B3C-ABE9-31A75720E833}" type="parTrans" cxnId="{535A3750-9E8D-4FA0-9098-10484C6541F4}">
      <dgm:prSet/>
      <dgm:spPr>
        <a:xfrm rot="12900000">
          <a:off x="338879" y="533017"/>
          <a:ext cx="679363" cy="24001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gm:spPr>
      <dgm:t>
        <a:bodyPr/>
        <a:lstStyle/>
        <a:p>
          <a:pPr rtl="1"/>
          <a:endParaRPr lang="ar-SA"/>
        </a:p>
      </dgm:t>
    </dgm:pt>
    <dgm:pt modelId="{F265C1B9-C084-4CAB-B16D-4685216655A3}" type="sib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5EAC5207-1CB0-4541-9074-7CAA229FFA34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867928" y="138168"/>
          <a:ext cx="800064" cy="64005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gm:t>
    </dgm:pt>
    <dgm:pt modelId="{2F04A915-CE98-4CF3-9FC9-A9C887514C71}" type="parTrans" cxnId="{33DB95B7-129E-4D29-830B-8DD47D97BE03}">
      <dgm:prSet/>
      <dgm:spPr>
        <a:xfrm rot="19500000">
          <a:off x="1650026" y="533017"/>
          <a:ext cx="679363" cy="24001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gm:spPr>
      <dgm:t>
        <a:bodyPr/>
        <a:lstStyle/>
        <a:p>
          <a:pPr rtl="1"/>
          <a:endParaRPr lang="ar-SA"/>
        </a:p>
      </dgm:t>
    </dgm:pt>
    <dgm:pt modelId="{D6ADD9A2-4752-43A9-8E95-BA8E8DB4C8B6}" type="sib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FE5FB5F5-11B1-49D2-A337-3464BDBF2B4E}" type="pres">
      <dgm:prSet presAssocID="{15CCA12B-ADA4-4AEF-9B8B-342FC73EDF4F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C711A51-7328-4118-9E6C-5642872EFA37}" type="pres">
      <dgm:prSet presAssocID="{8032B626-BD16-4981-A3F3-5429EA668DFB}" presName="centerShape" presStyleLbl="node0" presStyleIdx="0" presStyleCnt="1" custScaleX="186415" custLinFactNeighborX="2491" custLinFactNeighborY="20347"/>
      <dgm:spPr/>
      <dgm:t>
        <a:bodyPr/>
        <a:lstStyle/>
        <a:p>
          <a:pPr rtl="1"/>
          <a:endParaRPr lang="ar-SA"/>
        </a:p>
      </dgm:t>
    </dgm:pt>
    <dgm:pt modelId="{05D7BA14-50B1-4CCE-BA3E-5CF884107F32}" type="pres">
      <dgm:prSet presAssocID="{41490F7F-1718-4B3C-ABE9-31A75720E833}" presName="parTrans" presStyleLbl="bgSibTrans2D1" presStyleIdx="0" presStyleCnt="2"/>
      <dgm:spPr/>
      <dgm:t>
        <a:bodyPr/>
        <a:lstStyle/>
        <a:p>
          <a:pPr rtl="1"/>
          <a:endParaRPr lang="ar-SA"/>
        </a:p>
      </dgm:t>
    </dgm:pt>
    <dgm:pt modelId="{8B8FAE30-A7CC-4ADE-901B-8E0103ECE8D5}" type="pres">
      <dgm:prSet presAssocID="{F918C5C9-C3CD-4CA0-84A4-EDE4C3C0EAF6}" presName="node" presStyleLbl="node1" presStyleIdx="0" presStyleCnt="2" custScaleX="161669" custRadScaleRad="78046" custRadScaleInc="16973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A38B51C-72EB-4617-9F07-0F5A6E100062}" type="pres">
      <dgm:prSet presAssocID="{2F04A915-CE98-4CF3-9FC9-A9C887514C71}" presName="parTrans" presStyleLbl="bgSibTrans2D1" presStyleIdx="1" presStyleCnt="2"/>
      <dgm:spPr/>
      <dgm:t>
        <a:bodyPr/>
        <a:lstStyle/>
        <a:p>
          <a:pPr rtl="1"/>
          <a:endParaRPr lang="ar-SA"/>
        </a:p>
      </dgm:t>
    </dgm:pt>
    <dgm:pt modelId="{B123B602-F785-4552-A6F5-80D160E25F09}" type="pres">
      <dgm:prSet presAssocID="{5EAC5207-1CB0-4541-9074-7CAA229FFA34}" presName="node" presStyleLbl="node1" presStyleIdx="1" presStyleCnt="2" custScaleX="161038" custRadScaleRad="92386" custRadScaleInc="-694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37EB8C0-0BE3-4EA0-A0AC-A0A72B97B175}" type="presOf" srcId="{F918C5C9-C3CD-4CA0-84A4-EDE4C3C0EAF6}" destId="{8B8FAE30-A7CC-4ADE-901B-8E0103ECE8D5}" srcOrd="0" destOrd="0" presId="urn:microsoft.com/office/officeart/2005/8/layout/radial4"/>
    <dgm:cxn modelId="{3838637F-6F62-4DE5-949E-EAE9E9BFAE37}" srcId="{15CCA12B-ADA4-4AEF-9B8B-342FC73EDF4F}" destId="{8032B626-BD16-4981-A3F3-5429EA668DFB}" srcOrd="0" destOrd="0" parTransId="{E4B2671C-43CC-46B4-BC05-15486BEB96E4}" sibTransId="{852AA9ED-A533-4A22-9279-C5141D41F632}"/>
    <dgm:cxn modelId="{33DB95B7-129E-4D29-830B-8DD47D97BE03}" srcId="{8032B626-BD16-4981-A3F3-5429EA668DFB}" destId="{5EAC5207-1CB0-4541-9074-7CAA229FFA34}" srcOrd="1" destOrd="0" parTransId="{2F04A915-CE98-4CF3-9FC9-A9C887514C71}" sibTransId="{D6ADD9A2-4752-43A9-8E95-BA8E8DB4C8B6}"/>
    <dgm:cxn modelId="{535A3750-9E8D-4FA0-9098-10484C6541F4}" srcId="{8032B626-BD16-4981-A3F3-5429EA668DFB}" destId="{F918C5C9-C3CD-4CA0-84A4-EDE4C3C0EAF6}" srcOrd="0" destOrd="0" parTransId="{41490F7F-1718-4B3C-ABE9-31A75720E833}" sibTransId="{F265C1B9-C084-4CAB-B16D-4685216655A3}"/>
    <dgm:cxn modelId="{D161DDC4-8AE2-43E8-8CAB-6F82D0EA5787}" type="presOf" srcId="{2F04A915-CE98-4CF3-9FC9-A9C887514C71}" destId="{1A38B51C-72EB-4617-9F07-0F5A6E100062}" srcOrd="0" destOrd="0" presId="urn:microsoft.com/office/officeart/2005/8/layout/radial4"/>
    <dgm:cxn modelId="{066A0906-300E-46BD-9A13-8D0F82092C98}" type="presOf" srcId="{15CCA12B-ADA4-4AEF-9B8B-342FC73EDF4F}" destId="{FE5FB5F5-11B1-49D2-A337-3464BDBF2B4E}" srcOrd="0" destOrd="0" presId="urn:microsoft.com/office/officeart/2005/8/layout/radial4"/>
    <dgm:cxn modelId="{CB48CB5A-3416-4481-BF63-F29A183D49F8}" type="presOf" srcId="{41490F7F-1718-4B3C-ABE9-31A75720E833}" destId="{05D7BA14-50B1-4CCE-BA3E-5CF884107F32}" srcOrd="0" destOrd="0" presId="urn:microsoft.com/office/officeart/2005/8/layout/radial4"/>
    <dgm:cxn modelId="{7D510920-EEC3-4309-B39A-FB5B5DF76C8F}" type="presOf" srcId="{5EAC5207-1CB0-4541-9074-7CAA229FFA34}" destId="{B123B602-F785-4552-A6F5-80D160E25F09}" srcOrd="0" destOrd="0" presId="urn:microsoft.com/office/officeart/2005/8/layout/radial4"/>
    <dgm:cxn modelId="{2B1B3855-C6A3-4FF8-99AE-7012CF5E84E6}" type="presOf" srcId="{8032B626-BD16-4981-A3F3-5429EA668DFB}" destId="{2C711A51-7328-4118-9E6C-5642872EFA37}" srcOrd="0" destOrd="0" presId="urn:microsoft.com/office/officeart/2005/8/layout/radial4"/>
    <dgm:cxn modelId="{3765AC96-D097-46F9-BBED-F76B70DD4E11}" type="presParOf" srcId="{FE5FB5F5-11B1-49D2-A337-3464BDBF2B4E}" destId="{2C711A51-7328-4118-9E6C-5642872EFA37}" srcOrd="0" destOrd="0" presId="urn:microsoft.com/office/officeart/2005/8/layout/radial4"/>
    <dgm:cxn modelId="{2DD64DE3-6602-4735-9CDC-D9652EF89929}" type="presParOf" srcId="{FE5FB5F5-11B1-49D2-A337-3464BDBF2B4E}" destId="{05D7BA14-50B1-4CCE-BA3E-5CF884107F32}" srcOrd="1" destOrd="0" presId="urn:microsoft.com/office/officeart/2005/8/layout/radial4"/>
    <dgm:cxn modelId="{E89C5BC7-5EAA-405B-BF84-B5017A82E306}" type="presParOf" srcId="{FE5FB5F5-11B1-49D2-A337-3464BDBF2B4E}" destId="{8B8FAE30-A7CC-4ADE-901B-8E0103ECE8D5}" srcOrd="2" destOrd="0" presId="urn:microsoft.com/office/officeart/2005/8/layout/radial4"/>
    <dgm:cxn modelId="{31C077BE-0C65-41BD-85DC-22935688C1CF}" type="presParOf" srcId="{FE5FB5F5-11B1-49D2-A337-3464BDBF2B4E}" destId="{1A38B51C-72EB-4617-9F07-0F5A6E100062}" srcOrd="3" destOrd="0" presId="urn:microsoft.com/office/officeart/2005/8/layout/radial4"/>
    <dgm:cxn modelId="{E9BB9BD1-E069-4951-8D90-4C9DFD7598F8}" type="presParOf" srcId="{FE5FB5F5-11B1-49D2-A337-3464BDBF2B4E}" destId="{B123B602-F785-4552-A6F5-80D160E25F09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3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5CCA12B-ADA4-4AEF-9B8B-342FC73EDF4F}" type="doc">
      <dgm:prSet loTypeId="urn:microsoft.com/office/officeart/2005/8/layout/radial4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032B626-BD16-4981-A3F3-5429EA668DFB}">
      <dgm:prSet phldrT="[نص]" custT="1"/>
      <dgm:spPr>
        <a:xfrm>
          <a:off x="913048" y="690978"/>
          <a:ext cx="842172" cy="842172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gm:spPr>
      <dgm:t>
        <a:bodyPr/>
        <a:lstStyle/>
        <a:p>
          <a:pPr rtl="1"/>
          <a:r>
            <a:rPr lang="ar-SA" sz="1600" b="1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مهددات </a:t>
          </a:r>
        </a:p>
        <a:p>
          <a:pPr rtl="1"/>
          <a:r>
            <a:rPr lang="ar-SA" sz="1600" b="1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الهوية الوطنية </a:t>
          </a:r>
        </a:p>
      </dgm:t>
    </dgm:pt>
    <dgm:pt modelId="{E4B2671C-43CC-46B4-BC05-15486BEB96E4}" type="par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852AA9ED-A533-4A22-9279-C5141D41F632}" type="sib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F918C5C9-C3CD-4CA0-84A4-EDE4C3C0EAF6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77" y="138168"/>
          <a:ext cx="800064" cy="64005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gm:t>
    </dgm:pt>
    <dgm:pt modelId="{41490F7F-1718-4B3C-ABE9-31A75720E833}" type="parTrans" cxnId="{535A3750-9E8D-4FA0-9098-10484C6541F4}">
      <dgm:prSet/>
      <dgm:spPr>
        <a:xfrm rot="12900000">
          <a:off x="338879" y="533017"/>
          <a:ext cx="679363" cy="24001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gm:spPr>
      <dgm:t>
        <a:bodyPr/>
        <a:lstStyle/>
        <a:p>
          <a:pPr rtl="1"/>
          <a:endParaRPr lang="ar-SA"/>
        </a:p>
      </dgm:t>
    </dgm:pt>
    <dgm:pt modelId="{F265C1B9-C084-4CAB-B16D-4685216655A3}" type="sib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5EAC5207-1CB0-4541-9074-7CAA229FFA34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867928" y="138168"/>
          <a:ext cx="800064" cy="64005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gm:t>
    </dgm:pt>
    <dgm:pt modelId="{2F04A915-CE98-4CF3-9FC9-A9C887514C71}" type="parTrans" cxnId="{33DB95B7-129E-4D29-830B-8DD47D97BE03}">
      <dgm:prSet/>
      <dgm:spPr>
        <a:xfrm rot="19500000">
          <a:off x="1650026" y="533017"/>
          <a:ext cx="679363" cy="24001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gm:spPr>
      <dgm:t>
        <a:bodyPr/>
        <a:lstStyle/>
        <a:p>
          <a:pPr rtl="1"/>
          <a:endParaRPr lang="ar-SA"/>
        </a:p>
      </dgm:t>
    </dgm:pt>
    <dgm:pt modelId="{D6ADD9A2-4752-43A9-8E95-BA8E8DB4C8B6}" type="sib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FE5FB5F5-11B1-49D2-A337-3464BDBF2B4E}" type="pres">
      <dgm:prSet presAssocID="{15CCA12B-ADA4-4AEF-9B8B-342FC73EDF4F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C711A51-7328-4118-9E6C-5642872EFA37}" type="pres">
      <dgm:prSet presAssocID="{8032B626-BD16-4981-A3F3-5429EA668DFB}" presName="centerShape" presStyleLbl="node0" presStyleIdx="0" presStyleCnt="1" custScaleX="186415" custLinFactNeighborX="2491" custLinFactNeighborY="20347"/>
      <dgm:spPr/>
      <dgm:t>
        <a:bodyPr/>
        <a:lstStyle/>
        <a:p>
          <a:pPr rtl="1"/>
          <a:endParaRPr lang="ar-SA"/>
        </a:p>
      </dgm:t>
    </dgm:pt>
    <dgm:pt modelId="{05D7BA14-50B1-4CCE-BA3E-5CF884107F32}" type="pres">
      <dgm:prSet presAssocID="{41490F7F-1718-4B3C-ABE9-31A75720E833}" presName="parTrans" presStyleLbl="bgSibTrans2D1" presStyleIdx="0" presStyleCnt="2"/>
      <dgm:spPr/>
      <dgm:t>
        <a:bodyPr/>
        <a:lstStyle/>
        <a:p>
          <a:pPr rtl="1"/>
          <a:endParaRPr lang="ar-SA"/>
        </a:p>
      </dgm:t>
    </dgm:pt>
    <dgm:pt modelId="{8B8FAE30-A7CC-4ADE-901B-8E0103ECE8D5}" type="pres">
      <dgm:prSet presAssocID="{F918C5C9-C3CD-4CA0-84A4-EDE4C3C0EAF6}" presName="node" presStyleLbl="node1" presStyleIdx="0" presStyleCnt="2" custScaleX="161669" custRadScaleRad="78046" custRadScaleInc="16973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A38B51C-72EB-4617-9F07-0F5A6E100062}" type="pres">
      <dgm:prSet presAssocID="{2F04A915-CE98-4CF3-9FC9-A9C887514C71}" presName="parTrans" presStyleLbl="bgSibTrans2D1" presStyleIdx="1" presStyleCnt="2"/>
      <dgm:spPr/>
      <dgm:t>
        <a:bodyPr/>
        <a:lstStyle/>
        <a:p>
          <a:pPr rtl="1"/>
          <a:endParaRPr lang="ar-SA"/>
        </a:p>
      </dgm:t>
    </dgm:pt>
    <dgm:pt modelId="{B123B602-F785-4552-A6F5-80D160E25F09}" type="pres">
      <dgm:prSet presAssocID="{5EAC5207-1CB0-4541-9074-7CAA229FFA34}" presName="node" presStyleLbl="node1" presStyleIdx="1" presStyleCnt="2" custScaleX="161038" custRadScaleRad="92386" custRadScaleInc="-694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37EB8C0-0BE3-4EA0-A0AC-A0A72B97B175}" type="presOf" srcId="{F918C5C9-C3CD-4CA0-84A4-EDE4C3C0EAF6}" destId="{8B8FAE30-A7CC-4ADE-901B-8E0103ECE8D5}" srcOrd="0" destOrd="0" presId="urn:microsoft.com/office/officeart/2005/8/layout/radial4"/>
    <dgm:cxn modelId="{3838637F-6F62-4DE5-949E-EAE9E9BFAE37}" srcId="{15CCA12B-ADA4-4AEF-9B8B-342FC73EDF4F}" destId="{8032B626-BD16-4981-A3F3-5429EA668DFB}" srcOrd="0" destOrd="0" parTransId="{E4B2671C-43CC-46B4-BC05-15486BEB96E4}" sibTransId="{852AA9ED-A533-4A22-9279-C5141D41F632}"/>
    <dgm:cxn modelId="{33DB95B7-129E-4D29-830B-8DD47D97BE03}" srcId="{8032B626-BD16-4981-A3F3-5429EA668DFB}" destId="{5EAC5207-1CB0-4541-9074-7CAA229FFA34}" srcOrd="1" destOrd="0" parTransId="{2F04A915-CE98-4CF3-9FC9-A9C887514C71}" sibTransId="{D6ADD9A2-4752-43A9-8E95-BA8E8DB4C8B6}"/>
    <dgm:cxn modelId="{535A3750-9E8D-4FA0-9098-10484C6541F4}" srcId="{8032B626-BD16-4981-A3F3-5429EA668DFB}" destId="{F918C5C9-C3CD-4CA0-84A4-EDE4C3C0EAF6}" srcOrd="0" destOrd="0" parTransId="{41490F7F-1718-4B3C-ABE9-31A75720E833}" sibTransId="{F265C1B9-C084-4CAB-B16D-4685216655A3}"/>
    <dgm:cxn modelId="{D161DDC4-8AE2-43E8-8CAB-6F82D0EA5787}" type="presOf" srcId="{2F04A915-CE98-4CF3-9FC9-A9C887514C71}" destId="{1A38B51C-72EB-4617-9F07-0F5A6E100062}" srcOrd="0" destOrd="0" presId="urn:microsoft.com/office/officeart/2005/8/layout/radial4"/>
    <dgm:cxn modelId="{066A0906-300E-46BD-9A13-8D0F82092C98}" type="presOf" srcId="{15CCA12B-ADA4-4AEF-9B8B-342FC73EDF4F}" destId="{FE5FB5F5-11B1-49D2-A337-3464BDBF2B4E}" srcOrd="0" destOrd="0" presId="urn:microsoft.com/office/officeart/2005/8/layout/radial4"/>
    <dgm:cxn modelId="{CB48CB5A-3416-4481-BF63-F29A183D49F8}" type="presOf" srcId="{41490F7F-1718-4B3C-ABE9-31A75720E833}" destId="{05D7BA14-50B1-4CCE-BA3E-5CF884107F32}" srcOrd="0" destOrd="0" presId="urn:microsoft.com/office/officeart/2005/8/layout/radial4"/>
    <dgm:cxn modelId="{7D510920-EEC3-4309-B39A-FB5B5DF76C8F}" type="presOf" srcId="{5EAC5207-1CB0-4541-9074-7CAA229FFA34}" destId="{B123B602-F785-4552-A6F5-80D160E25F09}" srcOrd="0" destOrd="0" presId="urn:microsoft.com/office/officeart/2005/8/layout/radial4"/>
    <dgm:cxn modelId="{2B1B3855-C6A3-4FF8-99AE-7012CF5E84E6}" type="presOf" srcId="{8032B626-BD16-4981-A3F3-5429EA668DFB}" destId="{2C711A51-7328-4118-9E6C-5642872EFA37}" srcOrd="0" destOrd="0" presId="urn:microsoft.com/office/officeart/2005/8/layout/radial4"/>
    <dgm:cxn modelId="{3765AC96-D097-46F9-BBED-F76B70DD4E11}" type="presParOf" srcId="{FE5FB5F5-11B1-49D2-A337-3464BDBF2B4E}" destId="{2C711A51-7328-4118-9E6C-5642872EFA37}" srcOrd="0" destOrd="0" presId="urn:microsoft.com/office/officeart/2005/8/layout/radial4"/>
    <dgm:cxn modelId="{2DD64DE3-6602-4735-9CDC-D9652EF89929}" type="presParOf" srcId="{FE5FB5F5-11B1-49D2-A337-3464BDBF2B4E}" destId="{05D7BA14-50B1-4CCE-BA3E-5CF884107F32}" srcOrd="1" destOrd="0" presId="urn:microsoft.com/office/officeart/2005/8/layout/radial4"/>
    <dgm:cxn modelId="{E89C5BC7-5EAA-405B-BF84-B5017A82E306}" type="presParOf" srcId="{FE5FB5F5-11B1-49D2-A337-3464BDBF2B4E}" destId="{8B8FAE30-A7CC-4ADE-901B-8E0103ECE8D5}" srcOrd="2" destOrd="0" presId="urn:microsoft.com/office/officeart/2005/8/layout/radial4"/>
    <dgm:cxn modelId="{31C077BE-0C65-41BD-85DC-22935688C1CF}" type="presParOf" srcId="{FE5FB5F5-11B1-49D2-A337-3464BDBF2B4E}" destId="{1A38B51C-72EB-4617-9F07-0F5A6E100062}" srcOrd="3" destOrd="0" presId="urn:microsoft.com/office/officeart/2005/8/layout/radial4"/>
    <dgm:cxn modelId="{E9BB9BD1-E069-4951-8D90-4C9DFD7598F8}" type="presParOf" srcId="{FE5FB5F5-11B1-49D2-A337-3464BDBF2B4E}" destId="{B123B602-F785-4552-A6F5-80D160E25F09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8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5CCA12B-ADA4-4AEF-9B8B-342FC73EDF4F}" type="doc">
      <dgm:prSet loTypeId="urn:microsoft.com/office/officeart/2005/8/layout/radial4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032B626-BD16-4981-A3F3-5429EA668DFB}">
      <dgm:prSet phldrT="[نص]" custT="1"/>
      <dgm:spPr>
        <a:solidFill>
          <a:srgbClr val="FFC000"/>
        </a:solidFill>
      </dgm:spPr>
      <dgm:t>
        <a:bodyPr/>
        <a:lstStyle/>
        <a:p>
          <a:pPr rtl="1"/>
          <a:r>
            <a:rPr lang="ar-SA" sz="1400" b="1">
              <a:solidFill>
                <a:sysClr val="windowText" lastClr="000000"/>
              </a:solidFill>
            </a:rPr>
            <a:t>من أسماء </a:t>
          </a:r>
        </a:p>
        <a:p>
          <a:pPr rtl="1"/>
          <a:r>
            <a:rPr lang="ar-SA" sz="1400" b="1">
              <a:solidFill>
                <a:sysClr val="windowText" lastClr="000000"/>
              </a:solidFill>
            </a:rPr>
            <a:t>علم بلادي </a:t>
          </a:r>
        </a:p>
      </dgm:t>
    </dgm:pt>
    <dgm:pt modelId="{E4B2671C-43CC-46B4-BC05-15486BEB96E4}" type="par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852AA9ED-A533-4A22-9279-C5141D41F632}" type="sib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F918C5C9-C3CD-4CA0-84A4-EDE4C3C0EAF6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</a:t>
          </a:r>
        </a:p>
      </dgm:t>
    </dgm:pt>
    <dgm:pt modelId="{41490F7F-1718-4B3C-ABE9-31A75720E833}" type="par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F265C1B9-C084-4CAB-B16D-4685216655A3}" type="sib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5EAC5207-1CB0-4541-9074-7CAA229FFA34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</a:t>
          </a:r>
        </a:p>
      </dgm:t>
    </dgm:pt>
    <dgm:pt modelId="{2F04A915-CE98-4CF3-9FC9-A9C887514C71}" type="par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D6ADD9A2-4752-43A9-8E95-BA8E8DB4C8B6}" type="sib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FE5FB5F5-11B1-49D2-A337-3464BDBF2B4E}" type="pres">
      <dgm:prSet presAssocID="{15CCA12B-ADA4-4AEF-9B8B-342FC73EDF4F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C711A51-7328-4118-9E6C-5642872EFA37}" type="pres">
      <dgm:prSet presAssocID="{8032B626-BD16-4981-A3F3-5429EA668DFB}" presName="centerShape" presStyleLbl="node0" presStyleIdx="0" presStyleCnt="1" custScaleX="177661" custScaleY="100089" custLinFactNeighborX="837" custLinFactNeighborY="12971"/>
      <dgm:spPr/>
      <dgm:t>
        <a:bodyPr/>
        <a:lstStyle/>
        <a:p>
          <a:pPr rtl="1"/>
          <a:endParaRPr lang="ar-SA"/>
        </a:p>
      </dgm:t>
    </dgm:pt>
    <dgm:pt modelId="{05D7BA14-50B1-4CCE-BA3E-5CF884107F32}" type="pres">
      <dgm:prSet presAssocID="{41490F7F-1718-4B3C-ABE9-31A75720E833}" presName="parTrans" presStyleLbl="bgSibTrans2D1" presStyleIdx="0" presStyleCnt="2"/>
      <dgm:spPr/>
      <dgm:t>
        <a:bodyPr/>
        <a:lstStyle/>
        <a:p>
          <a:pPr rtl="1"/>
          <a:endParaRPr lang="ar-SA"/>
        </a:p>
      </dgm:t>
    </dgm:pt>
    <dgm:pt modelId="{8B8FAE30-A7CC-4ADE-901B-8E0103ECE8D5}" type="pres">
      <dgm:prSet presAssocID="{F918C5C9-C3CD-4CA0-84A4-EDE4C3C0EAF6}" presName="node" presStyleLbl="node1" presStyleIdx="0" presStyleCnt="2" custScaleX="161536" custRadScaleRad="83119" custRadScaleInc="959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A38B51C-72EB-4617-9F07-0F5A6E100062}" type="pres">
      <dgm:prSet presAssocID="{2F04A915-CE98-4CF3-9FC9-A9C887514C71}" presName="parTrans" presStyleLbl="bgSibTrans2D1" presStyleIdx="1" presStyleCnt="2"/>
      <dgm:spPr/>
      <dgm:t>
        <a:bodyPr/>
        <a:lstStyle/>
        <a:p>
          <a:pPr rtl="1"/>
          <a:endParaRPr lang="ar-SA"/>
        </a:p>
      </dgm:t>
    </dgm:pt>
    <dgm:pt modelId="{B123B602-F785-4552-A6F5-80D160E25F09}" type="pres">
      <dgm:prSet presAssocID="{5EAC5207-1CB0-4541-9074-7CAA229FFA34}" presName="node" presStyleLbl="node1" presStyleIdx="1" presStyleCnt="2" custScaleX="164432" custRadScaleRad="90994" custRadScaleInc="-682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37EB8C0-0BE3-4EA0-A0AC-A0A72B97B175}" type="presOf" srcId="{F918C5C9-C3CD-4CA0-84A4-EDE4C3C0EAF6}" destId="{8B8FAE30-A7CC-4ADE-901B-8E0103ECE8D5}" srcOrd="0" destOrd="0" presId="urn:microsoft.com/office/officeart/2005/8/layout/radial4"/>
    <dgm:cxn modelId="{3838637F-6F62-4DE5-949E-EAE9E9BFAE37}" srcId="{15CCA12B-ADA4-4AEF-9B8B-342FC73EDF4F}" destId="{8032B626-BD16-4981-A3F3-5429EA668DFB}" srcOrd="0" destOrd="0" parTransId="{E4B2671C-43CC-46B4-BC05-15486BEB96E4}" sibTransId="{852AA9ED-A533-4A22-9279-C5141D41F632}"/>
    <dgm:cxn modelId="{33DB95B7-129E-4D29-830B-8DD47D97BE03}" srcId="{8032B626-BD16-4981-A3F3-5429EA668DFB}" destId="{5EAC5207-1CB0-4541-9074-7CAA229FFA34}" srcOrd="1" destOrd="0" parTransId="{2F04A915-CE98-4CF3-9FC9-A9C887514C71}" sibTransId="{D6ADD9A2-4752-43A9-8E95-BA8E8DB4C8B6}"/>
    <dgm:cxn modelId="{535A3750-9E8D-4FA0-9098-10484C6541F4}" srcId="{8032B626-BD16-4981-A3F3-5429EA668DFB}" destId="{F918C5C9-C3CD-4CA0-84A4-EDE4C3C0EAF6}" srcOrd="0" destOrd="0" parTransId="{41490F7F-1718-4B3C-ABE9-31A75720E833}" sibTransId="{F265C1B9-C084-4CAB-B16D-4685216655A3}"/>
    <dgm:cxn modelId="{D161DDC4-8AE2-43E8-8CAB-6F82D0EA5787}" type="presOf" srcId="{2F04A915-CE98-4CF3-9FC9-A9C887514C71}" destId="{1A38B51C-72EB-4617-9F07-0F5A6E100062}" srcOrd="0" destOrd="0" presId="urn:microsoft.com/office/officeart/2005/8/layout/radial4"/>
    <dgm:cxn modelId="{066A0906-300E-46BD-9A13-8D0F82092C98}" type="presOf" srcId="{15CCA12B-ADA4-4AEF-9B8B-342FC73EDF4F}" destId="{FE5FB5F5-11B1-49D2-A337-3464BDBF2B4E}" srcOrd="0" destOrd="0" presId="urn:microsoft.com/office/officeart/2005/8/layout/radial4"/>
    <dgm:cxn modelId="{CB48CB5A-3416-4481-BF63-F29A183D49F8}" type="presOf" srcId="{41490F7F-1718-4B3C-ABE9-31A75720E833}" destId="{05D7BA14-50B1-4CCE-BA3E-5CF884107F32}" srcOrd="0" destOrd="0" presId="urn:microsoft.com/office/officeart/2005/8/layout/radial4"/>
    <dgm:cxn modelId="{7D510920-EEC3-4309-B39A-FB5B5DF76C8F}" type="presOf" srcId="{5EAC5207-1CB0-4541-9074-7CAA229FFA34}" destId="{B123B602-F785-4552-A6F5-80D160E25F09}" srcOrd="0" destOrd="0" presId="urn:microsoft.com/office/officeart/2005/8/layout/radial4"/>
    <dgm:cxn modelId="{2B1B3855-C6A3-4FF8-99AE-7012CF5E84E6}" type="presOf" srcId="{8032B626-BD16-4981-A3F3-5429EA668DFB}" destId="{2C711A51-7328-4118-9E6C-5642872EFA37}" srcOrd="0" destOrd="0" presId="urn:microsoft.com/office/officeart/2005/8/layout/radial4"/>
    <dgm:cxn modelId="{3765AC96-D097-46F9-BBED-F76B70DD4E11}" type="presParOf" srcId="{FE5FB5F5-11B1-49D2-A337-3464BDBF2B4E}" destId="{2C711A51-7328-4118-9E6C-5642872EFA37}" srcOrd="0" destOrd="0" presId="urn:microsoft.com/office/officeart/2005/8/layout/radial4"/>
    <dgm:cxn modelId="{2DD64DE3-6602-4735-9CDC-D9652EF89929}" type="presParOf" srcId="{FE5FB5F5-11B1-49D2-A337-3464BDBF2B4E}" destId="{05D7BA14-50B1-4CCE-BA3E-5CF884107F32}" srcOrd="1" destOrd="0" presId="urn:microsoft.com/office/officeart/2005/8/layout/radial4"/>
    <dgm:cxn modelId="{E89C5BC7-5EAA-405B-BF84-B5017A82E306}" type="presParOf" srcId="{FE5FB5F5-11B1-49D2-A337-3464BDBF2B4E}" destId="{8B8FAE30-A7CC-4ADE-901B-8E0103ECE8D5}" srcOrd="2" destOrd="0" presId="urn:microsoft.com/office/officeart/2005/8/layout/radial4"/>
    <dgm:cxn modelId="{31C077BE-0C65-41BD-85DC-22935688C1CF}" type="presParOf" srcId="{FE5FB5F5-11B1-49D2-A337-3464BDBF2B4E}" destId="{1A38B51C-72EB-4617-9F07-0F5A6E100062}" srcOrd="3" destOrd="0" presId="urn:microsoft.com/office/officeart/2005/8/layout/radial4"/>
    <dgm:cxn modelId="{E9BB9BD1-E069-4951-8D90-4C9DFD7598F8}" type="presParOf" srcId="{FE5FB5F5-11B1-49D2-A337-3464BDBF2B4E}" destId="{B123B602-F785-4552-A6F5-80D160E25F09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3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5CCA12B-ADA4-4AEF-9B8B-342FC73EDF4F}" type="doc">
      <dgm:prSet loTypeId="urn:microsoft.com/office/officeart/2005/8/layout/radial4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032B626-BD16-4981-A3F3-5429EA668DFB}">
      <dgm:prSet phldrT="[نص]" custT="1"/>
      <dgm:spPr>
        <a:solidFill>
          <a:srgbClr val="FFC000"/>
        </a:solidFill>
      </dgm:spPr>
      <dgm:t>
        <a:bodyPr/>
        <a:lstStyle/>
        <a:p>
          <a:pPr rtl="1"/>
          <a:r>
            <a:rPr lang="ar-SA" sz="1400" b="1">
              <a:solidFill>
                <a:sysClr val="windowText" lastClr="000000"/>
              </a:solidFill>
            </a:rPr>
            <a:t>من أسماء </a:t>
          </a:r>
        </a:p>
        <a:p>
          <a:pPr rtl="1"/>
          <a:r>
            <a:rPr lang="ar-SA" sz="1400" b="1">
              <a:solidFill>
                <a:sysClr val="windowText" lastClr="000000"/>
              </a:solidFill>
            </a:rPr>
            <a:t>علم بلادي </a:t>
          </a:r>
        </a:p>
      </dgm:t>
    </dgm:pt>
    <dgm:pt modelId="{E4B2671C-43CC-46B4-BC05-15486BEB96E4}" type="par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852AA9ED-A533-4A22-9279-C5141D41F632}" type="sib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F918C5C9-C3CD-4CA0-84A4-EDE4C3C0EAF6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</a:t>
          </a:r>
        </a:p>
      </dgm:t>
    </dgm:pt>
    <dgm:pt modelId="{41490F7F-1718-4B3C-ABE9-31A75720E833}" type="par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F265C1B9-C084-4CAB-B16D-4685216655A3}" type="sib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5EAC5207-1CB0-4541-9074-7CAA229FFA34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</a:t>
          </a:r>
        </a:p>
      </dgm:t>
    </dgm:pt>
    <dgm:pt modelId="{2F04A915-CE98-4CF3-9FC9-A9C887514C71}" type="par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D6ADD9A2-4752-43A9-8E95-BA8E8DB4C8B6}" type="sib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FE5FB5F5-11B1-49D2-A337-3464BDBF2B4E}" type="pres">
      <dgm:prSet presAssocID="{15CCA12B-ADA4-4AEF-9B8B-342FC73EDF4F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C711A51-7328-4118-9E6C-5642872EFA37}" type="pres">
      <dgm:prSet presAssocID="{8032B626-BD16-4981-A3F3-5429EA668DFB}" presName="centerShape" presStyleLbl="node0" presStyleIdx="0" presStyleCnt="1" custScaleX="177661" custScaleY="100089" custLinFactNeighborX="837" custLinFactNeighborY="12971"/>
      <dgm:spPr/>
      <dgm:t>
        <a:bodyPr/>
        <a:lstStyle/>
        <a:p>
          <a:pPr rtl="1"/>
          <a:endParaRPr lang="ar-SA"/>
        </a:p>
      </dgm:t>
    </dgm:pt>
    <dgm:pt modelId="{05D7BA14-50B1-4CCE-BA3E-5CF884107F32}" type="pres">
      <dgm:prSet presAssocID="{41490F7F-1718-4B3C-ABE9-31A75720E833}" presName="parTrans" presStyleLbl="bgSibTrans2D1" presStyleIdx="0" presStyleCnt="2"/>
      <dgm:spPr/>
      <dgm:t>
        <a:bodyPr/>
        <a:lstStyle/>
        <a:p>
          <a:pPr rtl="1"/>
          <a:endParaRPr lang="ar-SA"/>
        </a:p>
      </dgm:t>
    </dgm:pt>
    <dgm:pt modelId="{8B8FAE30-A7CC-4ADE-901B-8E0103ECE8D5}" type="pres">
      <dgm:prSet presAssocID="{F918C5C9-C3CD-4CA0-84A4-EDE4C3C0EAF6}" presName="node" presStyleLbl="node1" presStyleIdx="0" presStyleCnt="2" custScaleX="161536" custRadScaleRad="83119" custRadScaleInc="959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A38B51C-72EB-4617-9F07-0F5A6E100062}" type="pres">
      <dgm:prSet presAssocID="{2F04A915-CE98-4CF3-9FC9-A9C887514C71}" presName="parTrans" presStyleLbl="bgSibTrans2D1" presStyleIdx="1" presStyleCnt="2"/>
      <dgm:spPr/>
      <dgm:t>
        <a:bodyPr/>
        <a:lstStyle/>
        <a:p>
          <a:pPr rtl="1"/>
          <a:endParaRPr lang="ar-SA"/>
        </a:p>
      </dgm:t>
    </dgm:pt>
    <dgm:pt modelId="{B123B602-F785-4552-A6F5-80D160E25F09}" type="pres">
      <dgm:prSet presAssocID="{5EAC5207-1CB0-4541-9074-7CAA229FFA34}" presName="node" presStyleLbl="node1" presStyleIdx="1" presStyleCnt="2" custScaleX="164432" custRadScaleRad="90994" custRadScaleInc="-682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37EB8C0-0BE3-4EA0-A0AC-A0A72B97B175}" type="presOf" srcId="{F918C5C9-C3CD-4CA0-84A4-EDE4C3C0EAF6}" destId="{8B8FAE30-A7CC-4ADE-901B-8E0103ECE8D5}" srcOrd="0" destOrd="0" presId="urn:microsoft.com/office/officeart/2005/8/layout/radial4"/>
    <dgm:cxn modelId="{3838637F-6F62-4DE5-949E-EAE9E9BFAE37}" srcId="{15CCA12B-ADA4-4AEF-9B8B-342FC73EDF4F}" destId="{8032B626-BD16-4981-A3F3-5429EA668DFB}" srcOrd="0" destOrd="0" parTransId="{E4B2671C-43CC-46B4-BC05-15486BEB96E4}" sibTransId="{852AA9ED-A533-4A22-9279-C5141D41F632}"/>
    <dgm:cxn modelId="{33DB95B7-129E-4D29-830B-8DD47D97BE03}" srcId="{8032B626-BD16-4981-A3F3-5429EA668DFB}" destId="{5EAC5207-1CB0-4541-9074-7CAA229FFA34}" srcOrd="1" destOrd="0" parTransId="{2F04A915-CE98-4CF3-9FC9-A9C887514C71}" sibTransId="{D6ADD9A2-4752-43A9-8E95-BA8E8DB4C8B6}"/>
    <dgm:cxn modelId="{535A3750-9E8D-4FA0-9098-10484C6541F4}" srcId="{8032B626-BD16-4981-A3F3-5429EA668DFB}" destId="{F918C5C9-C3CD-4CA0-84A4-EDE4C3C0EAF6}" srcOrd="0" destOrd="0" parTransId="{41490F7F-1718-4B3C-ABE9-31A75720E833}" sibTransId="{F265C1B9-C084-4CAB-B16D-4685216655A3}"/>
    <dgm:cxn modelId="{D161DDC4-8AE2-43E8-8CAB-6F82D0EA5787}" type="presOf" srcId="{2F04A915-CE98-4CF3-9FC9-A9C887514C71}" destId="{1A38B51C-72EB-4617-9F07-0F5A6E100062}" srcOrd="0" destOrd="0" presId="urn:microsoft.com/office/officeart/2005/8/layout/radial4"/>
    <dgm:cxn modelId="{066A0906-300E-46BD-9A13-8D0F82092C98}" type="presOf" srcId="{15CCA12B-ADA4-4AEF-9B8B-342FC73EDF4F}" destId="{FE5FB5F5-11B1-49D2-A337-3464BDBF2B4E}" srcOrd="0" destOrd="0" presId="urn:microsoft.com/office/officeart/2005/8/layout/radial4"/>
    <dgm:cxn modelId="{CB48CB5A-3416-4481-BF63-F29A183D49F8}" type="presOf" srcId="{41490F7F-1718-4B3C-ABE9-31A75720E833}" destId="{05D7BA14-50B1-4CCE-BA3E-5CF884107F32}" srcOrd="0" destOrd="0" presId="urn:microsoft.com/office/officeart/2005/8/layout/radial4"/>
    <dgm:cxn modelId="{7D510920-EEC3-4309-B39A-FB5B5DF76C8F}" type="presOf" srcId="{5EAC5207-1CB0-4541-9074-7CAA229FFA34}" destId="{B123B602-F785-4552-A6F5-80D160E25F09}" srcOrd="0" destOrd="0" presId="urn:microsoft.com/office/officeart/2005/8/layout/radial4"/>
    <dgm:cxn modelId="{2B1B3855-C6A3-4FF8-99AE-7012CF5E84E6}" type="presOf" srcId="{8032B626-BD16-4981-A3F3-5429EA668DFB}" destId="{2C711A51-7328-4118-9E6C-5642872EFA37}" srcOrd="0" destOrd="0" presId="urn:microsoft.com/office/officeart/2005/8/layout/radial4"/>
    <dgm:cxn modelId="{3765AC96-D097-46F9-BBED-F76B70DD4E11}" type="presParOf" srcId="{FE5FB5F5-11B1-49D2-A337-3464BDBF2B4E}" destId="{2C711A51-7328-4118-9E6C-5642872EFA37}" srcOrd="0" destOrd="0" presId="urn:microsoft.com/office/officeart/2005/8/layout/radial4"/>
    <dgm:cxn modelId="{2DD64DE3-6602-4735-9CDC-D9652EF89929}" type="presParOf" srcId="{FE5FB5F5-11B1-49D2-A337-3464BDBF2B4E}" destId="{05D7BA14-50B1-4CCE-BA3E-5CF884107F32}" srcOrd="1" destOrd="0" presId="urn:microsoft.com/office/officeart/2005/8/layout/radial4"/>
    <dgm:cxn modelId="{E89C5BC7-5EAA-405B-BF84-B5017A82E306}" type="presParOf" srcId="{FE5FB5F5-11B1-49D2-A337-3464BDBF2B4E}" destId="{8B8FAE30-A7CC-4ADE-901B-8E0103ECE8D5}" srcOrd="2" destOrd="0" presId="urn:microsoft.com/office/officeart/2005/8/layout/radial4"/>
    <dgm:cxn modelId="{31C077BE-0C65-41BD-85DC-22935688C1CF}" type="presParOf" srcId="{FE5FB5F5-11B1-49D2-A337-3464BDBF2B4E}" destId="{1A38B51C-72EB-4617-9F07-0F5A6E100062}" srcOrd="3" destOrd="0" presId="urn:microsoft.com/office/officeart/2005/8/layout/radial4"/>
    <dgm:cxn modelId="{E9BB9BD1-E069-4951-8D90-4C9DFD7598F8}" type="presParOf" srcId="{FE5FB5F5-11B1-49D2-A337-3464BDBF2B4E}" destId="{B123B602-F785-4552-A6F5-80D160E25F09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8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711A51-7328-4118-9E6C-5642872EFA37}">
      <dsp:nvSpPr>
        <dsp:cNvPr id="0" name=""/>
        <dsp:cNvSpPr/>
      </dsp:nvSpPr>
      <dsp:spPr>
        <a:xfrm>
          <a:off x="570351" y="1104409"/>
          <a:ext cx="1474664" cy="791065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/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مهددات </a:t>
          </a: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الهوية الوطنية </a:t>
          </a:r>
        </a:p>
      </dsp:txBody>
      <dsp:txXfrm>
        <a:off x="786311" y="1220258"/>
        <a:ext cx="1042744" cy="559367"/>
      </dsp:txXfrm>
    </dsp:sp>
    <dsp:sp modelId="{05D7BA14-50B1-4CCE-BA3E-5CF884107F32}">
      <dsp:nvSpPr>
        <dsp:cNvPr id="0" name=""/>
        <dsp:cNvSpPr/>
      </dsp:nvSpPr>
      <dsp:spPr>
        <a:xfrm rot="14272545">
          <a:off x="574081" y="716778"/>
          <a:ext cx="625284" cy="225453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8FAE30-A7CC-4ADE-901B-8E0103ECE8D5}">
      <dsp:nvSpPr>
        <dsp:cNvPr id="0" name=""/>
        <dsp:cNvSpPr/>
      </dsp:nvSpPr>
      <dsp:spPr>
        <a:xfrm>
          <a:off x="112992" y="264124"/>
          <a:ext cx="1214961" cy="6012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2865" tIns="62865" rIns="62865" bIns="62865" numCol="1" spcCol="1270" anchor="ctr" anchorCtr="0"/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sp:txBody>
      <dsp:txXfrm>
        <a:off x="130601" y="281733"/>
        <a:ext cx="1179743" cy="565991"/>
      </dsp:txXfrm>
    </dsp:sp>
    <dsp:sp modelId="{1A38B51C-72EB-4617-9F07-0F5A6E100062}">
      <dsp:nvSpPr>
        <dsp:cNvPr id="0" name=""/>
        <dsp:cNvSpPr/>
      </dsp:nvSpPr>
      <dsp:spPr>
        <a:xfrm rot="18368859">
          <a:off x="1461515" y="714861"/>
          <a:ext cx="674629" cy="225453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3B602-F785-4552-A6F5-80D160E25F09}">
      <dsp:nvSpPr>
        <dsp:cNvPr id="0" name=""/>
        <dsp:cNvSpPr/>
      </dsp:nvSpPr>
      <dsp:spPr>
        <a:xfrm>
          <a:off x="1392691" y="254601"/>
          <a:ext cx="1210219" cy="6012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2865" tIns="62865" rIns="62865" bIns="62865" numCol="1" spcCol="1270" anchor="ctr" anchorCtr="0"/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sp:txBody>
      <dsp:txXfrm>
        <a:off x="1410300" y="272210"/>
        <a:ext cx="1175001" cy="5659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711A51-7328-4118-9E6C-5642872EFA37}">
      <dsp:nvSpPr>
        <dsp:cNvPr id="0" name=""/>
        <dsp:cNvSpPr/>
      </dsp:nvSpPr>
      <dsp:spPr>
        <a:xfrm>
          <a:off x="570351" y="1104409"/>
          <a:ext cx="1474664" cy="791065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/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مهددات </a:t>
          </a: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الهوية الوطنية </a:t>
          </a:r>
        </a:p>
      </dsp:txBody>
      <dsp:txXfrm>
        <a:off x="786311" y="1220258"/>
        <a:ext cx="1042744" cy="559367"/>
      </dsp:txXfrm>
    </dsp:sp>
    <dsp:sp modelId="{05D7BA14-50B1-4CCE-BA3E-5CF884107F32}">
      <dsp:nvSpPr>
        <dsp:cNvPr id="0" name=""/>
        <dsp:cNvSpPr/>
      </dsp:nvSpPr>
      <dsp:spPr>
        <a:xfrm rot="14272545">
          <a:off x="574081" y="716778"/>
          <a:ext cx="625284" cy="225453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8FAE30-A7CC-4ADE-901B-8E0103ECE8D5}">
      <dsp:nvSpPr>
        <dsp:cNvPr id="0" name=""/>
        <dsp:cNvSpPr/>
      </dsp:nvSpPr>
      <dsp:spPr>
        <a:xfrm>
          <a:off x="112992" y="264124"/>
          <a:ext cx="1214961" cy="6012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2865" tIns="62865" rIns="62865" bIns="62865" numCol="1" spcCol="1270" anchor="ctr" anchorCtr="0"/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sp:txBody>
      <dsp:txXfrm>
        <a:off x="130601" y="281733"/>
        <a:ext cx="1179743" cy="565991"/>
      </dsp:txXfrm>
    </dsp:sp>
    <dsp:sp modelId="{1A38B51C-72EB-4617-9F07-0F5A6E100062}">
      <dsp:nvSpPr>
        <dsp:cNvPr id="0" name=""/>
        <dsp:cNvSpPr/>
      </dsp:nvSpPr>
      <dsp:spPr>
        <a:xfrm rot="18368859">
          <a:off x="1461515" y="714861"/>
          <a:ext cx="674629" cy="225453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3B602-F785-4552-A6F5-80D160E25F09}">
      <dsp:nvSpPr>
        <dsp:cNvPr id="0" name=""/>
        <dsp:cNvSpPr/>
      </dsp:nvSpPr>
      <dsp:spPr>
        <a:xfrm>
          <a:off x="1392691" y="254601"/>
          <a:ext cx="1210219" cy="6012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2865" tIns="62865" rIns="62865" bIns="62865" numCol="1" spcCol="1270" anchor="ctr" anchorCtr="0"/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sp:txBody>
      <dsp:txXfrm>
        <a:off x="1410300" y="272210"/>
        <a:ext cx="1175001" cy="5659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711A51-7328-4118-9E6C-5642872EFA37}">
      <dsp:nvSpPr>
        <dsp:cNvPr id="0" name=""/>
        <dsp:cNvSpPr/>
      </dsp:nvSpPr>
      <dsp:spPr>
        <a:xfrm>
          <a:off x="599290" y="1023977"/>
          <a:ext cx="1496212" cy="842922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من أسماء 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علم بلادي </a:t>
          </a:r>
        </a:p>
      </dsp:txBody>
      <dsp:txXfrm>
        <a:off x="818405" y="1147420"/>
        <a:ext cx="1057982" cy="596036"/>
      </dsp:txXfrm>
    </dsp:sp>
    <dsp:sp modelId="{05D7BA14-50B1-4CCE-BA3E-5CF884107F32}">
      <dsp:nvSpPr>
        <dsp:cNvPr id="0" name=""/>
        <dsp:cNvSpPr/>
      </dsp:nvSpPr>
      <dsp:spPr>
        <a:xfrm rot="13898253">
          <a:off x="528357" y="674532"/>
          <a:ext cx="607677" cy="2400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8FAE30-A7CC-4ADE-901B-8E0103ECE8D5}">
      <dsp:nvSpPr>
        <dsp:cNvPr id="0" name=""/>
        <dsp:cNvSpPr/>
      </dsp:nvSpPr>
      <dsp:spPr>
        <a:xfrm>
          <a:off x="-2572" y="236276"/>
          <a:ext cx="1292391" cy="640051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6675" tIns="66675" rIns="66675" bIns="66675" numCol="1" spcCol="1270" anchor="ctr" anchorCtr="0"/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500" kern="1200"/>
            <a:t>....</a:t>
          </a:r>
        </a:p>
      </dsp:txBody>
      <dsp:txXfrm>
        <a:off x="16174" y="255022"/>
        <a:ext cx="1254899" cy="602559"/>
      </dsp:txXfrm>
    </dsp:sp>
    <dsp:sp modelId="{1A38B51C-72EB-4617-9F07-0F5A6E100062}">
      <dsp:nvSpPr>
        <dsp:cNvPr id="0" name=""/>
        <dsp:cNvSpPr/>
      </dsp:nvSpPr>
      <dsp:spPr>
        <a:xfrm rot="18579825">
          <a:off x="1569476" y="660911"/>
          <a:ext cx="657806" cy="2400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3B602-F785-4552-A6F5-80D160E25F09}">
      <dsp:nvSpPr>
        <dsp:cNvPr id="0" name=""/>
        <dsp:cNvSpPr/>
      </dsp:nvSpPr>
      <dsp:spPr>
        <a:xfrm>
          <a:off x="1450532" y="207704"/>
          <a:ext cx="1315561" cy="640051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6675" tIns="66675" rIns="66675" bIns="66675" numCol="1" spcCol="1270" anchor="ctr" anchorCtr="0"/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500" kern="1200"/>
            <a:t>....</a:t>
          </a:r>
        </a:p>
      </dsp:txBody>
      <dsp:txXfrm>
        <a:off x="1469278" y="226450"/>
        <a:ext cx="1278069" cy="60255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711A51-7328-4118-9E6C-5642872EFA37}">
      <dsp:nvSpPr>
        <dsp:cNvPr id="0" name=""/>
        <dsp:cNvSpPr/>
      </dsp:nvSpPr>
      <dsp:spPr>
        <a:xfrm>
          <a:off x="599290" y="1023977"/>
          <a:ext cx="1496212" cy="842922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من أسماء 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علم بلادي </a:t>
          </a:r>
        </a:p>
      </dsp:txBody>
      <dsp:txXfrm>
        <a:off x="818405" y="1147420"/>
        <a:ext cx="1057982" cy="596036"/>
      </dsp:txXfrm>
    </dsp:sp>
    <dsp:sp modelId="{05D7BA14-50B1-4CCE-BA3E-5CF884107F32}">
      <dsp:nvSpPr>
        <dsp:cNvPr id="0" name=""/>
        <dsp:cNvSpPr/>
      </dsp:nvSpPr>
      <dsp:spPr>
        <a:xfrm rot="13898253">
          <a:off x="528357" y="674532"/>
          <a:ext cx="607677" cy="2400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8FAE30-A7CC-4ADE-901B-8E0103ECE8D5}">
      <dsp:nvSpPr>
        <dsp:cNvPr id="0" name=""/>
        <dsp:cNvSpPr/>
      </dsp:nvSpPr>
      <dsp:spPr>
        <a:xfrm>
          <a:off x="-2572" y="236276"/>
          <a:ext cx="1292391" cy="640051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6675" tIns="66675" rIns="66675" bIns="66675" numCol="1" spcCol="1270" anchor="ctr" anchorCtr="0"/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500" kern="1200"/>
            <a:t>....</a:t>
          </a:r>
        </a:p>
      </dsp:txBody>
      <dsp:txXfrm>
        <a:off x="16174" y="255022"/>
        <a:ext cx="1254899" cy="602559"/>
      </dsp:txXfrm>
    </dsp:sp>
    <dsp:sp modelId="{1A38B51C-72EB-4617-9F07-0F5A6E100062}">
      <dsp:nvSpPr>
        <dsp:cNvPr id="0" name=""/>
        <dsp:cNvSpPr/>
      </dsp:nvSpPr>
      <dsp:spPr>
        <a:xfrm rot="18579825">
          <a:off x="1569476" y="660911"/>
          <a:ext cx="657806" cy="2400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3B602-F785-4552-A6F5-80D160E25F09}">
      <dsp:nvSpPr>
        <dsp:cNvPr id="0" name=""/>
        <dsp:cNvSpPr/>
      </dsp:nvSpPr>
      <dsp:spPr>
        <a:xfrm>
          <a:off x="1450532" y="207704"/>
          <a:ext cx="1315561" cy="640051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6675" tIns="66675" rIns="66675" bIns="66675" numCol="1" spcCol="1270" anchor="ctr" anchorCtr="0"/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500" kern="1200"/>
            <a:t>....</a:t>
          </a:r>
        </a:p>
      </dsp:txBody>
      <dsp:txXfrm>
        <a:off x="1469278" y="226450"/>
        <a:ext cx="1278069" cy="6025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182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 z="300000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plastic" z="-30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00800" h="1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matte" z="-1524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182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 z="300000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plastic" z="-30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00800" h="1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matte" z="-1524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182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 z="300000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plastic" z="-30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00800" h="1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matte" z="-1524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182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 z="300000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plastic" z="-30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00800" h="1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matte" z="-1524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6732-9562-41FD-BF0E-444C55EC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القرني</dc:creator>
  <cp:lastModifiedBy>top</cp:lastModifiedBy>
  <cp:revision>2</cp:revision>
  <dcterms:created xsi:type="dcterms:W3CDTF">2024-12-15T15:44:00Z</dcterms:created>
  <dcterms:modified xsi:type="dcterms:W3CDTF">2024-12-15T15:44:00Z</dcterms:modified>
</cp:coreProperties>
</file>